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C092" w14:textId="77777777" w:rsidR="00CD03A4" w:rsidRDefault="00CD03A4">
      <w:pPr>
        <w:rPr>
          <w:rFonts w:hint="eastAsia"/>
        </w:rPr>
      </w:pPr>
      <w:r>
        <w:rPr>
          <w:rFonts w:hint="eastAsia"/>
        </w:rPr>
        <w:t>拼音查字法简介</w:t>
      </w:r>
    </w:p>
    <w:p w14:paraId="54B3A13F" w14:textId="77777777" w:rsidR="00CD03A4" w:rsidRDefault="00CD03A4">
      <w:pPr>
        <w:rPr>
          <w:rFonts w:hint="eastAsia"/>
        </w:rPr>
      </w:pPr>
      <w:r>
        <w:rPr>
          <w:rFonts w:hint="eastAsia"/>
        </w:rPr>
        <w:t>拼音查字法是一种基于汉字的拼音来进行检索和查找汉字的方法。它极大地简化了人们查找汉字的过程，尤其是在使用电子设备时，通过输入汉字对应的拼音即可快速找到所需的汉字。这种方法不仅提高了查找效率，也降低了学习和使用汉字的门槛，使得更多人能够轻松地接触和学习汉语。</w:t>
      </w:r>
    </w:p>
    <w:p w14:paraId="7F1E3C7F" w14:textId="77777777" w:rsidR="00CD03A4" w:rsidRDefault="00CD03A4">
      <w:pPr>
        <w:rPr>
          <w:rFonts w:hint="eastAsia"/>
        </w:rPr>
      </w:pPr>
    </w:p>
    <w:p w14:paraId="1D20D1E8" w14:textId="77777777" w:rsidR="00CD03A4" w:rsidRDefault="00CD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5848" w14:textId="77777777" w:rsidR="00CD03A4" w:rsidRDefault="00CD03A4">
      <w:pPr>
        <w:rPr>
          <w:rFonts w:hint="eastAsia"/>
        </w:rPr>
      </w:pPr>
      <w:r>
        <w:rPr>
          <w:rFonts w:hint="eastAsia"/>
        </w:rPr>
        <w:t>拼音的发展与演变</w:t>
      </w:r>
    </w:p>
    <w:p w14:paraId="0CC0C7B7" w14:textId="77777777" w:rsidR="00CD03A4" w:rsidRDefault="00CD03A4">
      <w:pPr>
        <w:rPr>
          <w:rFonts w:hint="eastAsia"/>
        </w:rPr>
      </w:pPr>
      <w:r>
        <w:rPr>
          <w:rFonts w:hint="eastAsia"/>
        </w:rPr>
        <w:t>随着信息技术的发展，拼音作为汉字注音的重要工具，已经成为了现代汉语中不可或缺的一部分。从最早的威妥玛拼音到后来的汉语拼音方案，拼音体系经历了多次改进和完善，以适应不同阶段的需求。汉语拼音方案自1958年公布以来，因其科学性和实用性，被广泛应用于教育、出版、信息处理等多个领域。</w:t>
      </w:r>
    </w:p>
    <w:p w14:paraId="3DA8BF09" w14:textId="77777777" w:rsidR="00CD03A4" w:rsidRDefault="00CD03A4">
      <w:pPr>
        <w:rPr>
          <w:rFonts w:hint="eastAsia"/>
        </w:rPr>
      </w:pPr>
    </w:p>
    <w:p w14:paraId="0C23ECA3" w14:textId="77777777" w:rsidR="00CD03A4" w:rsidRDefault="00CD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66B67" w14:textId="77777777" w:rsidR="00CD03A4" w:rsidRDefault="00CD03A4">
      <w:pPr>
        <w:rPr>
          <w:rFonts w:hint="eastAsia"/>
        </w:rPr>
      </w:pPr>
      <w:r>
        <w:rPr>
          <w:rFonts w:hint="eastAsia"/>
        </w:rPr>
        <w:t>拼音查字法的应用场景</w:t>
      </w:r>
    </w:p>
    <w:p w14:paraId="6D3F5995" w14:textId="77777777" w:rsidR="00CD03A4" w:rsidRDefault="00CD03A4">
      <w:pPr>
        <w:rPr>
          <w:rFonts w:hint="eastAsia"/>
        </w:rPr>
      </w:pPr>
      <w:r>
        <w:rPr>
          <w:rFonts w:hint="eastAsia"/>
        </w:rPr>
        <w:t>在日常生活中，拼音查字法被广泛应用。无论是在电脑上打字，还是在手机上发送消息，拼音输入法都是大多数人的首选。在汉语学习者的字典中，通常也会附有按拼音排序的索引，方便使用者查询。对于外国人来说，拼音查字法是他们学习和使用汉语的重要桥梁之一。</w:t>
      </w:r>
    </w:p>
    <w:p w14:paraId="2332E92B" w14:textId="77777777" w:rsidR="00CD03A4" w:rsidRDefault="00CD03A4">
      <w:pPr>
        <w:rPr>
          <w:rFonts w:hint="eastAsia"/>
        </w:rPr>
      </w:pPr>
    </w:p>
    <w:p w14:paraId="5C32A834" w14:textId="77777777" w:rsidR="00CD03A4" w:rsidRDefault="00CD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8A8AC" w14:textId="77777777" w:rsidR="00CD03A4" w:rsidRDefault="00CD03A4">
      <w:pPr>
        <w:rPr>
          <w:rFonts w:hint="eastAsia"/>
        </w:rPr>
      </w:pPr>
      <w:r>
        <w:rPr>
          <w:rFonts w:hint="eastAsia"/>
        </w:rPr>
        <w:t>拼音查字法的优势与挑战</w:t>
      </w:r>
    </w:p>
    <w:p w14:paraId="5E32DEDF" w14:textId="77777777" w:rsidR="00CD03A4" w:rsidRDefault="00CD03A4">
      <w:pPr>
        <w:rPr>
          <w:rFonts w:hint="eastAsia"/>
        </w:rPr>
      </w:pPr>
      <w:r>
        <w:rPr>
          <w:rFonts w:hint="eastAsia"/>
        </w:rPr>
        <w:t>拼音查字法的最大优势在于其直观易懂，几乎不需要额外的学习成本。然而，这种方法也面临着一些挑战。例如，由于普通话中有大量的同音字，单纯依靠拼音可能无法准确找到想要的字。对于方言区的人来说，由于发音习惯的不同，使用标准拼音查字可能会遇到一定的困难。</w:t>
      </w:r>
    </w:p>
    <w:p w14:paraId="00C1E9A9" w14:textId="77777777" w:rsidR="00CD03A4" w:rsidRDefault="00CD03A4">
      <w:pPr>
        <w:rPr>
          <w:rFonts w:hint="eastAsia"/>
        </w:rPr>
      </w:pPr>
    </w:p>
    <w:p w14:paraId="3749831D" w14:textId="77777777" w:rsidR="00CD03A4" w:rsidRDefault="00CD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191AA" w14:textId="77777777" w:rsidR="00CD03A4" w:rsidRDefault="00CD03A4">
      <w:pPr>
        <w:rPr>
          <w:rFonts w:hint="eastAsia"/>
        </w:rPr>
      </w:pPr>
      <w:r>
        <w:rPr>
          <w:rFonts w:hint="eastAsia"/>
        </w:rPr>
        <w:t>未来发展趋势</w:t>
      </w:r>
    </w:p>
    <w:p w14:paraId="11B8CAC0" w14:textId="77777777" w:rsidR="00CD03A4" w:rsidRDefault="00CD03A4">
      <w:pPr>
        <w:rPr>
          <w:rFonts w:hint="eastAsia"/>
        </w:rPr>
      </w:pPr>
      <w:r>
        <w:rPr>
          <w:rFonts w:hint="eastAsia"/>
        </w:rPr>
        <w:t>随着语音识别技术的进步和普及，拼音查字法也在不断地发展和创新。现在，许多智能输入法已经能够根据上下文自动推荐最可能的汉字，大大提高了输入的准确率和效率。为了克服同音字的问题，一些输入法还引入了手写输入、笔画输入等多种辅助方式，为用户提供更加便捷的选择。</w:t>
      </w:r>
    </w:p>
    <w:p w14:paraId="307CF8EA" w14:textId="77777777" w:rsidR="00CD03A4" w:rsidRDefault="00CD03A4">
      <w:pPr>
        <w:rPr>
          <w:rFonts w:hint="eastAsia"/>
        </w:rPr>
      </w:pPr>
    </w:p>
    <w:p w14:paraId="71E4BA67" w14:textId="77777777" w:rsidR="00CD03A4" w:rsidRDefault="00CD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A5038" w14:textId="77777777" w:rsidR="00CD03A4" w:rsidRDefault="00CD03A4">
      <w:pPr>
        <w:rPr>
          <w:rFonts w:hint="eastAsia"/>
        </w:rPr>
      </w:pPr>
      <w:r>
        <w:rPr>
          <w:rFonts w:hint="eastAsia"/>
        </w:rPr>
        <w:t>最后的总结</w:t>
      </w:r>
    </w:p>
    <w:p w14:paraId="6726277C" w14:textId="77777777" w:rsidR="00CD03A4" w:rsidRDefault="00CD03A4">
      <w:pPr>
        <w:rPr>
          <w:rFonts w:hint="eastAsia"/>
        </w:rPr>
      </w:pPr>
      <w:r>
        <w:rPr>
          <w:rFonts w:hint="eastAsia"/>
        </w:rPr>
        <w:t>拼音查字法作为一种简单高效的汉字查找方法，在现代社会中发挥着重要作用。它不仅促进了汉语的学习和传播，也为人们的日常生活带来了极大的便利。尽管存在一些局限性，但随着技术的不断进步，拼音查字法正变得越来越智能化，继续服务于更广泛的用户群体。</w:t>
      </w:r>
    </w:p>
    <w:p w14:paraId="637EEAAD" w14:textId="77777777" w:rsidR="00CD03A4" w:rsidRDefault="00CD03A4">
      <w:pPr>
        <w:rPr>
          <w:rFonts w:hint="eastAsia"/>
        </w:rPr>
      </w:pPr>
    </w:p>
    <w:p w14:paraId="212E37EE" w14:textId="77777777" w:rsidR="00CD03A4" w:rsidRDefault="00CD0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F51B7" w14:textId="16FDC9AA" w:rsidR="00B608D4" w:rsidRDefault="00B608D4"/>
    <w:sectPr w:rsidR="00B6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D4"/>
    <w:rsid w:val="002345DC"/>
    <w:rsid w:val="00B608D4"/>
    <w:rsid w:val="00C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F6157-AB16-42A3-916B-5390DAA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