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D519" w14:textId="77777777" w:rsidR="009C5C6C" w:rsidRDefault="009C5C6C">
      <w:pPr>
        <w:rPr>
          <w:rFonts w:hint="eastAsia"/>
        </w:rPr>
      </w:pPr>
      <w:r>
        <w:rPr>
          <w:rFonts w:hint="eastAsia"/>
        </w:rPr>
        <w:t>拼音教学的注意事项</w:t>
      </w:r>
    </w:p>
    <w:p w14:paraId="1494C46D" w14:textId="77777777" w:rsidR="009C5C6C" w:rsidRDefault="009C5C6C">
      <w:pPr>
        <w:rPr>
          <w:rFonts w:hint="eastAsia"/>
        </w:rPr>
      </w:pPr>
      <w:r>
        <w:rPr>
          <w:rFonts w:hint="eastAsia"/>
        </w:rPr>
        <w:t>在汉语学习过程中，拼音作为汉字读音的重要辅助工具，扮演着不可或缺的角色。正确地教授拼音不仅有助于学生掌握正确的发音，还能够提升他们的识字能力以及语言交流的自信。下面将介绍一些拼音教学中需要特别注意的事项。</w:t>
      </w:r>
    </w:p>
    <w:p w14:paraId="001FF4CD" w14:textId="77777777" w:rsidR="009C5C6C" w:rsidRDefault="009C5C6C">
      <w:pPr>
        <w:rPr>
          <w:rFonts w:hint="eastAsia"/>
        </w:rPr>
      </w:pPr>
    </w:p>
    <w:p w14:paraId="24C0D53C" w14:textId="77777777" w:rsidR="009C5C6C" w:rsidRDefault="009C5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28E7F" w14:textId="77777777" w:rsidR="009C5C6C" w:rsidRDefault="009C5C6C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A5CF797" w14:textId="77777777" w:rsidR="009C5C6C" w:rsidRDefault="009C5C6C">
      <w:pPr>
        <w:rPr>
          <w:rFonts w:hint="eastAsia"/>
        </w:rPr>
      </w:pPr>
      <w:r>
        <w:rPr>
          <w:rFonts w:hint="eastAsia"/>
        </w:rPr>
        <w:t>教师应该让学生深刻理解拼音的意义和重要性。拼音是学习汉语的基础，它帮助学生识别汉字的发音，特别是在初学阶段，当学生尚未熟悉大量的汉字时，拼音可以起到桥梁的作用。教师可以通过解释、示范和练习，使学生明白准确发音对于有效沟通的重要性。</w:t>
      </w:r>
    </w:p>
    <w:p w14:paraId="3FE075F4" w14:textId="77777777" w:rsidR="009C5C6C" w:rsidRDefault="009C5C6C">
      <w:pPr>
        <w:rPr>
          <w:rFonts w:hint="eastAsia"/>
        </w:rPr>
      </w:pPr>
    </w:p>
    <w:p w14:paraId="7B4EB523" w14:textId="77777777" w:rsidR="009C5C6C" w:rsidRDefault="009C5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4AD06" w14:textId="77777777" w:rsidR="009C5C6C" w:rsidRDefault="009C5C6C">
      <w:pPr>
        <w:rPr>
          <w:rFonts w:hint="eastAsia"/>
        </w:rPr>
      </w:pPr>
      <w:r>
        <w:rPr>
          <w:rFonts w:hint="eastAsia"/>
        </w:rPr>
        <w:t>循序渐进的教学方法</w:t>
      </w:r>
    </w:p>
    <w:p w14:paraId="4CFD4375" w14:textId="77777777" w:rsidR="009C5C6C" w:rsidRDefault="009C5C6C">
      <w:pPr>
        <w:rPr>
          <w:rFonts w:hint="eastAsia"/>
        </w:rPr>
      </w:pPr>
      <w:r>
        <w:rPr>
          <w:rFonts w:hint="eastAsia"/>
        </w:rPr>
        <w:t>拼音教学应当遵循由易到难、从简单到复杂的原则。开始时，可以从声母、韵母的基本发音教起，确保学生对每个拼音符号有清晰的认识，并能正确发出声音。之后，再逐步引入声调的教学，因为声调在中国话里改变词义，所以这一点不容忽视。还可以通过简单的儿歌或游戏来增强记忆，让孩子们在快乐中学习。</w:t>
      </w:r>
    </w:p>
    <w:p w14:paraId="65758ECE" w14:textId="77777777" w:rsidR="009C5C6C" w:rsidRDefault="009C5C6C">
      <w:pPr>
        <w:rPr>
          <w:rFonts w:hint="eastAsia"/>
        </w:rPr>
      </w:pPr>
    </w:p>
    <w:p w14:paraId="61AB18C5" w14:textId="77777777" w:rsidR="009C5C6C" w:rsidRDefault="009C5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9AAA9" w14:textId="77777777" w:rsidR="009C5C6C" w:rsidRDefault="009C5C6C">
      <w:pPr>
        <w:rPr>
          <w:rFonts w:hint="eastAsia"/>
        </w:rPr>
      </w:pPr>
      <w:r>
        <w:rPr>
          <w:rFonts w:hint="eastAsia"/>
        </w:rPr>
        <w:t>注重实践与反馈</w:t>
      </w:r>
    </w:p>
    <w:p w14:paraId="6D7855AE" w14:textId="77777777" w:rsidR="009C5C6C" w:rsidRDefault="009C5C6C">
      <w:pPr>
        <w:rPr>
          <w:rFonts w:hint="eastAsia"/>
        </w:rPr>
      </w:pPr>
      <w:r>
        <w:rPr>
          <w:rFonts w:hint="eastAsia"/>
        </w:rPr>
        <w:t>第三点是重视实践和即时反馈。学生需要有足够的机会去练习拼音，而不仅仅是听讲。课堂上应安排足够的时间让学生进行朗读、跟读、模仿等实际操作活动。教师要及时纠正学生的错误发音，并给予正面鼓励，以促进其自信心和积极性。</w:t>
      </w:r>
    </w:p>
    <w:p w14:paraId="77A4B78C" w14:textId="77777777" w:rsidR="009C5C6C" w:rsidRDefault="009C5C6C">
      <w:pPr>
        <w:rPr>
          <w:rFonts w:hint="eastAsia"/>
        </w:rPr>
      </w:pPr>
    </w:p>
    <w:p w14:paraId="170C6A7F" w14:textId="77777777" w:rsidR="009C5C6C" w:rsidRDefault="009C5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CAB27" w14:textId="77777777" w:rsidR="009C5C6C" w:rsidRDefault="009C5C6C">
      <w:pPr>
        <w:rPr>
          <w:rFonts w:hint="eastAsia"/>
        </w:rPr>
      </w:pPr>
      <w:r>
        <w:rPr>
          <w:rFonts w:hint="eastAsia"/>
        </w:rPr>
        <w:t>结合生活情境学习</w:t>
      </w:r>
    </w:p>
    <w:p w14:paraId="45CB38DD" w14:textId="77777777" w:rsidR="009C5C6C" w:rsidRDefault="009C5C6C">
      <w:pPr>
        <w:rPr>
          <w:rFonts w:hint="eastAsia"/>
        </w:rPr>
      </w:pPr>
      <w:r>
        <w:rPr>
          <w:rFonts w:hint="eastAsia"/>
        </w:rPr>
        <w:t>拼音教学不应局限于课本之内，而是要尽可能多地联系现实生活中的场景。例如，教师可以在日常对话中使用新学的拼音词汇，或者组织参观、游览等活动，在真实环境中运用所学知识。这样做可以让学生更加直观地感受到拼音的实际用途，提高他们对拼音学习的兴趣。</w:t>
      </w:r>
    </w:p>
    <w:p w14:paraId="6C67372E" w14:textId="77777777" w:rsidR="009C5C6C" w:rsidRDefault="009C5C6C">
      <w:pPr>
        <w:rPr>
          <w:rFonts w:hint="eastAsia"/>
        </w:rPr>
      </w:pPr>
    </w:p>
    <w:p w14:paraId="3CB65EE6" w14:textId="77777777" w:rsidR="009C5C6C" w:rsidRDefault="009C5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953A1" w14:textId="77777777" w:rsidR="009C5C6C" w:rsidRDefault="009C5C6C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5DF6A7FA" w14:textId="77777777" w:rsidR="009C5C6C" w:rsidRDefault="009C5C6C">
      <w:pPr>
        <w:rPr>
          <w:rFonts w:hint="eastAsia"/>
        </w:rPr>
      </w:pPr>
      <w:r>
        <w:rPr>
          <w:rFonts w:hint="eastAsia"/>
        </w:rPr>
        <w:t>充分利用现代科技手段如视频、音频、互动软件等多媒体资源来丰富拼音教学的内容形式。这些工具不仅可以提供更生动形象的学习材料，还能增加课程趣味性和互动性，满足不同学习风格的学生需求。教师也可以借此评估学生的表现，调整教学策略。</w:t>
      </w:r>
    </w:p>
    <w:p w14:paraId="6F5DBBC0" w14:textId="77777777" w:rsidR="009C5C6C" w:rsidRDefault="009C5C6C">
      <w:pPr>
        <w:rPr>
          <w:rFonts w:hint="eastAsia"/>
        </w:rPr>
      </w:pPr>
    </w:p>
    <w:p w14:paraId="54121418" w14:textId="77777777" w:rsidR="009C5C6C" w:rsidRDefault="009C5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378A3" w14:textId="77777777" w:rsidR="009C5C6C" w:rsidRDefault="009C5C6C">
      <w:pPr>
        <w:rPr>
          <w:rFonts w:hint="eastAsia"/>
        </w:rPr>
      </w:pPr>
      <w:r>
        <w:rPr>
          <w:rFonts w:hint="eastAsia"/>
        </w:rPr>
        <w:t>最后的总结</w:t>
      </w:r>
    </w:p>
    <w:p w14:paraId="6EEC1E62" w14:textId="77777777" w:rsidR="009C5C6C" w:rsidRDefault="009C5C6C">
      <w:pPr>
        <w:rPr>
          <w:rFonts w:hint="eastAsia"/>
        </w:rPr>
      </w:pPr>
      <w:r>
        <w:rPr>
          <w:rFonts w:hint="eastAsia"/>
        </w:rPr>
        <w:t>成功的拼音教学依赖于教师对上述各点的综合把握。通过精心设计的教学计划，耐心细致的指导以及积极活跃的学习氛围营造，我们可以帮助每一位学生建立起扎实的汉语拼音基础，为他们未来的语言学习打下坚实的基础。</w:t>
      </w:r>
    </w:p>
    <w:p w14:paraId="58317A73" w14:textId="77777777" w:rsidR="009C5C6C" w:rsidRDefault="009C5C6C">
      <w:pPr>
        <w:rPr>
          <w:rFonts w:hint="eastAsia"/>
        </w:rPr>
      </w:pPr>
    </w:p>
    <w:p w14:paraId="38C76250" w14:textId="77777777" w:rsidR="009C5C6C" w:rsidRDefault="009C5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F6E0B" w14:textId="7D336C1C" w:rsidR="00800A2B" w:rsidRDefault="00800A2B"/>
    <w:sectPr w:rsidR="0080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2B"/>
    <w:rsid w:val="002345DC"/>
    <w:rsid w:val="00800A2B"/>
    <w:rsid w:val="009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B75EF-94A4-4FE9-BFE4-7E6779E9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