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B780" w14:textId="77777777" w:rsidR="00B56EBB" w:rsidRDefault="00B56EBB">
      <w:pPr>
        <w:rPr>
          <w:rFonts w:hint="eastAsia"/>
        </w:rPr>
      </w:pPr>
      <w:r>
        <w:rPr>
          <w:rFonts w:hint="eastAsia"/>
        </w:rPr>
        <w:t>拼音字母表24个</w:t>
      </w:r>
    </w:p>
    <w:p w14:paraId="00504F0C" w14:textId="77777777" w:rsidR="00B56EBB" w:rsidRDefault="00B56EBB">
      <w:pPr>
        <w:rPr>
          <w:rFonts w:hint="eastAsia"/>
        </w:rPr>
      </w:pPr>
      <w:r>
        <w:rPr>
          <w:rFonts w:hint="eastAsia"/>
        </w:rPr>
        <w:t>汉语拼音是中华人民共和国的官方拉丁字母书写系统，主要用于标注汉字的读音。它对于中国以及全球学习中文的人来说是一个不可或缺的工具。标准的汉语拼音包含24个基本字母，这些字母构成了汉语拼音的基础，它们分别是：a, o, e, i, u, ü, b, p, m, f, d, t, n, l, g, k, h, j, q, x, z, c, s。</w:t>
      </w:r>
    </w:p>
    <w:p w14:paraId="12699960" w14:textId="77777777" w:rsidR="00B56EBB" w:rsidRDefault="00B56EBB">
      <w:pPr>
        <w:rPr>
          <w:rFonts w:hint="eastAsia"/>
        </w:rPr>
      </w:pPr>
    </w:p>
    <w:p w14:paraId="096CE062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EB66B" w14:textId="77777777" w:rsidR="00B56EBB" w:rsidRDefault="00B56EBB">
      <w:pPr>
        <w:rPr>
          <w:rFonts w:hint="eastAsia"/>
        </w:rPr>
      </w:pPr>
      <w:r>
        <w:rPr>
          <w:rFonts w:hint="eastAsia"/>
        </w:rPr>
        <w:t>A至E：元音的开始</w:t>
      </w:r>
    </w:p>
    <w:p w14:paraId="1AFD4492" w14:textId="77777777" w:rsidR="00B56EBB" w:rsidRDefault="00B56EBB">
      <w:pPr>
        <w:rPr>
          <w:rFonts w:hint="eastAsia"/>
        </w:rPr>
      </w:pPr>
      <w:r>
        <w:rPr>
          <w:rFonts w:hint="eastAsia"/>
        </w:rPr>
        <w:t>我们从五个元音字母开始：a、o、e、i、u（还有特殊元音ü）。这些元音在汉语拼音中扮演着重要的角色，因为它们可以单独构成音节，也可以与其他辅音组合成更复杂的音节。例如，“a”可以是“啊”的拼音，而“ao”则是“奥”的拼音。每个元音都有其独特的发音方式，为汉语的声调系统提供了基础。</w:t>
      </w:r>
    </w:p>
    <w:p w14:paraId="04AA941B" w14:textId="77777777" w:rsidR="00B56EBB" w:rsidRDefault="00B56EBB">
      <w:pPr>
        <w:rPr>
          <w:rFonts w:hint="eastAsia"/>
        </w:rPr>
      </w:pPr>
    </w:p>
    <w:p w14:paraId="72BC190C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9403" w14:textId="77777777" w:rsidR="00B56EBB" w:rsidRDefault="00B56EBB">
      <w:pPr>
        <w:rPr>
          <w:rFonts w:hint="eastAsia"/>
        </w:rPr>
      </w:pPr>
      <w:r>
        <w:rPr>
          <w:rFonts w:hint="eastAsia"/>
        </w:rPr>
        <w:t>F至J：辅音的力量</w:t>
      </w:r>
    </w:p>
    <w:p w14:paraId="5FA306A5" w14:textId="77777777" w:rsidR="00B56EBB" w:rsidRDefault="00B56EBB">
      <w:pPr>
        <w:rPr>
          <w:rFonts w:hint="eastAsia"/>
        </w:rPr>
      </w:pPr>
      <w:r>
        <w:rPr>
          <w:rFonts w:hint="eastAsia"/>
        </w:rPr>
        <w:t>接下来，我们看看一些常见的辅音字母：f、g、h、j。辅音通常与元音结合形成完整的音节。“f”发音时上齿轻触下唇；“g”和“k”是舌根音，但“g”是浊音而“k”是清音；“h”是喉部发出的摩擦音；“j”的发音类似于英语中的“j”，但舌尖要更靠近硬腭。</w:t>
      </w:r>
    </w:p>
    <w:p w14:paraId="781F46AE" w14:textId="77777777" w:rsidR="00B56EBB" w:rsidRDefault="00B56EBB">
      <w:pPr>
        <w:rPr>
          <w:rFonts w:hint="eastAsia"/>
        </w:rPr>
      </w:pPr>
    </w:p>
    <w:p w14:paraId="6334D5AB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45D7B" w14:textId="77777777" w:rsidR="00B56EBB" w:rsidRDefault="00B56EBB">
      <w:pPr>
        <w:rPr>
          <w:rFonts w:hint="eastAsia"/>
        </w:rPr>
      </w:pPr>
      <w:r>
        <w:rPr>
          <w:rFonts w:hint="eastAsia"/>
        </w:rPr>
        <w:t>K至O：更多辅音与元音</w:t>
      </w:r>
    </w:p>
    <w:p w14:paraId="06F2E6E8" w14:textId="77777777" w:rsidR="00B56EBB" w:rsidRDefault="00B56EBB">
      <w:pPr>
        <w:rPr>
          <w:rFonts w:hint="eastAsia"/>
        </w:rPr>
      </w:pPr>
      <w:r>
        <w:rPr>
          <w:rFonts w:hint="eastAsia"/>
        </w:rPr>
        <w:t>字母k、l、m、n都是汉语拼音中的重要成员。其中“l”和“n”是舌尖音，但是“l”是边音，气流从舌头两侧流出，而“n”是鼻音，气流通过鼻腔。到了“o”，我们再次遇到一个元音，它可以独立成音，如“哦”，也能和其他字母组合，像“ou”。“ü”是汉语拼音特有的一个元音，它的发音需要将嘴唇拢圆。</w:t>
      </w:r>
    </w:p>
    <w:p w14:paraId="67E7888C" w14:textId="77777777" w:rsidR="00B56EBB" w:rsidRDefault="00B56EBB">
      <w:pPr>
        <w:rPr>
          <w:rFonts w:hint="eastAsia"/>
        </w:rPr>
      </w:pPr>
    </w:p>
    <w:p w14:paraId="78B0E9F9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98DB8" w14:textId="77777777" w:rsidR="00B56EBB" w:rsidRDefault="00B56EBB">
      <w:pPr>
        <w:rPr>
          <w:rFonts w:hint="eastAsia"/>
        </w:rPr>
      </w:pPr>
      <w:r>
        <w:rPr>
          <w:rFonts w:hint="eastAsia"/>
        </w:rPr>
        <w:t>P至T：双唇与舌尖的舞蹈</w:t>
      </w:r>
    </w:p>
    <w:p w14:paraId="706ABDF5" w14:textId="77777777" w:rsidR="00B56EBB" w:rsidRDefault="00B56EBB">
      <w:pPr>
        <w:rPr>
          <w:rFonts w:hint="eastAsia"/>
        </w:rPr>
      </w:pPr>
      <w:r>
        <w:rPr>
          <w:rFonts w:hint="eastAsia"/>
        </w:rPr>
        <w:t>现在我们转向双唇音“b”、“p”，以及舌尖音“d”、“t”。这些字母在发音时涉及到上下唇或舌尖的位置变化。“b”和“p”是一对，前者是不送气的爆破音，后者是送气的；同样，“d”和“t”也是一组，区别在于是否送气。这些字母能够带来清晰的声音对比，丰富了汉语的语音表达。</w:t>
      </w:r>
    </w:p>
    <w:p w14:paraId="7115E977" w14:textId="77777777" w:rsidR="00B56EBB" w:rsidRDefault="00B56EBB">
      <w:pPr>
        <w:rPr>
          <w:rFonts w:hint="eastAsia"/>
        </w:rPr>
      </w:pPr>
    </w:p>
    <w:p w14:paraId="54844463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A97FD" w14:textId="77777777" w:rsidR="00B56EBB" w:rsidRDefault="00B56EBB">
      <w:pPr>
        <w:rPr>
          <w:rFonts w:hint="eastAsia"/>
        </w:rPr>
      </w:pPr>
      <w:r>
        <w:rPr>
          <w:rFonts w:hint="eastAsia"/>
        </w:rPr>
        <w:t>U至Z：收尾与转折</w:t>
      </w:r>
    </w:p>
    <w:p w14:paraId="50FD76B2" w14:textId="77777777" w:rsidR="00B56EBB" w:rsidRDefault="00B56EBB">
      <w:pPr>
        <w:rPr>
          <w:rFonts w:hint="eastAsia"/>
        </w:rPr>
      </w:pPr>
      <w:r>
        <w:rPr>
          <w:rFonts w:hint="eastAsia"/>
        </w:rPr>
        <w:t>我们有“q”、“x”、“z”、“c”、“s”。其中“q”和“x”是舌尖前音，发音时舌尖接近但不接触硬腭；“z”、“c”、“s”是舌尖前塞擦音和平舌音，它们之间的主要差异在于发音时是否有摩擦音成分。这五个字母为汉语拼音增添了更多的多样性，使得整个拼音体系更加完整。</w:t>
      </w:r>
    </w:p>
    <w:p w14:paraId="19D55FA3" w14:textId="77777777" w:rsidR="00B56EBB" w:rsidRDefault="00B56EBB">
      <w:pPr>
        <w:rPr>
          <w:rFonts w:hint="eastAsia"/>
        </w:rPr>
      </w:pPr>
    </w:p>
    <w:p w14:paraId="2EC3244C" w14:textId="77777777" w:rsidR="00B56EBB" w:rsidRDefault="00B5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18F9" w14:textId="77777777" w:rsidR="00B56EBB" w:rsidRDefault="00B56EBB">
      <w:pPr>
        <w:rPr>
          <w:rFonts w:hint="eastAsia"/>
        </w:rPr>
      </w:pPr>
      <w:r>
        <w:rPr>
          <w:rFonts w:hint="eastAsia"/>
        </w:rPr>
        <w:t>最后的总结</w:t>
      </w:r>
    </w:p>
    <w:p w14:paraId="24898781" w14:textId="77777777" w:rsidR="00B56EBB" w:rsidRDefault="00B56EBB">
      <w:pPr>
        <w:rPr>
          <w:rFonts w:hint="eastAsia"/>
        </w:rPr>
      </w:pPr>
      <w:r>
        <w:rPr>
          <w:rFonts w:hint="eastAsia"/>
        </w:rPr>
        <w:t>汉语拼音的24个字母，每一个都承载着独特的历史文化和语言信息。通过掌握这些字母及其组合规则，人们不仅可以正确地读出汉字，还能深入理解汉语的语法规则和文化内涵。汉语拼音不仅是学习中文的一把钥匙，也是连接世界与中国文化的桥梁。</w:t>
      </w:r>
    </w:p>
    <w:p w14:paraId="2ADD27E5" w14:textId="77777777" w:rsidR="00B56EBB" w:rsidRDefault="00B56EBB">
      <w:pPr>
        <w:rPr>
          <w:rFonts w:hint="eastAsia"/>
        </w:rPr>
      </w:pPr>
    </w:p>
    <w:p w14:paraId="026E7DAB" w14:textId="77777777" w:rsidR="00B56EBB" w:rsidRDefault="00B56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FC00" w14:textId="015058E2" w:rsidR="000A4DD5" w:rsidRDefault="000A4DD5"/>
    <w:sectPr w:rsidR="000A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D5"/>
    <w:rsid w:val="000A4DD5"/>
    <w:rsid w:val="002345DC"/>
    <w:rsid w:val="00B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17C2-87DF-41AF-A6A5-53DCA31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