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2C475" w14:textId="77777777" w:rsidR="00E30C77" w:rsidRDefault="00E30C77">
      <w:pPr>
        <w:rPr>
          <w:rFonts w:hint="eastAsia"/>
        </w:rPr>
      </w:pPr>
      <w:r>
        <w:rPr>
          <w:rFonts w:hint="eastAsia"/>
        </w:rPr>
        <w:t>拼音专项训练题</w:t>
      </w:r>
    </w:p>
    <w:p w14:paraId="3ED8DC06" w14:textId="77777777" w:rsidR="00E30C77" w:rsidRDefault="00E30C77">
      <w:pPr>
        <w:rPr>
          <w:rFonts w:hint="eastAsia"/>
        </w:rPr>
      </w:pPr>
      <w:r>
        <w:rPr>
          <w:rFonts w:hint="eastAsia"/>
        </w:rPr>
        <w:t>汉语拼音是学习中文的重要工具，它不仅帮助孩子们掌握汉字的发音，也是成年人学习普通话的基础。对于非母语者来说，准确的拼音知识更是不可或缺。因此，设计一套系统的拼音专项训练题，能够有效提升个人的语言能力，使学习过程更加高效。</w:t>
      </w:r>
    </w:p>
    <w:p w14:paraId="0D7CCD2D" w14:textId="77777777" w:rsidR="00E30C77" w:rsidRDefault="00E30C77">
      <w:pPr>
        <w:rPr>
          <w:rFonts w:hint="eastAsia"/>
        </w:rPr>
      </w:pPr>
    </w:p>
    <w:p w14:paraId="031BBE06" w14:textId="77777777" w:rsidR="00E30C77" w:rsidRDefault="00E30C77">
      <w:pPr>
        <w:rPr>
          <w:rFonts w:hint="eastAsia"/>
        </w:rPr>
      </w:pPr>
      <w:r>
        <w:rPr>
          <w:rFonts w:hint="eastAsia"/>
        </w:rPr>
        <w:t xml:space="preserve"> </w:t>
      </w:r>
    </w:p>
    <w:p w14:paraId="228FD98F" w14:textId="77777777" w:rsidR="00E30C77" w:rsidRDefault="00E30C77">
      <w:pPr>
        <w:rPr>
          <w:rFonts w:hint="eastAsia"/>
        </w:rPr>
      </w:pPr>
      <w:r>
        <w:rPr>
          <w:rFonts w:hint="eastAsia"/>
        </w:rPr>
        <w:t>为什么需要拼音训练</w:t>
      </w:r>
    </w:p>
    <w:p w14:paraId="3C7E3B89" w14:textId="77777777" w:rsidR="00E30C77" w:rsidRDefault="00E30C77">
      <w:pPr>
        <w:rPr>
          <w:rFonts w:hint="eastAsia"/>
        </w:rPr>
      </w:pPr>
      <w:r>
        <w:rPr>
          <w:rFonts w:hint="eastAsia"/>
        </w:rPr>
        <w:t>在日常生活中，我们常常遇到一些字不知道如何发音，或者不清楚某个音节的具体拼法。这些问题可以通过有针对性的拼音练习来解决。通过反复练习，可以加深对声母、韵母以及声调的记忆，从而提高口语表达和听力理解的能力。良好的拼音基础也有助于正确书写汉字，避免因读音不准而导致的错别字。</w:t>
      </w:r>
    </w:p>
    <w:p w14:paraId="1F2DAFAB" w14:textId="77777777" w:rsidR="00E30C77" w:rsidRDefault="00E30C77">
      <w:pPr>
        <w:rPr>
          <w:rFonts w:hint="eastAsia"/>
        </w:rPr>
      </w:pPr>
    </w:p>
    <w:p w14:paraId="6EC0E9C2" w14:textId="77777777" w:rsidR="00E30C77" w:rsidRDefault="00E30C77">
      <w:pPr>
        <w:rPr>
          <w:rFonts w:hint="eastAsia"/>
        </w:rPr>
      </w:pPr>
      <w:r>
        <w:rPr>
          <w:rFonts w:hint="eastAsia"/>
        </w:rPr>
        <w:t xml:space="preserve"> </w:t>
      </w:r>
    </w:p>
    <w:p w14:paraId="7118BA0F" w14:textId="77777777" w:rsidR="00E30C77" w:rsidRDefault="00E30C77">
      <w:pPr>
        <w:rPr>
          <w:rFonts w:hint="eastAsia"/>
        </w:rPr>
      </w:pPr>
      <w:r>
        <w:rPr>
          <w:rFonts w:hint="eastAsia"/>
        </w:rPr>
        <w:t>拼音训练的内容</w:t>
      </w:r>
    </w:p>
    <w:p w14:paraId="07ABBB13" w14:textId="77777777" w:rsidR="00E30C77" w:rsidRDefault="00E30C77">
      <w:pPr>
        <w:rPr>
          <w:rFonts w:hint="eastAsia"/>
        </w:rPr>
      </w:pPr>
      <w:r>
        <w:rPr>
          <w:rFonts w:hint="eastAsia"/>
        </w:rPr>
        <w:t>拼音训练涵盖多个方面，包括但不限于声母、韵母、整体认读音节、轻声、儿化等特殊发音规则的学习。还应注重四声（阴平、阳平、上声、去声）的变化规律，因为声调的不同往往会导致词义的变化。例如，“妈”（mā）、“麻”（má）、“马”（mǎ）、“骂”（mà），虽然它们的拼音字母相同，但由于声调不同，所代表的意义也截然不同。</w:t>
      </w:r>
    </w:p>
    <w:p w14:paraId="0FFE45FA" w14:textId="77777777" w:rsidR="00E30C77" w:rsidRDefault="00E30C77">
      <w:pPr>
        <w:rPr>
          <w:rFonts w:hint="eastAsia"/>
        </w:rPr>
      </w:pPr>
    </w:p>
    <w:p w14:paraId="32DA707F" w14:textId="77777777" w:rsidR="00E30C77" w:rsidRDefault="00E30C77">
      <w:pPr>
        <w:rPr>
          <w:rFonts w:hint="eastAsia"/>
        </w:rPr>
      </w:pPr>
      <w:r>
        <w:rPr>
          <w:rFonts w:hint="eastAsia"/>
        </w:rPr>
        <w:t xml:space="preserve"> </w:t>
      </w:r>
    </w:p>
    <w:p w14:paraId="70CCB31B" w14:textId="77777777" w:rsidR="00E30C77" w:rsidRDefault="00E30C77">
      <w:pPr>
        <w:rPr>
          <w:rFonts w:hint="eastAsia"/>
        </w:rPr>
      </w:pPr>
      <w:r>
        <w:rPr>
          <w:rFonts w:hint="eastAsia"/>
        </w:rPr>
        <w:t>如何进行有效的拼音训练</w:t>
      </w:r>
    </w:p>
    <w:p w14:paraId="77DB1674" w14:textId="77777777" w:rsidR="00E30C77" w:rsidRDefault="00E30C77">
      <w:pPr>
        <w:rPr>
          <w:rFonts w:hint="eastAsia"/>
        </w:rPr>
      </w:pPr>
      <w:r>
        <w:rPr>
          <w:rFonts w:hint="eastAsia"/>
        </w:rPr>
        <w:t>为了确保拼音训练的有效性，应该采用多样化的教学方法。可以通过朗读课文、单词卡片等方式加强记忆；利用音频或视频资料模仿标准发音，纠正自己的语音语调；参加语言交流活动，在实践中检验学习成果，并及时调整学习策略。现在有许多优秀的在线资源和应用程序可以帮助你随时随地练习拼音。</w:t>
      </w:r>
    </w:p>
    <w:p w14:paraId="3D872F68" w14:textId="77777777" w:rsidR="00E30C77" w:rsidRDefault="00E30C77">
      <w:pPr>
        <w:rPr>
          <w:rFonts w:hint="eastAsia"/>
        </w:rPr>
      </w:pPr>
    </w:p>
    <w:p w14:paraId="59E109E8" w14:textId="77777777" w:rsidR="00E30C77" w:rsidRDefault="00E30C77">
      <w:pPr>
        <w:rPr>
          <w:rFonts w:hint="eastAsia"/>
        </w:rPr>
      </w:pPr>
      <w:r>
        <w:rPr>
          <w:rFonts w:hint="eastAsia"/>
        </w:rPr>
        <w:t xml:space="preserve"> </w:t>
      </w:r>
    </w:p>
    <w:p w14:paraId="7D1DA047" w14:textId="77777777" w:rsidR="00E30C77" w:rsidRDefault="00E30C77">
      <w:pPr>
        <w:rPr>
          <w:rFonts w:hint="eastAsia"/>
        </w:rPr>
      </w:pPr>
      <w:r>
        <w:rPr>
          <w:rFonts w:hint="eastAsia"/>
        </w:rPr>
        <w:t>拼音训练题示例</w:t>
      </w:r>
    </w:p>
    <w:p w14:paraId="70C27AEE" w14:textId="77777777" w:rsidR="00E30C77" w:rsidRDefault="00E30C77">
      <w:pPr>
        <w:rPr>
          <w:rFonts w:hint="eastAsia"/>
        </w:rPr>
      </w:pPr>
      <w:r>
        <w:rPr>
          <w:rFonts w:hint="eastAsia"/>
        </w:rPr>
        <w:t>下面给出几个拼音训练题的例子：</w:t>
      </w:r>
    </w:p>
    <w:p w14:paraId="557DF267" w14:textId="77777777" w:rsidR="00E30C77" w:rsidRDefault="00E30C77">
      <w:pPr>
        <w:rPr>
          <w:rFonts w:hint="eastAsia"/>
        </w:rPr>
      </w:pPr>
    </w:p>
    <w:p w14:paraId="53B71A81" w14:textId="77777777" w:rsidR="00E30C77" w:rsidRDefault="00E30C77">
      <w:pPr>
        <w:rPr>
          <w:rFonts w:hint="eastAsia"/>
        </w:rPr>
      </w:pPr>
      <w:r>
        <w:rPr>
          <w:rFonts w:hint="eastAsia"/>
        </w:rPr>
        <w:t xml:space="preserve"> 1. 区分下列各组词语中的异同：bēi/péi, tīng/tóng, lán/nán.</w:t>
      </w:r>
    </w:p>
    <w:p w14:paraId="0F3F816C" w14:textId="77777777" w:rsidR="00E30C77" w:rsidRDefault="00E30C77">
      <w:pPr>
        <w:rPr>
          <w:rFonts w:hint="eastAsia"/>
        </w:rPr>
      </w:pPr>
    </w:p>
    <w:p w14:paraId="5A95E068" w14:textId="77777777" w:rsidR="00E30C77" w:rsidRDefault="00E30C77">
      <w:pPr>
        <w:rPr>
          <w:rFonts w:hint="eastAsia"/>
        </w:rPr>
      </w:pPr>
      <w:r>
        <w:rPr>
          <w:rFonts w:hint="eastAsia"/>
        </w:rPr>
        <w:t xml:space="preserve"> 2. 根据给定的拼音写出正确的汉字：</w:t>
      </w:r>
    </w:p>
    <w:p w14:paraId="136D1386" w14:textId="77777777" w:rsidR="00E30C77" w:rsidRDefault="00E30C77">
      <w:pPr>
        <w:rPr>
          <w:rFonts w:hint="eastAsia"/>
        </w:rPr>
      </w:pPr>
    </w:p>
    <w:p w14:paraId="47CC6969" w14:textId="77777777" w:rsidR="00E30C77" w:rsidRDefault="00E30C77">
      <w:pPr>
        <w:rPr>
          <w:rFonts w:hint="eastAsia"/>
        </w:rPr>
      </w:pPr>
      <w:r>
        <w:rPr>
          <w:rFonts w:hint="eastAsia"/>
        </w:rPr>
        <w:t xml:space="preserve">    - měi lì (美丽)</w:t>
      </w:r>
    </w:p>
    <w:p w14:paraId="538ADDA6" w14:textId="77777777" w:rsidR="00E30C77" w:rsidRDefault="00E30C77">
      <w:pPr>
        <w:rPr>
          <w:rFonts w:hint="eastAsia"/>
        </w:rPr>
      </w:pPr>
    </w:p>
    <w:p w14:paraId="11CCF188" w14:textId="77777777" w:rsidR="00E30C77" w:rsidRDefault="00E30C77">
      <w:pPr>
        <w:rPr>
          <w:rFonts w:hint="eastAsia"/>
        </w:rPr>
      </w:pPr>
      <w:r>
        <w:rPr>
          <w:rFonts w:hint="eastAsia"/>
        </w:rPr>
        <w:t xml:space="preserve">    - zhuō zi (桌子)</w:t>
      </w:r>
    </w:p>
    <w:p w14:paraId="75157760" w14:textId="77777777" w:rsidR="00E30C77" w:rsidRDefault="00E30C77">
      <w:pPr>
        <w:rPr>
          <w:rFonts w:hint="eastAsia"/>
        </w:rPr>
      </w:pPr>
    </w:p>
    <w:p w14:paraId="133F4477" w14:textId="77777777" w:rsidR="00E30C77" w:rsidRDefault="00E30C77">
      <w:pPr>
        <w:rPr>
          <w:rFonts w:hint="eastAsia"/>
        </w:rPr>
      </w:pPr>
      <w:r>
        <w:rPr>
          <w:rFonts w:hint="eastAsia"/>
        </w:rPr>
        <w:t xml:space="preserve">    - yuè qín (月琴)</w:t>
      </w:r>
    </w:p>
    <w:p w14:paraId="0D46C6CC" w14:textId="77777777" w:rsidR="00E30C77" w:rsidRDefault="00E30C77">
      <w:pPr>
        <w:rPr>
          <w:rFonts w:hint="eastAsia"/>
        </w:rPr>
      </w:pPr>
    </w:p>
    <w:p w14:paraId="4DF2867D" w14:textId="77777777" w:rsidR="00E30C77" w:rsidRDefault="00E30C77">
      <w:pPr>
        <w:rPr>
          <w:rFonts w:hint="eastAsia"/>
        </w:rPr>
      </w:pPr>
      <w:r>
        <w:rPr>
          <w:rFonts w:hint="eastAsia"/>
        </w:rPr>
        <w:t xml:space="preserve"> 3. 请为以下句子标注正确的声调：</w:t>
      </w:r>
    </w:p>
    <w:p w14:paraId="62AD2166" w14:textId="77777777" w:rsidR="00E30C77" w:rsidRDefault="00E30C77">
      <w:pPr>
        <w:rPr>
          <w:rFonts w:hint="eastAsia"/>
        </w:rPr>
      </w:pPr>
    </w:p>
    <w:p w14:paraId="12EB54D1" w14:textId="77777777" w:rsidR="00E30C77" w:rsidRDefault="00E30C77">
      <w:pPr>
        <w:rPr>
          <w:rFonts w:hint="eastAsia"/>
        </w:rPr>
      </w:pPr>
      <w:r>
        <w:rPr>
          <w:rFonts w:hint="eastAsia"/>
        </w:rPr>
        <w:t xml:space="preserve">    - 她们正在公园里散步。(tāmen zhèngzài gōngyuán lǐ sàn bù.)</w:t>
      </w:r>
    </w:p>
    <w:p w14:paraId="460E6CAF" w14:textId="77777777" w:rsidR="00E30C77" w:rsidRDefault="00E30C77">
      <w:pPr>
        <w:rPr>
          <w:rFonts w:hint="eastAsia"/>
        </w:rPr>
      </w:pPr>
    </w:p>
    <w:p w14:paraId="02DE6846" w14:textId="77777777" w:rsidR="00E30C77" w:rsidRDefault="00E30C77">
      <w:pPr>
        <w:rPr>
          <w:rFonts w:hint="eastAsia"/>
        </w:rPr>
      </w:pPr>
      <w:r>
        <w:rPr>
          <w:rFonts w:hint="eastAsia"/>
        </w:rPr>
        <w:t xml:space="preserve"> 4. 尝试用不同的声调说出同一个字，并体会其含义的变化。</w:t>
      </w:r>
    </w:p>
    <w:p w14:paraId="70F27922" w14:textId="77777777" w:rsidR="00E30C77" w:rsidRDefault="00E30C77">
      <w:pPr>
        <w:rPr>
          <w:rFonts w:hint="eastAsia"/>
        </w:rPr>
      </w:pPr>
    </w:p>
    <w:p w14:paraId="14EA4127" w14:textId="77777777" w:rsidR="00E30C77" w:rsidRDefault="00E30C77">
      <w:pPr>
        <w:rPr>
          <w:rFonts w:hint="eastAsia"/>
        </w:rPr>
      </w:pPr>
      <w:r>
        <w:rPr>
          <w:rFonts w:hint="eastAsia"/>
        </w:rPr>
        <w:t xml:space="preserve"> 5. 完成一段话的拼音转写，注意保持原文的意思不变。</w:t>
      </w:r>
    </w:p>
    <w:p w14:paraId="0EC16FDE" w14:textId="77777777" w:rsidR="00E30C77" w:rsidRDefault="00E30C77">
      <w:pPr>
        <w:rPr>
          <w:rFonts w:hint="eastAsia"/>
        </w:rPr>
      </w:pPr>
    </w:p>
    <w:p w14:paraId="02AFE494" w14:textId="77777777" w:rsidR="00E30C77" w:rsidRDefault="00E30C77">
      <w:pPr>
        <w:rPr>
          <w:rFonts w:hint="eastAsia"/>
        </w:rPr>
      </w:pPr>
      <w:r>
        <w:rPr>
          <w:rFonts w:hint="eastAsia"/>
        </w:rPr>
        <w:t xml:space="preserve"> </w:t>
      </w:r>
    </w:p>
    <w:p w14:paraId="36CCA640" w14:textId="77777777" w:rsidR="00E30C77" w:rsidRDefault="00E30C77">
      <w:pPr>
        <w:rPr>
          <w:rFonts w:hint="eastAsia"/>
        </w:rPr>
      </w:pPr>
      <w:r>
        <w:rPr>
          <w:rFonts w:hint="eastAsia"/>
        </w:rPr>
        <w:t>最后的总结</w:t>
      </w:r>
    </w:p>
    <w:p w14:paraId="3ED7BFEA" w14:textId="77777777" w:rsidR="00E30C77" w:rsidRDefault="00E30C77">
      <w:pPr>
        <w:rPr>
          <w:rFonts w:hint="eastAsia"/>
        </w:rPr>
      </w:pPr>
      <w:r>
        <w:rPr>
          <w:rFonts w:hint="eastAsia"/>
        </w:rPr>
        <w:t>拼音作为汉语学习的关键环节之一，值得每一位学习者重视并投入足够的时间和精力去钻研。通过持续不断的练习，相信每个人都能在这条道路上取得进步，享受中文带来的乐趣。</w:t>
      </w:r>
    </w:p>
    <w:p w14:paraId="392F2A34" w14:textId="77777777" w:rsidR="00E30C77" w:rsidRDefault="00E30C77">
      <w:pPr>
        <w:rPr>
          <w:rFonts w:hint="eastAsia"/>
        </w:rPr>
      </w:pPr>
    </w:p>
    <w:p w14:paraId="0DA90107" w14:textId="77777777" w:rsidR="00E30C77" w:rsidRDefault="00E30C77">
      <w:pPr>
        <w:rPr>
          <w:rFonts w:hint="eastAsia"/>
        </w:rPr>
      </w:pPr>
      <w:r>
        <w:rPr>
          <w:rFonts w:hint="eastAsia"/>
        </w:rPr>
        <w:t>本文是由懂得生活网（dongdeshenghuo.com）为大家创作</w:t>
      </w:r>
    </w:p>
    <w:p w14:paraId="771605A5" w14:textId="6172D6D8" w:rsidR="00F25FB2" w:rsidRDefault="00F25FB2"/>
    <w:sectPr w:rsidR="00F25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B2"/>
    <w:rsid w:val="002345DC"/>
    <w:rsid w:val="00E30C77"/>
    <w:rsid w:val="00F25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0A6988-7662-4773-8888-A132C4C1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FB2"/>
    <w:rPr>
      <w:rFonts w:cstheme="majorBidi"/>
      <w:color w:val="2F5496" w:themeColor="accent1" w:themeShade="BF"/>
      <w:sz w:val="28"/>
      <w:szCs w:val="28"/>
    </w:rPr>
  </w:style>
  <w:style w:type="character" w:customStyle="1" w:styleId="50">
    <w:name w:val="标题 5 字符"/>
    <w:basedOn w:val="a0"/>
    <w:link w:val="5"/>
    <w:uiPriority w:val="9"/>
    <w:semiHidden/>
    <w:rsid w:val="00F25FB2"/>
    <w:rPr>
      <w:rFonts w:cstheme="majorBidi"/>
      <w:color w:val="2F5496" w:themeColor="accent1" w:themeShade="BF"/>
      <w:sz w:val="24"/>
    </w:rPr>
  </w:style>
  <w:style w:type="character" w:customStyle="1" w:styleId="60">
    <w:name w:val="标题 6 字符"/>
    <w:basedOn w:val="a0"/>
    <w:link w:val="6"/>
    <w:uiPriority w:val="9"/>
    <w:semiHidden/>
    <w:rsid w:val="00F25FB2"/>
    <w:rPr>
      <w:rFonts w:cstheme="majorBidi"/>
      <w:b/>
      <w:bCs/>
      <w:color w:val="2F5496" w:themeColor="accent1" w:themeShade="BF"/>
    </w:rPr>
  </w:style>
  <w:style w:type="character" w:customStyle="1" w:styleId="70">
    <w:name w:val="标题 7 字符"/>
    <w:basedOn w:val="a0"/>
    <w:link w:val="7"/>
    <w:uiPriority w:val="9"/>
    <w:semiHidden/>
    <w:rsid w:val="00F25FB2"/>
    <w:rPr>
      <w:rFonts w:cstheme="majorBidi"/>
      <w:b/>
      <w:bCs/>
      <w:color w:val="595959" w:themeColor="text1" w:themeTint="A6"/>
    </w:rPr>
  </w:style>
  <w:style w:type="character" w:customStyle="1" w:styleId="80">
    <w:name w:val="标题 8 字符"/>
    <w:basedOn w:val="a0"/>
    <w:link w:val="8"/>
    <w:uiPriority w:val="9"/>
    <w:semiHidden/>
    <w:rsid w:val="00F25FB2"/>
    <w:rPr>
      <w:rFonts w:cstheme="majorBidi"/>
      <w:color w:val="595959" w:themeColor="text1" w:themeTint="A6"/>
    </w:rPr>
  </w:style>
  <w:style w:type="character" w:customStyle="1" w:styleId="90">
    <w:name w:val="标题 9 字符"/>
    <w:basedOn w:val="a0"/>
    <w:link w:val="9"/>
    <w:uiPriority w:val="9"/>
    <w:semiHidden/>
    <w:rsid w:val="00F25FB2"/>
    <w:rPr>
      <w:rFonts w:eastAsiaTheme="majorEastAsia" w:cstheme="majorBidi"/>
      <w:color w:val="595959" w:themeColor="text1" w:themeTint="A6"/>
    </w:rPr>
  </w:style>
  <w:style w:type="paragraph" w:styleId="a3">
    <w:name w:val="Title"/>
    <w:basedOn w:val="a"/>
    <w:next w:val="a"/>
    <w:link w:val="a4"/>
    <w:uiPriority w:val="10"/>
    <w:qFormat/>
    <w:rsid w:val="00F25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FB2"/>
    <w:pPr>
      <w:spacing w:before="160"/>
      <w:jc w:val="center"/>
    </w:pPr>
    <w:rPr>
      <w:i/>
      <w:iCs/>
      <w:color w:val="404040" w:themeColor="text1" w:themeTint="BF"/>
    </w:rPr>
  </w:style>
  <w:style w:type="character" w:customStyle="1" w:styleId="a8">
    <w:name w:val="引用 字符"/>
    <w:basedOn w:val="a0"/>
    <w:link w:val="a7"/>
    <w:uiPriority w:val="29"/>
    <w:rsid w:val="00F25FB2"/>
    <w:rPr>
      <w:i/>
      <w:iCs/>
      <w:color w:val="404040" w:themeColor="text1" w:themeTint="BF"/>
    </w:rPr>
  </w:style>
  <w:style w:type="paragraph" w:styleId="a9">
    <w:name w:val="List Paragraph"/>
    <w:basedOn w:val="a"/>
    <w:uiPriority w:val="34"/>
    <w:qFormat/>
    <w:rsid w:val="00F25FB2"/>
    <w:pPr>
      <w:ind w:left="720"/>
      <w:contextualSpacing/>
    </w:pPr>
  </w:style>
  <w:style w:type="character" w:styleId="aa">
    <w:name w:val="Intense Emphasis"/>
    <w:basedOn w:val="a0"/>
    <w:uiPriority w:val="21"/>
    <w:qFormat/>
    <w:rsid w:val="00F25FB2"/>
    <w:rPr>
      <w:i/>
      <w:iCs/>
      <w:color w:val="2F5496" w:themeColor="accent1" w:themeShade="BF"/>
    </w:rPr>
  </w:style>
  <w:style w:type="paragraph" w:styleId="ab">
    <w:name w:val="Intense Quote"/>
    <w:basedOn w:val="a"/>
    <w:next w:val="a"/>
    <w:link w:val="ac"/>
    <w:uiPriority w:val="30"/>
    <w:qFormat/>
    <w:rsid w:val="00F25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FB2"/>
    <w:rPr>
      <w:i/>
      <w:iCs/>
      <w:color w:val="2F5496" w:themeColor="accent1" w:themeShade="BF"/>
    </w:rPr>
  </w:style>
  <w:style w:type="character" w:styleId="ad">
    <w:name w:val="Intense Reference"/>
    <w:basedOn w:val="a0"/>
    <w:uiPriority w:val="32"/>
    <w:qFormat/>
    <w:rsid w:val="00F25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