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6FB9" w14:textId="77777777" w:rsidR="00D102EC" w:rsidRDefault="00D102EC">
      <w:pPr>
        <w:rPr>
          <w:rFonts w:hint="eastAsia"/>
        </w:rPr>
      </w:pPr>
      <w:r>
        <w:rPr>
          <w:rFonts w:hint="eastAsia"/>
        </w:rPr>
        <w:t>拼字按部首查字法输入法怎么设置</w:t>
      </w:r>
    </w:p>
    <w:p w14:paraId="5641DD49" w14:textId="77777777" w:rsidR="00D102EC" w:rsidRDefault="00D102EC">
      <w:pPr>
        <w:rPr>
          <w:rFonts w:hint="eastAsia"/>
        </w:rPr>
      </w:pPr>
      <w:r>
        <w:rPr>
          <w:rFonts w:hint="eastAsia"/>
        </w:rPr>
        <w:t>在当今数字化时代，中文输入法成为人们与计算机或移动设备沟通的重要桥梁。对于那些喜欢使用传统方法或是希望更准确地输入汉字的用户来说，了解如何设置和使用拼字按部首查字法输入法是非常有益的。以下将介绍如何在不同的平台上进行设置。</w:t>
      </w:r>
    </w:p>
    <w:p w14:paraId="3BDED0F3" w14:textId="77777777" w:rsidR="00D102EC" w:rsidRDefault="00D102EC">
      <w:pPr>
        <w:rPr>
          <w:rFonts w:hint="eastAsia"/>
        </w:rPr>
      </w:pPr>
    </w:p>
    <w:p w14:paraId="7E878972" w14:textId="77777777" w:rsidR="00D102EC" w:rsidRDefault="00D10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FC1B4" w14:textId="77777777" w:rsidR="00D102EC" w:rsidRDefault="00D102EC">
      <w:pPr>
        <w:rPr>
          <w:rFonts w:hint="eastAsia"/>
        </w:rPr>
      </w:pPr>
      <w:r>
        <w:rPr>
          <w:rFonts w:hint="eastAsia"/>
        </w:rPr>
        <w:t>Windows系统中的设置</w:t>
      </w:r>
    </w:p>
    <w:p w14:paraId="2E4CFCAA" w14:textId="77777777" w:rsidR="00D102EC" w:rsidRDefault="00D102EC">
      <w:pPr>
        <w:rPr>
          <w:rFonts w:hint="eastAsia"/>
        </w:rPr>
      </w:pPr>
      <w:r>
        <w:rPr>
          <w:rFonts w:hint="eastAsia"/>
        </w:rPr>
        <w:t>在Windows操作系统中，微软拼音输入法自带了部首查字功能。您可以通过以下步骤开启：点击“开始”菜单，然后选择“设置”，接着进入“时间和语言”，找到“区域语言格式”。在这里添加或更改您的输入法为微软拼音。完成之后，当您切换到微软拼音时，可以按下Shift+Ctrl+B来激活部首查字模式。此时，您可以直接输入部首对应的字母或者笔画数，随后输入法会根据您的输入提供相应的汉字候选。</w:t>
      </w:r>
    </w:p>
    <w:p w14:paraId="58D4F0CF" w14:textId="77777777" w:rsidR="00D102EC" w:rsidRDefault="00D102EC">
      <w:pPr>
        <w:rPr>
          <w:rFonts w:hint="eastAsia"/>
        </w:rPr>
      </w:pPr>
    </w:p>
    <w:p w14:paraId="05445899" w14:textId="77777777" w:rsidR="00D102EC" w:rsidRDefault="00D10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03B54" w14:textId="77777777" w:rsidR="00D102EC" w:rsidRDefault="00D102EC">
      <w:pPr>
        <w:rPr>
          <w:rFonts w:hint="eastAsia"/>
        </w:rPr>
      </w:pPr>
      <w:r>
        <w:rPr>
          <w:rFonts w:hint="eastAsia"/>
        </w:rPr>
        <w:t>Mac OS上的操作指南</w:t>
      </w:r>
    </w:p>
    <w:p w14:paraId="5176344C" w14:textId="77777777" w:rsidR="00D102EC" w:rsidRDefault="00D102EC">
      <w:pPr>
        <w:rPr>
          <w:rFonts w:hint="eastAsia"/>
        </w:rPr>
      </w:pPr>
      <w:r>
        <w:rPr>
          <w:rFonts w:hint="eastAsia"/>
        </w:rPr>
        <w:t>苹果的Mac电脑同样支持部首查字。如果您正在使用Mac OS，那么可以在“系统偏好设置”里找到“键盘”，然后选择“输入法”选项卡，点击“+”号以添加新的输入法。在这里可以选择“简体-ABC输入法”。安装完成后，通过快捷键Command+Space可以快速切换至该输入法。在ABC输入法中，虽然没有直接的部首查字按钮，但用户可以通过输入特定代码（如‘b’代表‘丶’）来进行查找。</w:t>
      </w:r>
    </w:p>
    <w:p w14:paraId="15B96196" w14:textId="77777777" w:rsidR="00D102EC" w:rsidRDefault="00D102EC">
      <w:pPr>
        <w:rPr>
          <w:rFonts w:hint="eastAsia"/>
        </w:rPr>
      </w:pPr>
    </w:p>
    <w:p w14:paraId="7A10BAEB" w14:textId="77777777" w:rsidR="00D102EC" w:rsidRDefault="00D10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CF6FC" w14:textId="77777777" w:rsidR="00D102EC" w:rsidRDefault="00D102EC">
      <w:pPr>
        <w:rPr>
          <w:rFonts w:hint="eastAsia"/>
        </w:rPr>
      </w:pPr>
      <w:r>
        <w:rPr>
          <w:rFonts w:hint="eastAsia"/>
        </w:rPr>
        <w:t>Android手机和平板的配置</w:t>
      </w:r>
    </w:p>
    <w:p w14:paraId="533D264D" w14:textId="77777777" w:rsidR="00D102EC" w:rsidRDefault="00D102EC">
      <w:pPr>
        <w:rPr>
          <w:rFonts w:hint="eastAsia"/>
        </w:rPr>
      </w:pPr>
      <w:r>
        <w:rPr>
          <w:rFonts w:hint="eastAsia"/>
        </w:rPr>
        <w:t>对于安卓设备用户而言，大多数流行的第三方输入法应用程序都提供了部首查字的支持。例如百度输入法、搜狗输入法等。下载并安装这些应用后，在其设置界面中寻找“符号/特殊字符”或者“手写及表情”等相关选项，通常能够找到部首查字的功能入口。激活此功能后，只需轻触屏幕上的指定区域即可进入部首查字模式，并按照提示进行操作。</w:t>
      </w:r>
    </w:p>
    <w:p w14:paraId="6CB67FA1" w14:textId="77777777" w:rsidR="00D102EC" w:rsidRDefault="00D102EC">
      <w:pPr>
        <w:rPr>
          <w:rFonts w:hint="eastAsia"/>
        </w:rPr>
      </w:pPr>
    </w:p>
    <w:p w14:paraId="4DB9655D" w14:textId="77777777" w:rsidR="00D102EC" w:rsidRDefault="00D10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DAACA" w14:textId="77777777" w:rsidR="00D102EC" w:rsidRDefault="00D102EC">
      <w:pPr>
        <w:rPr>
          <w:rFonts w:hint="eastAsia"/>
        </w:rPr>
      </w:pPr>
      <w:r>
        <w:rPr>
          <w:rFonts w:hint="eastAsia"/>
        </w:rPr>
        <w:t>iOS系统的个性化体验</w:t>
      </w:r>
    </w:p>
    <w:p w14:paraId="1B7C7691" w14:textId="77777777" w:rsidR="00D102EC" w:rsidRDefault="00D102EC">
      <w:pPr>
        <w:rPr>
          <w:rFonts w:hint="eastAsia"/>
        </w:rPr>
      </w:pPr>
      <w:r>
        <w:rPr>
          <w:rFonts w:hint="eastAsia"/>
        </w:rPr>
        <w:t>iPhone和iPad用户如果想要使用部首查字，最简便的方法是利用官方提供的全键盘布局中的手写识别特性，以及一些第三方输入法应用。像Sogou Pinyin这样的应用不仅兼容iOS，而且内置了丰富的词库和便捷的部首查询方式。安装好之后，在设置中开启高级功能，就可以享受精准且高效的汉字输入体验了。</w:t>
      </w:r>
    </w:p>
    <w:p w14:paraId="18AD5894" w14:textId="77777777" w:rsidR="00D102EC" w:rsidRDefault="00D102EC">
      <w:pPr>
        <w:rPr>
          <w:rFonts w:hint="eastAsia"/>
        </w:rPr>
      </w:pPr>
    </w:p>
    <w:p w14:paraId="2878D755" w14:textId="77777777" w:rsidR="00D102EC" w:rsidRDefault="00D10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9925E" w14:textId="77777777" w:rsidR="00D102EC" w:rsidRDefault="00D102EC">
      <w:pPr>
        <w:rPr>
          <w:rFonts w:hint="eastAsia"/>
        </w:rPr>
      </w:pPr>
      <w:r>
        <w:rPr>
          <w:rFonts w:hint="eastAsia"/>
        </w:rPr>
        <w:t>总结与建议</w:t>
      </w:r>
    </w:p>
    <w:p w14:paraId="4309BE31" w14:textId="77777777" w:rsidR="00D102EC" w:rsidRDefault="00D102EC">
      <w:pPr>
        <w:rPr>
          <w:rFonts w:hint="eastAsia"/>
        </w:rPr>
      </w:pPr>
      <w:r>
        <w:rPr>
          <w:rFonts w:hint="eastAsia"/>
        </w:rPr>
        <w:t>无论是在PC端还是移动端，随着技术的发展，越来越多的输入法工具开始集成更加人性化的功能，包括但不限于部首查字。正确地设置和利用这些特性，可以帮助我们提高效率，更好地适应数字时代的交流需求。由于各平台间存在差异，具体的操作步骤可能会有所不同，请参考各自产品的帮助文档获取最新信息。最后提醒各位读者，不断尝试新事物，才能发现最适合自己的输入习惯。</w:t>
      </w:r>
    </w:p>
    <w:p w14:paraId="070F1BDB" w14:textId="77777777" w:rsidR="00D102EC" w:rsidRDefault="00D102EC">
      <w:pPr>
        <w:rPr>
          <w:rFonts w:hint="eastAsia"/>
        </w:rPr>
      </w:pPr>
    </w:p>
    <w:p w14:paraId="150F18B3" w14:textId="77777777" w:rsidR="00D102EC" w:rsidRDefault="00D10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CE1E3" w14:textId="69AC60EB" w:rsidR="00D351EF" w:rsidRDefault="00D351EF"/>
    <w:sectPr w:rsidR="00D35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EF"/>
    <w:rsid w:val="002345DC"/>
    <w:rsid w:val="00D102EC"/>
    <w:rsid w:val="00D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7810-A88F-4E0A-AD63-BA1B0171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