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7847" w14:textId="77777777" w:rsidR="00876949" w:rsidRDefault="00876949">
      <w:pPr>
        <w:rPr>
          <w:rFonts w:hint="eastAsia"/>
        </w:rPr>
      </w:pPr>
    </w:p>
    <w:p w14:paraId="6607530F" w14:textId="77777777" w:rsidR="00876949" w:rsidRDefault="00876949">
      <w:pPr>
        <w:rPr>
          <w:rFonts w:hint="eastAsia"/>
        </w:rPr>
      </w:pPr>
      <w:r>
        <w:rPr>
          <w:rFonts w:hint="eastAsia"/>
        </w:rPr>
        <w:t>恸声悲歌的拼音</w:t>
      </w:r>
    </w:p>
    <w:p w14:paraId="1F39FE15" w14:textId="77777777" w:rsidR="00876949" w:rsidRDefault="00876949">
      <w:pPr>
        <w:rPr>
          <w:rFonts w:hint="eastAsia"/>
        </w:rPr>
      </w:pPr>
      <w:r>
        <w:rPr>
          <w:rFonts w:hint="eastAsia"/>
        </w:rPr>
        <w:t>“恸声悲歌”的拼音是“tòng shēng bēi gē”。这个词语由四个汉字组成，每个字都承载着深厚的文化和情感意义。其中，“恸”（tòng）意味着极度的悲伤或痛心；“声”（shēng）指的是声音；“悲”（bēi）表示悲哀、哀伤；而“歌”（gē）则是指歌曲或歌唱。这四个字合在一起，描绘了一幅充满深情与哀愁的画面。</w:t>
      </w:r>
    </w:p>
    <w:p w14:paraId="22BDAD79" w14:textId="77777777" w:rsidR="00876949" w:rsidRDefault="00876949">
      <w:pPr>
        <w:rPr>
          <w:rFonts w:hint="eastAsia"/>
        </w:rPr>
      </w:pPr>
    </w:p>
    <w:p w14:paraId="6CB6FCEF" w14:textId="77777777" w:rsidR="00876949" w:rsidRDefault="00876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40066" w14:textId="77777777" w:rsidR="00876949" w:rsidRDefault="00876949">
      <w:pPr>
        <w:rPr>
          <w:rFonts w:hint="eastAsia"/>
        </w:rPr>
      </w:pPr>
      <w:r>
        <w:rPr>
          <w:rFonts w:hint="eastAsia"/>
        </w:rPr>
        <w:t>文化背景与含义</w:t>
      </w:r>
    </w:p>
    <w:p w14:paraId="2DA5B118" w14:textId="77777777" w:rsidR="00876949" w:rsidRDefault="00876949">
      <w:pPr>
        <w:rPr>
          <w:rFonts w:hint="eastAsia"/>
        </w:rPr>
      </w:pPr>
      <w:r>
        <w:rPr>
          <w:rFonts w:hint="eastAsia"/>
        </w:rPr>
        <w:t>在中国传统文化中，音乐和诗歌一直扮演着重要的角色，它们不仅是表达情感的方式，也是沟通天地人三界的媒介。“恸声悲歌”这一词组，正是这种文化传统的体现。它不仅反映了古人对于哀伤情感的深刻理解，也展现了他们通过艺术形式表达这些情感的能力。在古代文学作品中，不乏描写因失去亲人、爱人或朋友而悲痛欲绝的情景，通过动人的歌声传递出内心的痛苦。</w:t>
      </w:r>
    </w:p>
    <w:p w14:paraId="16E44FA1" w14:textId="77777777" w:rsidR="00876949" w:rsidRDefault="00876949">
      <w:pPr>
        <w:rPr>
          <w:rFonts w:hint="eastAsia"/>
        </w:rPr>
      </w:pPr>
    </w:p>
    <w:p w14:paraId="699BAAD4" w14:textId="77777777" w:rsidR="00876949" w:rsidRDefault="00876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45CF3" w14:textId="77777777" w:rsidR="00876949" w:rsidRDefault="00876949">
      <w:pPr>
        <w:rPr>
          <w:rFonts w:hint="eastAsia"/>
        </w:rPr>
      </w:pPr>
      <w:r>
        <w:rPr>
          <w:rFonts w:hint="eastAsia"/>
        </w:rPr>
        <w:t>历史典故</w:t>
      </w:r>
    </w:p>
    <w:p w14:paraId="5660F3E5" w14:textId="77777777" w:rsidR="00876949" w:rsidRDefault="00876949">
      <w:pPr>
        <w:rPr>
          <w:rFonts w:hint="eastAsia"/>
        </w:rPr>
      </w:pPr>
      <w:r>
        <w:rPr>
          <w:rFonts w:hint="eastAsia"/>
        </w:rPr>
        <w:t>历史上有许多关于“恸声悲歌”的故事，其中最为著名的是楚汉相争时期的虞姬。传说项羽被困垓下，四面楚歌之时，虞姬为了解除项羽的忧虑，选择了自刎。据说她在临终前唱了一首《垓下歌》，这首歌充满了对命运的无奈和对爱人的深情，成为千古绝唱。虽然“恸声悲歌”并非直接来源于此，但它所蕴含的情感深度与虞姬的故事有着异曲同工之妙。</w:t>
      </w:r>
    </w:p>
    <w:p w14:paraId="30BED00F" w14:textId="77777777" w:rsidR="00876949" w:rsidRDefault="00876949">
      <w:pPr>
        <w:rPr>
          <w:rFonts w:hint="eastAsia"/>
        </w:rPr>
      </w:pPr>
    </w:p>
    <w:p w14:paraId="0094A59D" w14:textId="77777777" w:rsidR="00876949" w:rsidRDefault="00876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E1456" w14:textId="77777777" w:rsidR="00876949" w:rsidRDefault="00876949">
      <w:pPr>
        <w:rPr>
          <w:rFonts w:hint="eastAsia"/>
        </w:rPr>
      </w:pPr>
      <w:r>
        <w:rPr>
          <w:rFonts w:hint="eastAsia"/>
        </w:rPr>
        <w:t>现代意义与应用</w:t>
      </w:r>
    </w:p>
    <w:p w14:paraId="3E423621" w14:textId="77777777" w:rsidR="00876949" w:rsidRDefault="00876949">
      <w:pPr>
        <w:rPr>
          <w:rFonts w:hint="eastAsia"/>
        </w:rPr>
      </w:pPr>
      <w:r>
        <w:rPr>
          <w:rFonts w:hint="eastAsia"/>
        </w:rPr>
        <w:t>现代社会中，“恸声悲歌”一词已经超越了其原始的文化背景，被用来形容任何强烈表达个人悲痛或失望情绪的行为。无论是在文学创作、电影剧本还是日常对话中，这个词都能准确地传达出那种深沉而又复杂的感情。在音乐领域，“恸声悲歌”也被用来描述那些以哀伤为主题的作品，这些作品往往能够引起听众强烈的共鸣，成为许多人慰藉心灵的重要方式。</w:t>
      </w:r>
    </w:p>
    <w:p w14:paraId="20B431CE" w14:textId="77777777" w:rsidR="00876949" w:rsidRDefault="00876949">
      <w:pPr>
        <w:rPr>
          <w:rFonts w:hint="eastAsia"/>
        </w:rPr>
      </w:pPr>
    </w:p>
    <w:p w14:paraId="384E5A12" w14:textId="77777777" w:rsidR="00876949" w:rsidRDefault="00876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5ED44" w14:textId="77777777" w:rsidR="00876949" w:rsidRDefault="00876949">
      <w:pPr>
        <w:rPr>
          <w:rFonts w:hint="eastAsia"/>
        </w:rPr>
      </w:pPr>
      <w:r>
        <w:rPr>
          <w:rFonts w:hint="eastAsia"/>
        </w:rPr>
        <w:t>最后的总结</w:t>
      </w:r>
    </w:p>
    <w:p w14:paraId="43477324" w14:textId="77777777" w:rsidR="00876949" w:rsidRDefault="00876949">
      <w:pPr>
        <w:rPr>
          <w:rFonts w:hint="eastAsia"/>
        </w:rPr>
      </w:pPr>
      <w:r>
        <w:rPr>
          <w:rFonts w:hint="eastAsia"/>
        </w:rPr>
        <w:t>“恸声悲歌”的拼音不仅仅是一个简单的读音组合，它背后蕴含着丰富的历史文化内涵以及人类共通的情感体验。通过探讨这个词及其背后的故事，我们不仅能更深入地理解中国传统文化中的情感表达方式，也能找到一种跨越时空的精神共鸣。无论是古时战场上的英雄泪，还是今朝生活中的点滴愁，都在这一声“恸声悲歌”中得到了永恒的铭记。</w:t>
      </w:r>
    </w:p>
    <w:p w14:paraId="0510850A" w14:textId="77777777" w:rsidR="00876949" w:rsidRDefault="00876949">
      <w:pPr>
        <w:rPr>
          <w:rFonts w:hint="eastAsia"/>
        </w:rPr>
      </w:pPr>
    </w:p>
    <w:p w14:paraId="72A44FF4" w14:textId="77777777" w:rsidR="00876949" w:rsidRDefault="00876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4CCAB" w14:textId="77777777" w:rsidR="00876949" w:rsidRDefault="00876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84F55" w14:textId="249C2E31" w:rsidR="006F36C1" w:rsidRDefault="006F36C1"/>
    <w:sectPr w:rsidR="006F3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C1"/>
    <w:rsid w:val="006F36C1"/>
    <w:rsid w:val="0087694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F21C9-97AA-4249-ACD1-DB49B6F8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