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3382" w14:textId="77777777" w:rsidR="00943781" w:rsidRDefault="00943781">
      <w:pPr>
        <w:rPr>
          <w:rFonts w:hint="eastAsia"/>
        </w:rPr>
      </w:pPr>
    </w:p>
    <w:p w14:paraId="6986089C" w14:textId="77777777" w:rsidR="00943781" w:rsidRDefault="00943781">
      <w:pPr>
        <w:rPr>
          <w:rFonts w:hint="eastAsia"/>
        </w:rPr>
      </w:pPr>
      <w:r>
        <w:rPr>
          <w:rFonts w:hint="eastAsia"/>
        </w:rPr>
        <w:t>山谷的拼音怎么写</w:t>
      </w:r>
    </w:p>
    <w:p w14:paraId="203D33EB" w14:textId="77777777" w:rsidR="00943781" w:rsidRDefault="00943781">
      <w:pPr>
        <w:rPr>
          <w:rFonts w:hint="eastAsia"/>
        </w:rPr>
      </w:pPr>
      <w:r>
        <w:rPr>
          <w:rFonts w:hint="eastAsia"/>
        </w:rPr>
        <w:t>山谷，这一地理名词在汉语中的拼音写作“shān gǔ”。当我们提到山谷时，脑海中往往会浮现出两山之间低凹狭长的地方，这种地形常常伴随着河流、溪流等自然景观。了解山谷的拼音不仅有助于我们正确发音，还能帮助我们在学习汉语的过程中更加准确地使用词汇。</w:t>
      </w:r>
    </w:p>
    <w:p w14:paraId="23A3A7E7" w14:textId="77777777" w:rsidR="00943781" w:rsidRDefault="00943781">
      <w:pPr>
        <w:rPr>
          <w:rFonts w:hint="eastAsia"/>
        </w:rPr>
      </w:pPr>
    </w:p>
    <w:p w14:paraId="6BCA55F1" w14:textId="77777777" w:rsidR="00943781" w:rsidRDefault="0094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2D428" w14:textId="77777777" w:rsidR="00943781" w:rsidRDefault="00943781">
      <w:pPr>
        <w:rPr>
          <w:rFonts w:hint="eastAsia"/>
        </w:rPr>
      </w:pPr>
      <w:r>
        <w:rPr>
          <w:rFonts w:hint="eastAsia"/>
        </w:rPr>
        <w:t>山谷的构成与特征</w:t>
      </w:r>
    </w:p>
    <w:p w14:paraId="2DE540FA" w14:textId="77777777" w:rsidR="00943781" w:rsidRDefault="00943781">
      <w:pPr>
        <w:rPr>
          <w:rFonts w:hint="eastAsia"/>
        </w:rPr>
      </w:pPr>
      <w:r>
        <w:rPr>
          <w:rFonts w:hint="eastAsia"/>
        </w:rPr>
        <w:t>山谷是由两侧较高的山坡所围成的低地，通常具有一定的长度和深度。山谷的形成多是由于地质构造运动或长期水流侵蚀的最后的总结。根据其形成原因，山谷可以分为V形谷和U形谷两种主要类型。V形谷多由河流侵蚀而成，而U形谷则更多见于冰川作用地区。无论是哪种类型的山谷，它们都是大自然鬼斧神工的杰作，承载着丰富的生态系统和独特的地貌特征。</w:t>
      </w:r>
    </w:p>
    <w:p w14:paraId="79146889" w14:textId="77777777" w:rsidR="00943781" w:rsidRDefault="00943781">
      <w:pPr>
        <w:rPr>
          <w:rFonts w:hint="eastAsia"/>
        </w:rPr>
      </w:pPr>
    </w:p>
    <w:p w14:paraId="28BC6647" w14:textId="77777777" w:rsidR="00943781" w:rsidRDefault="0094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6297" w14:textId="77777777" w:rsidR="00943781" w:rsidRDefault="00943781">
      <w:pPr>
        <w:rPr>
          <w:rFonts w:hint="eastAsia"/>
        </w:rPr>
      </w:pPr>
      <w:r>
        <w:rPr>
          <w:rFonts w:hint="eastAsia"/>
        </w:rPr>
        <w:t>山谷的重要性</w:t>
      </w:r>
    </w:p>
    <w:p w14:paraId="60E4323E" w14:textId="77777777" w:rsidR="00943781" w:rsidRDefault="00943781">
      <w:pPr>
        <w:rPr>
          <w:rFonts w:hint="eastAsia"/>
        </w:rPr>
      </w:pPr>
      <w:r>
        <w:rPr>
          <w:rFonts w:hint="eastAsia"/>
        </w:rPr>
        <w:t>山谷不仅是自然景观的重要组成部分，也对人类活动有着重要意义。许多古代文明都选择在山谷地带建立聚落，因为这里的水源丰富，土壤肥沃，有利于农业生产。山谷还为野生动植物提供了栖息地，保护了生物多样性。现代，山谷也是旅游胜地，吸引着大量游客前来探索自然之美，进行徒步旅行、露营等活动。</w:t>
      </w:r>
    </w:p>
    <w:p w14:paraId="16BE0A03" w14:textId="77777777" w:rsidR="00943781" w:rsidRDefault="00943781">
      <w:pPr>
        <w:rPr>
          <w:rFonts w:hint="eastAsia"/>
        </w:rPr>
      </w:pPr>
    </w:p>
    <w:p w14:paraId="00170082" w14:textId="77777777" w:rsidR="00943781" w:rsidRDefault="0094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FB60" w14:textId="77777777" w:rsidR="00943781" w:rsidRDefault="00943781">
      <w:pPr>
        <w:rPr>
          <w:rFonts w:hint="eastAsia"/>
        </w:rPr>
      </w:pPr>
      <w:r>
        <w:rPr>
          <w:rFonts w:hint="eastAsia"/>
        </w:rPr>
        <w:t>山谷的文化意义</w:t>
      </w:r>
    </w:p>
    <w:p w14:paraId="67750A7E" w14:textId="77777777" w:rsidR="00943781" w:rsidRDefault="00943781">
      <w:pPr>
        <w:rPr>
          <w:rFonts w:hint="eastAsia"/>
        </w:rPr>
      </w:pPr>
      <w:r>
        <w:rPr>
          <w:rFonts w:hint="eastAsia"/>
        </w:rPr>
        <w:t>山谷在不同文化中都有着特殊的地位。在中国传统文化中，山谷往往被视为隐居修行的理想之地，不少文人墨客都喜欢到山谷中寻找灵感，创作诗篇。比如王维的《山居秋暝》就描绘了山谷中的宁静美景。在西方文化中，山谷同样被赋予了浪漫和神秘的色彩，成为了许多故事和传说的发生地。</w:t>
      </w:r>
    </w:p>
    <w:p w14:paraId="45101D92" w14:textId="77777777" w:rsidR="00943781" w:rsidRDefault="00943781">
      <w:pPr>
        <w:rPr>
          <w:rFonts w:hint="eastAsia"/>
        </w:rPr>
      </w:pPr>
    </w:p>
    <w:p w14:paraId="5DE2BE27" w14:textId="77777777" w:rsidR="00943781" w:rsidRDefault="0094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0485C" w14:textId="77777777" w:rsidR="00943781" w:rsidRDefault="00943781">
      <w:pPr>
        <w:rPr>
          <w:rFonts w:hint="eastAsia"/>
        </w:rPr>
      </w:pPr>
      <w:r>
        <w:rPr>
          <w:rFonts w:hint="eastAsia"/>
        </w:rPr>
        <w:t>如何记忆“山谷”的拼音</w:t>
      </w:r>
    </w:p>
    <w:p w14:paraId="7EF0EBD2" w14:textId="77777777" w:rsidR="00943781" w:rsidRDefault="00943781">
      <w:pPr>
        <w:rPr>
          <w:rFonts w:hint="eastAsia"/>
        </w:rPr>
      </w:pPr>
      <w:r>
        <w:rPr>
          <w:rFonts w:hint="eastAsia"/>
        </w:rPr>
        <w:t>对于汉语学习者来说，记住“山谷”的拼音并不难。“山”字的拼音是“shān”，声调为第一声，发音较为平稳；而“谷”字的拼音则是“gǔ”，声调为第三声，发音时先降后升。可以通过反复朗读来加深印象，也可以结合实际的山谷景色图片，将拼音与形象结合起来记忆，这样会更加生动有趣。</w:t>
      </w:r>
    </w:p>
    <w:p w14:paraId="7179D19F" w14:textId="77777777" w:rsidR="00943781" w:rsidRDefault="00943781">
      <w:pPr>
        <w:rPr>
          <w:rFonts w:hint="eastAsia"/>
        </w:rPr>
      </w:pPr>
    </w:p>
    <w:p w14:paraId="6466A607" w14:textId="77777777" w:rsidR="00943781" w:rsidRDefault="0094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DA53" w14:textId="77777777" w:rsidR="00943781" w:rsidRDefault="00943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1707B" w14:textId="7BBC485C" w:rsidR="00AC667C" w:rsidRDefault="00AC667C"/>
    <w:sectPr w:rsidR="00AC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7C"/>
    <w:rsid w:val="0032579A"/>
    <w:rsid w:val="00943781"/>
    <w:rsid w:val="00A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6EB4B-3F27-41FA-A341-7842D347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