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01FB" w14:textId="77777777" w:rsidR="004A4CE9" w:rsidRDefault="004A4CE9">
      <w:pPr>
        <w:rPr>
          <w:rFonts w:hint="eastAsia"/>
        </w:rPr>
      </w:pPr>
      <w:r>
        <w:rPr>
          <w:rFonts w:hint="eastAsia"/>
        </w:rPr>
        <w:t>rong mao：外在的映射与内涵</w:t>
      </w:r>
    </w:p>
    <w:p w14:paraId="7F4ACE79" w14:textId="77777777" w:rsidR="004A4CE9" w:rsidRDefault="004A4CE9">
      <w:pPr>
        <w:rPr>
          <w:rFonts w:hint="eastAsia"/>
        </w:rPr>
      </w:pPr>
      <w:r>
        <w:rPr>
          <w:rFonts w:hint="eastAsia"/>
        </w:rPr>
        <w:t>容貌（rong mao），作为人们第一眼印象的重要组成部分，不仅是个人身份的直观展示，也承载着社会文化、审美观念和心理暗示等多方面的意义。自古以来，无论东方还是西方，容貌都被赋予了特殊的重要性。它不仅仅是皮肤、眼睛、鼻子、嘴巴等五官的组合，更是个性、情感乃至命运的一种外在表达。从古代的相术到现代的心理学研究，人类从未停止过对容貌背后秘密的探索。</w:t>
      </w:r>
    </w:p>
    <w:p w14:paraId="6F20F297" w14:textId="77777777" w:rsidR="004A4CE9" w:rsidRDefault="004A4CE9">
      <w:pPr>
        <w:rPr>
          <w:rFonts w:hint="eastAsia"/>
        </w:rPr>
      </w:pPr>
    </w:p>
    <w:p w14:paraId="62A24DDE" w14:textId="77777777" w:rsidR="004A4CE9" w:rsidRDefault="004A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7B870" w14:textId="77777777" w:rsidR="004A4CE9" w:rsidRDefault="004A4CE9">
      <w:pPr>
        <w:rPr>
          <w:rFonts w:hint="eastAsia"/>
        </w:rPr>
      </w:pPr>
      <w:r>
        <w:rPr>
          <w:rFonts w:hint="eastAsia"/>
        </w:rPr>
        <w:t>容貌的社会价值</w:t>
      </w:r>
    </w:p>
    <w:p w14:paraId="1E329266" w14:textId="77777777" w:rsidR="004A4CE9" w:rsidRDefault="004A4CE9">
      <w:pPr>
        <w:rPr>
          <w:rFonts w:hint="eastAsia"/>
        </w:rPr>
      </w:pPr>
      <w:r>
        <w:rPr>
          <w:rFonts w:hint="eastAsia"/>
        </w:rPr>
        <w:t>在不同的历史时期和社会背景下，容貌所蕴含的社会价值也有所不同。在一些传统文化中，容貌端正被视为美德的一部分，是家庭教养良好的象征；而在现代社会，随着媒体和娱乐产业的发展，美的标准逐渐被大众传媒塑造，并影响着人们的自我认知和社会交往。美丽的容颜往往能带来更多的机会和关注，但同时也可能引发嫉妒或不必要的压力。因此，如何看待和评价容貌，成为了一个值得深思的话题。</w:t>
      </w:r>
    </w:p>
    <w:p w14:paraId="18ECB625" w14:textId="77777777" w:rsidR="004A4CE9" w:rsidRDefault="004A4CE9">
      <w:pPr>
        <w:rPr>
          <w:rFonts w:hint="eastAsia"/>
        </w:rPr>
      </w:pPr>
    </w:p>
    <w:p w14:paraId="461A9F93" w14:textId="77777777" w:rsidR="004A4CE9" w:rsidRDefault="004A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A5D9" w14:textId="77777777" w:rsidR="004A4CE9" w:rsidRDefault="004A4CE9">
      <w:pPr>
        <w:rPr>
          <w:rFonts w:hint="eastAsia"/>
        </w:rPr>
      </w:pPr>
      <w:r>
        <w:rPr>
          <w:rFonts w:hint="eastAsia"/>
        </w:rPr>
        <w:t>容貌心理学：内在世界的窗口</w:t>
      </w:r>
    </w:p>
    <w:p w14:paraId="7EDD84B4" w14:textId="77777777" w:rsidR="004A4CE9" w:rsidRDefault="004A4CE9">
      <w:pPr>
        <w:rPr>
          <w:rFonts w:hint="eastAsia"/>
        </w:rPr>
      </w:pPr>
      <w:r>
        <w:rPr>
          <w:rFonts w:hint="eastAsia"/>
        </w:rPr>
        <w:t>心理学研究表明，人的容貌特征可以反映其内心状态和性格特点。例如，微笑的脸庞通常传递出友好和开放的信息，而紧皱眉头则可能表示忧虑或者不满。面部表情和姿态的变化也能透露出一个人的情绪波动和精神面貌。然而，我们不能简单地根据外表来判断一个人，因为真正的魅力来源于内心的丰富性和人格的魅力。了解这一点有助于我们在人际交往中更加包容和理解他人。</w:t>
      </w:r>
    </w:p>
    <w:p w14:paraId="077BCEF0" w14:textId="77777777" w:rsidR="004A4CE9" w:rsidRDefault="004A4CE9">
      <w:pPr>
        <w:rPr>
          <w:rFonts w:hint="eastAsia"/>
        </w:rPr>
      </w:pPr>
    </w:p>
    <w:p w14:paraId="2FB0DC0B" w14:textId="77777777" w:rsidR="004A4CE9" w:rsidRDefault="004A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1D70D" w14:textId="77777777" w:rsidR="004A4CE9" w:rsidRDefault="004A4CE9">
      <w:pPr>
        <w:rPr>
          <w:rFonts w:hint="eastAsia"/>
        </w:rPr>
      </w:pPr>
      <w:r>
        <w:rPr>
          <w:rFonts w:hint="eastAsia"/>
        </w:rPr>
        <w:t>整形美容：追求完美的另一种方式</w:t>
      </w:r>
    </w:p>
    <w:p w14:paraId="704B0440" w14:textId="77777777" w:rsidR="004A4CE9" w:rsidRDefault="004A4CE9">
      <w:pPr>
        <w:rPr>
          <w:rFonts w:hint="eastAsia"/>
        </w:rPr>
      </w:pPr>
      <w:r>
        <w:rPr>
          <w:rFonts w:hint="eastAsia"/>
        </w:rPr>
        <w:t>随着科学技术的进步，越来越多的人选择通过医学手段改变自己的容貌。无论是为了提升自信还是适应特定的职业需求，整形手术都已经成为了一种普遍现象。但是，在追求美丽的同时也要注意安全性和合理性。过度依赖外部改造可能会导致忽视自身优点，甚至造成心理上的依赖。所以，在考虑任何形式的美容措施之前，我们应该先学会欣赏并接纳真实的自己。</w:t>
      </w:r>
    </w:p>
    <w:p w14:paraId="55917325" w14:textId="77777777" w:rsidR="004A4CE9" w:rsidRDefault="004A4CE9">
      <w:pPr>
        <w:rPr>
          <w:rFonts w:hint="eastAsia"/>
        </w:rPr>
      </w:pPr>
    </w:p>
    <w:p w14:paraId="0C14DE5B" w14:textId="77777777" w:rsidR="004A4CE9" w:rsidRDefault="004A4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F10F3" w14:textId="77777777" w:rsidR="004A4CE9" w:rsidRDefault="004A4CE9">
      <w:pPr>
        <w:rPr>
          <w:rFonts w:hint="eastAsia"/>
        </w:rPr>
      </w:pPr>
      <w:r>
        <w:rPr>
          <w:rFonts w:hint="eastAsia"/>
        </w:rPr>
        <w:t>超越容貌：发现独特的你</w:t>
      </w:r>
    </w:p>
    <w:p w14:paraId="5FB4B9C7" w14:textId="77777777" w:rsidR="004A4CE9" w:rsidRDefault="004A4CE9">
      <w:pPr>
        <w:rPr>
          <w:rFonts w:hint="eastAsia"/>
        </w:rPr>
      </w:pPr>
      <w:r>
        <w:rPr>
          <w:rFonts w:hint="eastAsia"/>
        </w:rPr>
        <w:t>尽管容貌在日常生活中扮演着重要的角色，但它并不是定义一个人全部价值的标准。每个人都有自己独一无二的灵魂和故事，这些才是构成完整个体不可或缺的部分。当我们把注意力从外表转移到内在品质时，就会发现更多关于人性的美好之处。培养健康的生活习惯、积极的心态以及良好的人际关系，都是让自己变得更加迷人的有效途径。最终，最吸引人的容貌应当是由内而外散发出来的活力与自信。</w:t>
      </w:r>
    </w:p>
    <w:p w14:paraId="6B299DC4" w14:textId="77777777" w:rsidR="004A4CE9" w:rsidRDefault="004A4CE9">
      <w:pPr>
        <w:rPr>
          <w:rFonts w:hint="eastAsia"/>
        </w:rPr>
      </w:pPr>
    </w:p>
    <w:p w14:paraId="419521F2" w14:textId="77777777" w:rsidR="004A4CE9" w:rsidRDefault="004A4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6AE58" w14:textId="36965DB1" w:rsidR="005C7E73" w:rsidRDefault="005C7E73"/>
    <w:sectPr w:rsidR="005C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73"/>
    <w:rsid w:val="004A4CE9"/>
    <w:rsid w:val="005C7E73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0221B-8124-49B7-AC3E-9E081CB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