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DA8377" w14:textId="77777777" w:rsidR="004C349C" w:rsidRDefault="004C349C">
      <w:pPr>
        <w:rPr>
          <w:rFonts w:hint="eastAsia"/>
        </w:rPr>
      </w:pPr>
      <w:r>
        <w:rPr>
          <w:rFonts w:hint="eastAsia"/>
        </w:rPr>
        <w:t>如梦初醒</w:t>
      </w:r>
    </w:p>
    <w:p w14:paraId="69F4BE8E" w14:textId="77777777" w:rsidR="004C349C" w:rsidRDefault="004C349C">
      <w:pPr>
        <w:rPr>
          <w:rFonts w:hint="eastAsia"/>
        </w:rPr>
      </w:pPr>
      <w:r>
        <w:rPr>
          <w:rFonts w:hint="eastAsia"/>
        </w:rPr>
        <w:t>在每一个清晨，当第一缕阳光洒在脸上，我们仿佛从梦境中缓缓苏醒。"ru2 meng4 chu1 xing3"（如梦初醒）这个词组描绘的正是这样一种状态：像是刚刚从一场美梦或是噩梦中醒来，心灵带着一丝恍惚与迷茫。它不仅适用于描述一个人在睡梦之后的真实觉醒，更可以用来形容人们在经历了一段深刻的情感波动或思想转变后的心境变化。这种觉醒往往伴随着对生活新的认知，对过去行为的反思，以及对未来方向的重新审视。</w:t>
      </w:r>
    </w:p>
    <w:p w14:paraId="2C0064F3" w14:textId="77777777" w:rsidR="004C349C" w:rsidRDefault="004C349C">
      <w:pPr>
        <w:rPr>
          <w:rFonts w:hint="eastAsia"/>
        </w:rPr>
      </w:pPr>
    </w:p>
    <w:p w14:paraId="3DC44D7C" w14:textId="77777777" w:rsidR="004C349C" w:rsidRDefault="004C349C">
      <w:pPr>
        <w:rPr>
          <w:rFonts w:hint="eastAsia"/>
        </w:rPr>
      </w:pPr>
      <w:r>
        <w:rPr>
          <w:rFonts w:hint="eastAsia"/>
        </w:rPr>
        <w:t xml:space="preserve"> </w:t>
      </w:r>
    </w:p>
    <w:p w14:paraId="7F4EBC7A" w14:textId="77777777" w:rsidR="004C349C" w:rsidRDefault="004C349C">
      <w:pPr>
        <w:rPr>
          <w:rFonts w:hint="eastAsia"/>
        </w:rPr>
      </w:pPr>
      <w:r>
        <w:rPr>
          <w:rFonts w:hint="eastAsia"/>
        </w:rPr>
        <w:t>浩瀚</w:t>
      </w:r>
    </w:p>
    <w:p w14:paraId="1C639D2E" w14:textId="77777777" w:rsidR="004C349C" w:rsidRDefault="004C349C">
      <w:pPr>
        <w:rPr>
          <w:rFonts w:hint="eastAsia"/>
        </w:rPr>
      </w:pPr>
      <w:r>
        <w:rPr>
          <w:rFonts w:hint="eastAsia"/>
        </w:rPr>
        <w:t>"hao4 han4"（浩瀚）一词，总是让人联想到无边无际的大海或是广袤无垠的星空。无论是哪一种景象，都充满了令人敬畏的力量和美丽。当我们面对浩瀚时，个人显得如此渺小，但同时也能感受到一种超越自我的宏大感。这个词汇不仅仅限于描述自然界的壮观景色，在文学创作、哲学思考乃至日常生活里，我们都可以用它来表达那些超出常规理解范围的事物。它提醒着我们要保持谦逊的态度，尊重未知，并勇于探索更大的世界。</w:t>
      </w:r>
    </w:p>
    <w:p w14:paraId="5300F32D" w14:textId="77777777" w:rsidR="004C349C" w:rsidRDefault="004C349C">
      <w:pPr>
        <w:rPr>
          <w:rFonts w:hint="eastAsia"/>
        </w:rPr>
      </w:pPr>
    </w:p>
    <w:p w14:paraId="075235D1" w14:textId="77777777" w:rsidR="004C349C" w:rsidRDefault="004C349C">
      <w:pPr>
        <w:rPr>
          <w:rFonts w:hint="eastAsia"/>
        </w:rPr>
      </w:pPr>
      <w:r>
        <w:rPr>
          <w:rFonts w:hint="eastAsia"/>
        </w:rPr>
        <w:t xml:space="preserve"> </w:t>
      </w:r>
    </w:p>
    <w:p w14:paraId="011F9117" w14:textId="77777777" w:rsidR="004C349C" w:rsidRDefault="004C349C">
      <w:pPr>
        <w:rPr>
          <w:rFonts w:hint="eastAsia"/>
        </w:rPr>
      </w:pPr>
      <w:r>
        <w:rPr>
          <w:rFonts w:hint="eastAsia"/>
        </w:rPr>
        <w:t>娴熟</w:t>
      </w:r>
    </w:p>
    <w:p w14:paraId="182846AE" w14:textId="77777777" w:rsidR="004C349C" w:rsidRDefault="004C349C">
      <w:pPr>
        <w:rPr>
          <w:rFonts w:hint="eastAsia"/>
        </w:rPr>
      </w:pPr>
      <w:r>
        <w:rPr>
          <w:rFonts w:hint="eastAsia"/>
        </w:rPr>
        <w:t>“xian2 shu2”（娴熟），这是一个用来形容技巧高超或者动作流畅的词语。无论是技艺精湛的手工艺人，还是在舞台上翩翩起舞的舞者，他们所展现出的那种游刃有余的姿态，就是“娴熟”的最好诠释。一个真正达到娴熟境界的人，不仅仅是技术上的精通，更重要的是能够在复杂多变的情况下依然保持冷静，灵活应对各种挑战。这不仅是长期积累经验的最后的总结，更是不断追求完美、精益求精精神的体现。娴熟背后隐藏着无数次的努力与坚持，是汗水与智慧结晶。</w:t>
      </w:r>
    </w:p>
    <w:p w14:paraId="2967E918" w14:textId="77777777" w:rsidR="004C349C" w:rsidRDefault="004C349C">
      <w:pPr>
        <w:rPr>
          <w:rFonts w:hint="eastAsia"/>
        </w:rPr>
      </w:pPr>
    </w:p>
    <w:p w14:paraId="708047AE" w14:textId="77777777" w:rsidR="004C349C" w:rsidRDefault="004C349C">
      <w:pPr>
        <w:rPr>
          <w:rFonts w:hint="eastAsia"/>
        </w:rPr>
      </w:pPr>
      <w:r>
        <w:rPr>
          <w:rFonts w:hint="eastAsia"/>
        </w:rPr>
        <w:t xml:space="preserve"> </w:t>
      </w:r>
    </w:p>
    <w:p w14:paraId="4654C4EA" w14:textId="77777777" w:rsidR="004C349C" w:rsidRDefault="004C349C">
      <w:pPr>
        <w:rPr>
          <w:rFonts w:hint="eastAsia"/>
        </w:rPr>
      </w:pPr>
      <w:r>
        <w:rPr>
          <w:rFonts w:hint="eastAsia"/>
        </w:rPr>
        <w:t>咆哮</w:t>
      </w:r>
    </w:p>
    <w:p w14:paraId="0D0AB59D" w14:textId="77777777" w:rsidR="004C349C" w:rsidRDefault="004C349C">
      <w:pPr>
        <w:rPr>
          <w:rFonts w:hint="eastAsia"/>
        </w:rPr>
      </w:pPr>
      <w:r>
        <w:rPr>
          <w:rFonts w:hint="eastAsia"/>
        </w:rPr>
        <w:t>"páo xiào"（咆哮），这个词通常用来描述野兽愤怒时发出的巨大吼声，或者是狂风暴雨来临前大自然释放出来的强大力量。然而，“咆哮”并不仅仅局限于自然界的现象。它可以象征着内心深处压抑已久的情绪爆发，也可以代表社会变革时期民众集体发声的力量。每一次咆哮都是能量的一次释放，它可能带来破坏，也可能成为推动进步的动力。咆哮过后，无论是个人还是群体，都会进入一个新的阶段，开始重新构建秩序，寻找更加和谐共生的方式。</w:t>
      </w:r>
    </w:p>
    <w:p w14:paraId="093093C8" w14:textId="77777777" w:rsidR="004C349C" w:rsidRDefault="004C349C">
      <w:pPr>
        <w:rPr>
          <w:rFonts w:hint="eastAsia"/>
        </w:rPr>
      </w:pPr>
    </w:p>
    <w:p w14:paraId="0F8B539D" w14:textId="77777777" w:rsidR="004C349C" w:rsidRDefault="004C349C">
      <w:pPr>
        <w:rPr>
          <w:rFonts w:hint="eastAsia"/>
        </w:rPr>
      </w:pPr>
      <w:r>
        <w:rPr>
          <w:rFonts w:hint="eastAsia"/>
        </w:rPr>
        <w:t>本文是由懂得生活网（dongdeshenghuo.com）为大家创作</w:t>
      </w:r>
    </w:p>
    <w:p w14:paraId="0226F333" w14:textId="27A211A3" w:rsidR="008A3FEC" w:rsidRDefault="008A3FEC"/>
    <w:sectPr w:rsidR="008A3F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FEC"/>
    <w:rsid w:val="004C349C"/>
    <w:rsid w:val="00853FE6"/>
    <w:rsid w:val="008A3F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9362977-B987-46C9-A8C2-57BF15A5E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A3F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A3F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A3F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A3F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A3F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A3F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A3F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A3F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A3F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A3F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A3F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A3F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A3FEC"/>
    <w:rPr>
      <w:rFonts w:cstheme="majorBidi"/>
      <w:color w:val="2F5496" w:themeColor="accent1" w:themeShade="BF"/>
      <w:sz w:val="28"/>
      <w:szCs w:val="28"/>
    </w:rPr>
  </w:style>
  <w:style w:type="character" w:customStyle="1" w:styleId="50">
    <w:name w:val="标题 5 字符"/>
    <w:basedOn w:val="a0"/>
    <w:link w:val="5"/>
    <w:uiPriority w:val="9"/>
    <w:semiHidden/>
    <w:rsid w:val="008A3FEC"/>
    <w:rPr>
      <w:rFonts w:cstheme="majorBidi"/>
      <w:color w:val="2F5496" w:themeColor="accent1" w:themeShade="BF"/>
      <w:sz w:val="24"/>
    </w:rPr>
  </w:style>
  <w:style w:type="character" w:customStyle="1" w:styleId="60">
    <w:name w:val="标题 6 字符"/>
    <w:basedOn w:val="a0"/>
    <w:link w:val="6"/>
    <w:uiPriority w:val="9"/>
    <w:semiHidden/>
    <w:rsid w:val="008A3FEC"/>
    <w:rPr>
      <w:rFonts w:cstheme="majorBidi"/>
      <w:b/>
      <w:bCs/>
      <w:color w:val="2F5496" w:themeColor="accent1" w:themeShade="BF"/>
    </w:rPr>
  </w:style>
  <w:style w:type="character" w:customStyle="1" w:styleId="70">
    <w:name w:val="标题 7 字符"/>
    <w:basedOn w:val="a0"/>
    <w:link w:val="7"/>
    <w:uiPriority w:val="9"/>
    <w:semiHidden/>
    <w:rsid w:val="008A3FEC"/>
    <w:rPr>
      <w:rFonts w:cstheme="majorBidi"/>
      <w:b/>
      <w:bCs/>
      <w:color w:val="595959" w:themeColor="text1" w:themeTint="A6"/>
    </w:rPr>
  </w:style>
  <w:style w:type="character" w:customStyle="1" w:styleId="80">
    <w:name w:val="标题 8 字符"/>
    <w:basedOn w:val="a0"/>
    <w:link w:val="8"/>
    <w:uiPriority w:val="9"/>
    <w:semiHidden/>
    <w:rsid w:val="008A3FEC"/>
    <w:rPr>
      <w:rFonts w:cstheme="majorBidi"/>
      <w:color w:val="595959" w:themeColor="text1" w:themeTint="A6"/>
    </w:rPr>
  </w:style>
  <w:style w:type="character" w:customStyle="1" w:styleId="90">
    <w:name w:val="标题 9 字符"/>
    <w:basedOn w:val="a0"/>
    <w:link w:val="9"/>
    <w:uiPriority w:val="9"/>
    <w:semiHidden/>
    <w:rsid w:val="008A3FEC"/>
    <w:rPr>
      <w:rFonts w:eastAsiaTheme="majorEastAsia" w:cstheme="majorBidi"/>
      <w:color w:val="595959" w:themeColor="text1" w:themeTint="A6"/>
    </w:rPr>
  </w:style>
  <w:style w:type="paragraph" w:styleId="a3">
    <w:name w:val="Title"/>
    <w:basedOn w:val="a"/>
    <w:next w:val="a"/>
    <w:link w:val="a4"/>
    <w:uiPriority w:val="10"/>
    <w:qFormat/>
    <w:rsid w:val="008A3F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A3F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A3F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A3F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A3FEC"/>
    <w:pPr>
      <w:spacing w:before="160"/>
      <w:jc w:val="center"/>
    </w:pPr>
    <w:rPr>
      <w:i/>
      <w:iCs/>
      <w:color w:val="404040" w:themeColor="text1" w:themeTint="BF"/>
    </w:rPr>
  </w:style>
  <w:style w:type="character" w:customStyle="1" w:styleId="a8">
    <w:name w:val="引用 字符"/>
    <w:basedOn w:val="a0"/>
    <w:link w:val="a7"/>
    <w:uiPriority w:val="29"/>
    <w:rsid w:val="008A3FEC"/>
    <w:rPr>
      <w:i/>
      <w:iCs/>
      <w:color w:val="404040" w:themeColor="text1" w:themeTint="BF"/>
    </w:rPr>
  </w:style>
  <w:style w:type="paragraph" w:styleId="a9">
    <w:name w:val="List Paragraph"/>
    <w:basedOn w:val="a"/>
    <w:uiPriority w:val="34"/>
    <w:qFormat/>
    <w:rsid w:val="008A3FEC"/>
    <w:pPr>
      <w:ind w:left="720"/>
      <w:contextualSpacing/>
    </w:pPr>
  </w:style>
  <w:style w:type="character" w:styleId="aa">
    <w:name w:val="Intense Emphasis"/>
    <w:basedOn w:val="a0"/>
    <w:uiPriority w:val="21"/>
    <w:qFormat/>
    <w:rsid w:val="008A3FEC"/>
    <w:rPr>
      <w:i/>
      <w:iCs/>
      <w:color w:val="2F5496" w:themeColor="accent1" w:themeShade="BF"/>
    </w:rPr>
  </w:style>
  <w:style w:type="paragraph" w:styleId="ab">
    <w:name w:val="Intense Quote"/>
    <w:basedOn w:val="a"/>
    <w:next w:val="a"/>
    <w:link w:val="ac"/>
    <w:uiPriority w:val="30"/>
    <w:qFormat/>
    <w:rsid w:val="008A3F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A3FEC"/>
    <w:rPr>
      <w:i/>
      <w:iCs/>
      <w:color w:val="2F5496" w:themeColor="accent1" w:themeShade="BF"/>
    </w:rPr>
  </w:style>
  <w:style w:type="character" w:styleId="ad">
    <w:name w:val="Intense Reference"/>
    <w:basedOn w:val="a0"/>
    <w:uiPriority w:val="32"/>
    <w:qFormat/>
    <w:rsid w:val="008A3F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2025-04-30T06:22:00Z</dcterms:created>
  <dcterms:modified xsi:type="dcterms:W3CDTF">2025-04-30T06:22:00Z</dcterms:modified>
</cp:coreProperties>
</file>