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2A26B" w14:textId="77777777" w:rsidR="009D73CB" w:rsidRDefault="009D73CB">
      <w:pPr>
        <w:rPr>
          <w:rFonts w:hint="eastAsia"/>
        </w:rPr>
      </w:pPr>
      <w:r>
        <w:rPr>
          <w:rFonts w:hint="eastAsia"/>
        </w:rPr>
        <w:t>塞的拼音与组词</w:t>
      </w:r>
    </w:p>
    <w:p w14:paraId="0D37D5B6" w14:textId="77777777" w:rsidR="009D73CB" w:rsidRDefault="009D73CB">
      <w:pPr>
        <w:rPr>
          <w:rFonts w:hint="eastAsia"/>
        </w:rPr>
      </w:pPr>
      <w:r>
        <w:rPr>
          <w:rFonts w:hint="eastAsia"/>
        </w:rPr>
        <w:t>汉字“塞”是一个多音字，在不同的语境中有不同的读音和意义。它既可以表示填充、堵住，也可以指边疆上的险要地方或关隘。根据《汉语拼音方案》，我们来了解“塞”的不同拼音以及如何进行组词。</w:t>
      </w:r>
    </w:p>
    <w:p w14:paraId="6E512CE2" w14:textId="77777777" w:rsidR="009D73CB" w:rsidRDefault="009D73CB">
      <w:pPr>
        <w:rPr>
          <w:rFonts w:hint="eastAsia"/>
        </w:rPr>
      </w:pPr>
    </w:p>
    <w:p w14:paraId="4FAC6FAF" w14:textId="77777777" w:rsidR="009D73CB" w:rsidRDefault="009D7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07FE8" w14:textId="77777777" w:rsidR="009D73CB" w:rsidRDefault="009D73CB">
      <w:pPr>
        <w:rPr>
          <w:rFonts w:hint="eastAsia"/>
        </w:rPr>
      </w:pPr>
      <w:r>
        <w:rPr>
          <w:rFonts w:hint="eastAsia"/>
        </w:rPr>
        <w:t>拼音一：sāi</w:t>
      </w:r>
    </w:p>
    <w:p w14:paraId="13E8118E" w14:textId="77777777" w:rsidR="009D73CB" w:rsidRDefault="009D73CB">
      <w:pPr>
        <w:rPr>
          <w:rFonts w:hint="eastAsia"/>
        </w:rPr>
      </w:pPr>
      <w:r>
        <w:rPr>
          <w:rFonts w:hint="eastAsia"/>
        </w:rPr>
        <w:t>当“塞”读作平声 sāi 时，它通常指的是把物体填入另一物体中，使其不能通过的状态。例如，“瓶口被软木塞住了”，这里“塞”是名词，指的是用于封住容器口的物品。在动词用法中，“塞”可以表达将东西紧紧地填入某个空间，如“他把信件塞进信封里”。还有“塞车”、“塞满”等词语，都表达了类似的意思。</w:t>
      </w:r>
    </w:p>
    <w:p w14:paraId="2A4892FF" w14:textId="77777777" w:rsidR="009D73CB" w:rsidRDefault="009D73CB">
      <w:pPr>
        <w:rPr>
          <w:rFonts w:hint="eastAsia"/>
        </w:rPr>
      </w:pPr>
    </w:p>
    <w:p w14:paraId="460449AA" w14:textId="77777777" w:rsidR="009D73CB" w:rsidRDefault="009D7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4B3A2" w14:textId="77777777" w:rsidR="009D73CB" w:rsidRDefault="009D73CB">
      <w:pPr>
        <w:rPr>
          <w:rFonts w:hint="eastAsia"/>
        </w:rPr>
      </w:pPr>
      <w:r>
        <w:rPr>
          <w:rFonts w:hint="eastAsia"/>
        </w:rPr>
        <w:t>拼音二：sài</w:t>
      </w:r>
    </w:p>
    <w:p w14:paraId="418EC444" w14:textId="77777777" w:rsidR="009D73CB" w:rsidRDefault="009D73CB">
      <w:pPr>
        <w:rPr>
          <w:rFonts w:hint="eastAsia"/>
        </w:rPr>
      </w:pPr>
      <w:r>
        <w:rPr>
          <w:rFonts w:hint="eastAsia"/>
        </w:rPr>
        <w:t>“塞”在读作去声 sài 时，则更多地关联到地理位置，特指边界上重要的通道或防御工事。比如历史上著名的“塞外”，是指中国长城以北的地区；而“要塞”则指军事上极为关键的位置。“边塞诗”是中国古代文学中的一个类别，诗人常常描写边疆风光和士兵的生活，像王昌龄的《出塞》就是这一类作品中的经典之作。</w:t>
      </w:r>
    </w:p>
    <w:p w14:paraId="7A242807" w14:textId="77777777" w:rsidR="009D73CB" w:rsidRDefault="009D73CB">
      <w:pPr>
        <w:rPr>
          <w:rFonts w:hint="eastAsia"/>
        </w:rPr>
      </w:pPr>
    </w:p>
    <w:p w14:paraId="726212E0" w14:textId="77777777" w:rsidR="009D73CB" w:rsidRDefault="009D7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8B697" w14:textId="77777777" w:rsidR="009D73CB" w:rsidRDefault="009D73CB">
      <w:pPr>
        <w:rPr>
          <w:rFonts w:hint="eastAsia"/>
        </w:rPr>
      </w:pPr>
      <w:r>
        <w:rPr>
          <w:rFonts w:hint="eastAsia"/>
        </w:rPr>
        <w:t>拼音三：sè</w:t>
      </w:r>
    </w:p>
    <w:p w14:paraId="6ED95E47" w14:textId="77777777" w:rsidR="009D73CB" w:rsidRDefault="009D73CB">
      <w:pPr>
        <w:rPr>
          <w:rFonts w:hint="eastAsia"/>
        </w:rPr>
      </w:pPr>
      <w:r>
        <w:rPr>
          <w:rFonts w:hint="eastAsia"/>
        </w:rPr>
        <w:t>较少见的是“塞”读为入声 sè 的情况，这种读音出现在某些成语或者古文中。例如，“闭目塞听”意味着故意不看事实、不听意见，形容人固执己见。此读音下的“塞”强调一种阻隔或拒绝的态度。</w:t>
      </w:r>
    </w:p>
    <w:p w14:paraId="1709B00C" w14:textId="77777777" w:rsidR="009D73CB" w:rsidRDefault="009D73CB">
      <w:pPr>
        <w:rPr>
          <w:rFonts w:hint="eastAsia"/>
        </w:rPr>
      </w:pPr>
    </w:p>
    <w:p w14:paraId="2399D922" w14:textId="77777777" w:rsidR="009D73CB" w:rsidRDefault="009D7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D0687" w14:textId="77777777" w:rsidR="009D73CB" w:rsidRDefault="009D73CB">
      <w:pPr>
        <w:rPr>
          <w:rFonts w:hint="eastAsia"/>
        </w:rPr>
      </w:pPr>
      <w:r>
        <w:rPr>
          <w:rFonts w:hint="eastAsia"/>
        </w:rPr>
        <w:t>组词示例</w:t>
      </w:r>
    </w:p>
    <w:p w14:paraId="67AC2916" w14:textId="77777777" w:rsidR="009D73CB" w:rsidRDefault="009D73CB">
      <w:pPr>
        <w:rPr>
          <w:rFonts w:hint="eastAsia"/>
        </w:rPr>
      </w:pPr>
      <w:r>
        <w:rPr>
          <w:rFonts w:hint="eastAsia"/>
        </w:rPr>
        <w:t>基于上述三种不同的拼音，我们可以组合出许多含有“塞”的词汇：</w:t>
      </w:r>
    </w:p>
    <w:p w14:paraId="6DE23493" w14:textId="77777777" w:rsidR="009D73CB" w:rsidRDefault="009D73CB">
      <w:pPr>
        <w:rPr>
          <w:rFonts w:hint="eastAsia"/>
        </w:rPr>
      </w:pPr>
      <w:r>
        <w:rPr>
          <w:rFonts w:hint="eastAsia"/>
        </w:rPr>
        <w:t>-名词：如“瓶塞”、“活塞”、“栓塞”等。</w:t>
      </w:r>
    </w:p>
    <w:p w14:paraId="38CD3A56" w14:textId="77777777" w:rsidR="009D73CB" w:rsidRDefault="009D73CB">
      <w:pPr>
        <w:rPr>
          <w:rFonts w:hint="eastAsia"/>
        </w:rPr>
      </w:pPr>
      <w:r>
        <w:rPr>
          <w:rFonts w:hint="eastAsia"/>
        </w:rPr>
        <w:t>-动词：如“堵塞”、“塞入”、“塞责”等。</w:t>
      </w:r>
    </w:p>
    <w:p w14:paraId="25E56767" w14:textId="77777777" w:rsidR="009D73CB" w:rsidRDefault="009D73CB">
      <w:pPr>
        <w:rPr>
          <w:rFonts w:hint="eastAsia"/>
        </w:rPr>
      </w:pPr>
      <w:r>
        <w:rPr>
          <w:rFonts w:hint="eastAsia"/>
        </w:rPr>
        <w:t>-形容词：“密塞”用来描述非常紧密没有空隙的状态。</w:t>
      </w:r>
    </w:p>
    <w:p w14:paraId="19853164" w14:textId="77777777" w:rsidR="009D73CB" w:rsidRDefault="009D73CB">
      <w:pPr>
        <w:rPr>
          <w:rFonts w:hint="eastAsia"/>
        </w:rPr>
      </w:pPr>
      <w:r>
        <w:rPr>
          <w:rFonts w:hint="eastAsia"/>
        </w:rPr>
        <w:t>-副词：“硬塞”表示强行塞入。</w:t>
      </w:r>
    </w:p>
    <w:p w14:paraId="7F9E295D" w14:textId="77777777" w:rsidR="009D73CB" w:rsidRDefault="009D73CB">
      <w:pPr>
        <w:rPr>
          <w:rFonts w:hint="eastAsia"/>
        </w:rPr>
      </w:pPr>
      <w:r>
        <w:rPr>
          <w:rFonts w:hint="eastAsia"/>
        </w:rPr>
        <w:t>-专有名词：如“关塞”、“要塞”、“边塞”等。</w:t>
      </w:r>
    </w:p>
    <w:p w14:paraId="026CF9B6" w14:textId="77777777" w:rsidR="009D73CB" w:rsidRDefault="009D73CB">
      <w:pPr>
        <w:rPr>
          <w:rFonts w:hint="eastAsia"/>
        </w:rPr>
      </w:pPr>
      <w:r>
        <w:rPr>
          <w:rFonts w:hint="eastAsia"/>
        </w:rPr>
        <w:t>每个词语都有其特定的含义，并且能够准确地反映使用“塞”字的不同场景。</w:t>
      </w:r>
    </w:p>
    <w:p w14:paraId="0B56BFA3" w14:textId="77777777" w:rsidR="009D73CB" w:rsidRDefault="009D73CB">
      <w:pPr>
        <w:rPr>
          <w:rFonts w:hint="eastAsia"/>
        </w:rPr>
      </w:pPr>
    </w:p>
    <w:p w14:paraId="6D0194CA" w14:textId="77777777" w:rsidR="009D73CB" w:rsidRDefault="009D7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4FCF0" w14:textId="77777777" w:rsidR="009D73CB" w:rsidRDefault="009D73CB">
      <w:pPr>
        <w:rPr>
          <w:rFonts w:hint="eastAsia"/>
        </w:rPr>
      </w:pPr>
      <w:r>
        <w:rPr>
          <w:rFonts w:hint="eastAsia"/>
        </w:rPr>
        <w:t>最后的总结</w:t>
      </w:r>
    </w:p>
    <w:p w14:paraId="03A7577A" w14:textId="77777777" w:rsidR="009D73CB" w:rsidRDefault="009D73CB">
      <w:pPr>
        <w:rPr>
          <w:rFonts w:hint="eastAsia"/>
        </w:rPr>
      </w:pPr>
      <w:r>
        <w:rPr>
          <w:rFonts w:hint="eastAsia"/>
        </w:rPr>
        <w:t>“塞”这个字由于其多音特性，在汉语中扮演着丰富多样的角色，不仅涉及物理空间上的填充与封闭，也涵盖了地理、历史乃至文化层面的概念。正确理解和运用“塞”的不同发音及其相关词汇，有助于我们更精准地表达思想，同时也能更好地欣赏蕴含其中的文化内涵。</w:t>
      </w:r>
    </w:p>
    <w:p w14:paraId="5E926135" w14:textId="77777777" w:rsidR="009D73CB" w:rsidRDefault="009D73CB">
      <w:pPr>
        <w:rPr>
          <w:rFonts w:hint="eastAsia"/>
        </w:rPr>
      </w:pPr>
    </w:p>
    <w:p w14:paraId="39D26C50" w14:textId="77777777" w:rsidR="009D73CB" w:rsidRDefault="009D73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60298" w14:textId="30A80B9E" w:rsidR="006A589A" w:rsidRDefault="006A589A"/>
    <w:sectPr w:rsidR="006A5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9A"/>
    <w:rsid w:val="0034008E"/>
    <w:rsid w:val="006A589A"/>
    <w:rsid w:val="009D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21FFC-A595-46C6-B50C-23A10E4F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