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D233" w14:textId="77777777" w:rsidR="00453230" w:rsidRDefault="00453230">
      <w:pPr>
        <w:rPr>
          <w:rFonts w:hint="eastAsia"/>
        </w:rPr>
      </w:pPr>
      <w:r>
        <w:rPr>
          <w:rFonts w:hint="eastAsia"/>
        </w:rPr>
        <w:t>坡的部首和的拼音</w:t>
      </w:r>
    </w:p>
    <w:p w14:paraId="67DFCDE5" w14:textId="77777777" w:rsidR="00453230" w:rsidRDefault="00453230">
      <w:pPr>
        <w:rPr>
          <w:rFonts w:hint="eastAsia"/>
        </w:rPr>
      </w:pPr>
      <w:r>
        <w:rPr>
          <w:rFonts w:hint="eastAsia"/>
        </w:rPr>
        <w:t>汉字“坡”属于土部，其拼音为“pō”。这个字在中文中有着悠久的历史，它不仅是一个独立的汉字，而且是构成其他字词的重要元素。土部的字通常与土地、山丘、建筑等概念有关，而“坡”字正是描述了地势的一种形态，即倾斜的地面或山边。让我们深入探讨一下这个充满地理意义的汉字。</w:t>
      </w:r>
    </w:p>
    <w:p w14:paraId="3ACE341C" w14:textId="77777777" w:rsidR="00453230" w:rsidRDefault="00453230">
      <w:pPr>
        <w:rPr>
          <w:rFonts w:hint="eastAsia"/>
        </w:rPr>
      </w:pPr>
    </w:p>
    <w:p w14:paraId="2A9108F0" w14:textId="77777777" w:rsidR="00453230" w:rsidRDefault="00453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16407" w14:textId="77777777" w:rsidR="00453230" w:rsidRDefault="00453230">
      <w:pPr>
        <w:rPr>
          <w:rFonts w:hint="eastAsia"/>
        </w:rPr>
      </w:pPr>
      <w:r>
        <w:rPr>
          <w:rFonts w:hint="eastAsia"/>
        </w:rPr>
        <w:t>坡的起源与发展</w:t>
      </w:r>
    </w:p>
    <w:p w14:paraId="401FD072" w14:textId="77777777" w:rsidR="00453230" w:rsidRDefault="00453230">
      <w:pPr>
        <w:rPr>
          <w:rFonts w:hint="eastAsia"/>
        </w:rPr>
      </w:pPr>
      <w:r>
        <w:rPr>
          <w:rFonts w:hint="eastAsia"/>
        </w:rPr>
        <w:t>“坡”的古文字形体描绘了斜坡的样子，体现了古代人民对自然环境细致入微的观察。随着时间的发展，该字逐渐被赋予了更多含义，除了指代自然界的山坡外，还用于形容道路、建筑物的斜面等人工构造物。在现代汉语里，“坡”也常常出现在地名中，比如北京的后海北沿路被称为“后海坡”，或是四川成都的宽窄巷子周边的“锦里坡”。</w:t>
      </w:r>
    </w:p>
    <w:p w14:paraId="68E435D9" w14:textId="77777777" w:rsidR="00453230" w:rsidRDefault="00453230">
      <w:pPr>
        <w:rPr>
          <w:rFonts w:hint="eastAsia"/>
        </w:rPr>
      </w:pPr>
    </w:p>
    <w:p w14:paraId="1AEF581D" w14:textId="77777777" w:rsidR="00453230" w:rsidRDefault="00453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5A0E8" w14:textId="77777777" w:rsidR="00453230" w:rsidRDefault="00453230">
      <w:pPr>
        <w:rPr>
          <w:rFonts w:hint="eastAsia"/>
        </w:rPr>
      </w:pPr>
      <w:r>
        <w:rPr>
          <w:rFonts w:hint="eastAsia"/>
        </w:rPr>
        <w:t>拼音pō的意义</w:t>
      </w:r>
    </w:p>
    <w:p w14:paraId="3367CAD5" w14:textId="77777777" w:rsidR="00453230" w:rsidRDefault="00453230">
      <w:pPr>
        <w:rPr>
          <w:rFonts w:hint="eastAsia"/>
        </w:rPr>
      </w:pPr>
      <w:r>
        <w:rPr>
          <w:rFonts w:hint="eastAsia"/>
        </w:rPr>
        <w:t>“坡”的拼音读作 pō，在汉语发音中属于阳平声调，给人一种平稳而又略带上升的感觉，这恰好与“坡”字所表达的地形特征相吻合。在日常交流中，人们使用“坡”字来描述从低到高的过渡地带，例如上坡、下坡这样的动词短语。由于汉语是一种声调语言，不同的声调可以改变词语的意思，但“坡”的读音相对固定，使得它的意思清晰明确。</w:t>
      </w:r>
    </w:p>
    <w:p w14:paraId="4F4822C5" w14:textId="77777777" w:rsidR="00453230" w:rsidRDefault="00453230">
      <w:pPr>
        <w:rPr>
          <w:rFonts w:hint="eastAsia"/>
        </w:rPr>
      </w:pPr>
    </w:p>
    <w:p w14:paraId="227CFAC6" w14:textId="77777777" w:rsidR="00453230" w:rsidRDefault="00453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42D45" w14:textId="77777777" w:rsidR="00453230" w:rsidRDefault="00453230">
      <w:pPr>
        <w:rPr>
          <w:rFonts w:hint="eastAsia"/>
        </w:rPr>
      </w:pPr>
      <w:r>
        <w:rPr>
          <w:rFonts w:hint="eastAsia"/>
        </w:rPr>
        <w:t>坡在文化中的体现</w:t>
      </w:r>
    </w:p>
    <w:p w14:paraId="34F96569" w14:textId="77777777" w:rsidR="00453230" w:rsidRDefault="00453230">
      <w:pPr>
        <w:rPr>
          <w:rFonts w:hint="eastAsia"/>
        </w:rPr>
      </w:pPr>
      <w:r>
        <w:rPr>
          <w:rFonts w:hint="eastAsia"/>
        </w:rPr>
        <w:t>在中国传统文化中，“坡”不仅仅是一个简单的地理术语。它出现在许多诗词歌赋之中，成为文人墨客抒发情感的对象。“远上寒山石径斜，白云生处有人家。”唐代诗人杜牧在其作品《山行》中就用到了“坡”字，以描绘山路蜿蜒曲折的画面。在民间传说和故事里，坡也是英雄人物历险、克服困难的背景之一，如《西游记》中孙悟空保护唐僧走过无数高山峻岭。</w:t>
      </w:r>
    </w:p>
    <w:p w14:paraId="4478CA34" w14:textId="77777777" w:rsidR="00453230" w:rsidRDefault="00453230">
      <w:pPr>
        <w:rPr>
          <w:rFonts w:hint="eastAsia"/>
        </w:rPr>
      </w:pPr>
    </w:p>
    <w:p w14:paraId="26C29393" w14:textId="77777777" w:rsidR="00453230" w:rsidRDefault="00453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89F5A" w14:textId="77777777" w:rsidR="00453230" w:rsidRDefault="00453230">
      <w:pPr>
        <w:rPr>
          <w:rFonts w:hint="eastAsia"/>
        </w:rPr>
      </w:pPr>
      <w:r>
        <w:rPr>
          <w:rFonts w:hint="eastAsia"/>
        </w:rPr>
        <w:t>最后的总结</w:t>
      </w:r>
    </w:p>
    <w:p w14:paraId="27538FD4" w14:textId="77777777" w:rsidR="00453230" w:rsidRDefault="00453230">
      <w:pPr>
        <w:rPr>
          <w:rFonts w:hint="eastAsia"/>
        </w:rPr>
      </w:pPr>
      <w:r>
        <w:rPr>
          <w:rFonts w:hint="eastAsia"/>
        </w:rPr>
        <w:t>“坡”作为一个汉字，承载着丰富的文化和历史信息。从古老的象形文字演变而来，经过岁月洗礼，至今仍在我们的生活中扮演着重要角色。无论是作为实际存在的地貌特征还是文学创作中的意象符号，“坡”都展现了汉字的独特魅力及其背后深厚的中华文化底蕴。</w:t>
      </w:r>
    </w:p>
    <w:p w14:paraId="58C0D5DD" w14:textId="77777777" w:rsidR="00453230" w:rsidRDefault="00453230">
      <w:pPr>
        <w:rPr>
          <w:rFonts w:hint="eastAsia"/>
        </w:rPr>
      </w:pPr>
    </w:p>
    <w:p w14:paraId="46AA01DF" w14:textId="77777777" w:rsidR="00453230" w:rsidRDefault="00453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73982" w14:textId="78D962A3" w:rsidR="00A3705F" w:rsidRDefault="00A3705F"/>
    <w:sectPr w:rsidR="00A37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5F"/>
    <w:rsid w:val="002345DC"/>
    <w:rsid w:val="00453230"/>
    <w:rsid w:val="00A3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80FBC-9AA3-425B-9CF1-EBB926D6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