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4FB8" w14:textId="77777777" w:rsidR="003F66E7" w:rsidRDefault="003F66E7">
      <w:pPr>
        <w:rPr>
          <w:rFonts w:hint="eastAsia"/>
        </w:rPr>
      </w:pPr>
      <w:r>
        <w:rPr>
          <w:rFonts w:hint="eastAsia"/>
        </w:rPr>
        <w:t>凄冷的拼音和解释</w:t>
      </w:r>
    </w:p>
    <w:p w14:paraId="7936FB4E" w14:textId="77777777" w:rsidR="003F66E7" w:rsidRDefault="003F66E7">
      <w:pPr>
        <w:rPr>
          <w:rFonts w:hint="eastAsia"/>
        </w:rPr>
      </w:pPr>
      <w:r>
        <w:rPr>
          <w:rFonts w:hint="eastAsia"/>
        </w:rPr>
        <w:t>“凄冷”是一个中文词汇，其拼音为 qī lěng。这个词语用来形容环境或氛围给人带来的感觉，既包含着一种寒冷的物理感知，也传达出内心深处的孤寂和悲伤的情感状态。在汉语中，“凄”字本身就带有悲凉、哀伤的意味，而“冷”则强调了温度上的低感，两者结合，使得“凄冷”一词能够深刻地描绘出那种令人感到不适、甚至有些痛苦的情境。</w:t>
      </w:r>
    </w:p>
    <w:p w14:paraId="24C4ED8A" w14:textId="77777777" w:rsidR="003F66E7" w:rsidRDefault="003F66E7">
      <w:pPr>
        <w:rPr>
          <w:rFonts w:hint="eastAsia"/>
        </w:rPr>
      </w:pPr>
    </w:p>
    <w:p w14:paraId="04746878" w14:textId="77777777" w:rsidR="003F66E7" w:rsidRDefault="003F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8E88" w14:textId="77777777" w:rsidR="003F66E7" w:rsidRDefault="003F66E7">
      <w:pPr>
        <w:rPr>
          <w:rFonts w:hint="eastAsia"/>
        </w:rPr>
      </w:pPr>
      <w:r>
        <w:rPr>
          <w:rFonts w:hint="eastAsia"/>
        </w:rPr>
        <w:t>文学作品中的凄冷</w:t>
      </w:r>
    </w:p>
    <w:p w14:paraId="5CFB8524" w14:textId="77777777" w:rsidR="003F66E7" w:rsidRDefault="003F66E7">
      <w:pPr>
        <w:rPr>
          <w:rFonts w:hint="eastAsia"/>
        </w:rPr>
      </w:pPr>
      <w:r>
        <w:rPr>
          <w:rFonts w:hint="eastAsia"/>
        </w:rPr>
        <w:t>在文学作品中，“凄冷”常常被用来营造特定的气氛或是表达人物内心的复杂情感。比如，在描写冬季夜晚的场景时，作者可能会用“凄冷的寒风呼啸而过”来增强读者对于环境中孤独与无助的感受。当描述一个人物失去亲人后的日子，也可以通过“房间内弥漫着一股凄冷的气息”这样的句子，让读者更加贴近角色的心境，感受到那份难以言喻的哀愁。这种手法不仅加深了故事的情感层次，也使文本更加生动形象。</w:t>
      </w:r>
    </w:p>
    <w:p w14:paraId="15C63418" w14:textId="77777777" w:rsidR="003F66E7" w:rsidRDefault="003F66E7">
      <w:pPr>
        <w:rPr>
          <w:rFonts w:hint="eastAsia"/>
        </w:rPr>
      </w:pPr>
    </w:p>
    <w:p w14:paraId="152AF5C0" w14:textId="77777777" w:rsidR="003F66E7" w:rsidRDefault="003F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8AC64" w14:textId="77777777" w:rsidR="003F66E7" w:rsidRDefault="003F66E7">
      <w:pPr>
        <w:rPr>
          <w:rFonts w:hint="eastAsia"/>
        </w:rPr>
      </w:pPr>
      <w:r>
        <w:rPr>
          <w:rFonts w:hint="eastAsia"/>
        </w:rPr>
        <w:t>凄冷的文化意涵</w:t>
      </w:r>
    </w:p>
    <w:p w14:paraId="6FEDE92C" w14:textId="77777777" w:rsidR="003F66E7" w:rsidRDefault="003F66E7">
      <w:pPr>
        <w:rPr>
          <w:rFonts w:hint="eastAsia"/>
        </w:rPr>
      </w:pPr>
      <w:r>
        <w:rPr>
          <w:rFonts w:hint="eastAsia"/>
        </w:rPr>
        <w:t>在中国传统文化里，“凄冷”不仅仅是一个简单的形容词，它还蕴含着丰富的哲学思想和社会价值观念。古代文人墨客常用此词抒发自己仕途不顺、怀才不遇的心情；而在民间传说中，则更多地反映了普通百姓面对自然灾害或者战乱时期的生活艰辛。无论是哪一种情况，“凄冷”都象征着人们在困境中所经历的心理挣扎以及对美好生活的向往。因此，理解“凄冷”的文化背景有助于我们更好地把握中国古典文学作品的精神内涵。</w:t>
      </w:r>
    </w:p>
    <w:p w14:paraId="37EC4840" w14:textId="77777777" w:rsidR="003F66E7" w:rsidRDefault="003F66E7">
      <w:pPr>
        <w:rPr>
          <w:rFonts w:hint="eastAsia"/>
        </w:rPr>
      </w:pPr>
    </w:p>
    <w:p w14:paraId="58C9779B" w14:textId="77777777" w:rsidR="003F66E7" w:rsidRDefault="003F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8327" w14:textId="77777777" w:rsidR="003F66E7" w:rsidRDefault="003F66E7">
      <w:pPr>
        <w:rPr>
          <w:rFonts w:hint="eastAsia"/>
        </w:rPr>
      </w:pPr>
      <w:r>
        <w:rPr>
          <w:rFonts w:hint="eastAsia"/>
        </w:rPr>
        <w:t>现代语境下的凄冷</w:t>
      </w:r>
    </w:p>
    <w:p w14:paraId="72F8C48F" w14:textId="77777777" w:rsidR="003F66E7" w:rsidRDefault="003F66E7">
      <w:pPr>
        <w:rPr>
          <w:rFonts w:hint="eastAsia"/>
        </w:rPr>
      </w:pPr>
      <w:r>
        <w:rPr>
          <w:rFonts w:hint="eastAsia"/>
        </w:rPr>
        <w:t>进入现代社会后，“凄冷”虽然依旧保留着传统意义上的消极色彩，但同时也被赋予了新的含义。随着城市化进程加快和个人主义思潮兴起，越来越多的人开始意识到精神层面的“凄冷”。例如，即便是在温暖如春的城市中心，忙碌的人群中依然存在着许多感到内心寂寞的灵魂。此时，“凄冷”不再仅仅指代外界环境的影响，而是更多地指向个人内心世界的孤独感。在网络社交平台上，一些用户也会使用“凄冷”来形容虚拟世界里缺乏真诚交流的状态。</w:t>
      </w:r>
    </w:p>
    <w:p w14:paraId="38C413D2" w14:textId="77777777" w:rsidR="003F66E7" w:rsidRDefault="003F66E7">
      <w:pPr>
        <w:rPr>
          <w:rFonts w:hint="eastAsia"/>
        </w:rPr>
      </w:pPr>
    </w:p>
    <w:p w14:paraId="0E68A324" w14:textId="77777777" w:rsidR="003F66E7" w:rsidRDefault="003F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C0D2" w14:textId="77777777" w:rsidR="003F66E7" w:rsidRDefault="003F66E7">
      <w:pPr>
        <w:rPr>
          <w:rFonts w:hint="eastAsia"/>
        </w:rPr>
      </w:pPr>
      <w:r>
        <w:rPr>
          <w:rFonts w:hint="eastAsia"/>
        </w:rPr>
        <w:t>艺术创作中的凄冷</w:t>
      </w:r>
    </w:p>
    <w:p w14:paraId="165CE923" w14:textId="77777777" w:rsidR="003F66E7" w:rsidRDefault="003F66E7">
      <w:pPr>
        <w:rPr>
          <w:rFonts w:hint="eastAsia"/>
        </w:rPr>
      </w:pPr>
      <w:r>
        <w:rPr>
          <w:rFonts w:hint="eastAsia"/>
        </w:rPr>
        <w:t>除了文学领域外，“凄冷”也是视觉艺术、音乐以及其他形式的艺术创作中不可或缺的主题之一。画家们可以通过灰暗色调的画面来表现凄冷的氛围；作曲家则利用缓慢节奏和低沉音符构建起同样效果的声音空间。这些艺术作品往往能够触动观众内心最柔软的部分，唤起他们对生活中那些不易察觉却真实存在的细微情绪的关注。“凄冷”作为一种跨越时空界限的艺术表达方式，持续影响着一代又一代创作者及其受众。</w:t>
      </w:r>
    </w:p>
    <w:p w14:paraId="19D03537" w14:textId="77777777" w:rsidR="003F66E7" w:rsidRDefault="003F66E7">
      <w:pPr>
        <w:rPr>
          <w:rFonts w:hint="eastAsia"/>
        </w:rPr>
      </w:pPr>
    </w:p>
    <w:p w14:paraId="15E66F7D" w14:textId="77777777" w:rsidR="003F66E7" w:rsidRDefault="003F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C054" w14:textId="77777777" w:rsidR="003F66E7" w:rsidRDefault="003F66E7">
      <w:pPr>
        <w:rPr>
          <w:rFonts w:hint="eastAsia"/>
        </w:rPr>
      </w:pPr>
      <w:r>
        <w:rPr>
          <w:rFonts w:hint="eastAsia"/>
        </w:rPr>
        <w:t>最后的总结</w:t>
      </w:r>
    </w:p>
    <w:p w14:paraId="4E3E1E63" w14:textId="77777777" w:rsidR="003F66E7" w:rsidRDefault="003F66E7">
      <w:pPr>
        <w:rPr>
          <w:rFonts w:hint="eastAsia"/>
        </w:rPr>
      </w:pPr>
      <w:r>
        <w:rPr>
          <w:rFonts w:hint="eastAsia"/>
        </w:rPr>
        <w:t>“凄冷”作为一个充满诗意且富有深意的词汇，在不同场合下都有着广泛的应用。从最初的自然现象描述到后来逐渐发展成为一种情感符号，再到如今被用于探讨更深层次的社会心理问题，“凄冷”始终保持着它独特的魅力。希望通过对这一词汇的学习，我们可以更加敏锐地感知周围的世界，并学会珍惜身边每一个温暖瞬间。</w:t>
      </w:r>
    </w:p>
    <w:p w14:paraId="3D424FF5" w14:textId="77777777" w:rsidR="003F66E7" w:rsidRDefault="003F66E7">
      <w:pPr>
        <w:rPr>
          <w:rFonts w:hint="eastAsia"/>
        </w:rPr>
      </w:pPr>
    </w:p>
    <w:p w14:paraId="5436DB0E" w14:textId="77777777" w:rsidR="003F66E7" w:rsidRDefault="003F6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8E17E" w14:textId="3402384E" w:rsidR="001C335F" w:rsidRDefault="001C335F"/>
    <w:sectPr w:rsidR="001C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5F"/>
    <w:rsid w:val="001C335F"/>
    <w:rsid w:val="002345DC"/>
    <w:rsid w:val="003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043C-C197-40ED-B7EC-4EFACC51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