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9426C3" w14:textId="77777777" w:rsidR="00097B3D" w:rsidRDefault="00097B3D">
      <w:pPr>
        <w:rPr>
          <w:rFonts w:hint="eastAsia"/>
        </w:rPr>
      </w:pPr>
      <w:r>
        <w:rPr>
          <w:rFonts w:hint="eastAsia"/>
        </w:rPr>
        <w:t>书桌的拼音怎么拼写声调</w:t>
      </w:r>
    </w:p>
    <w:p w14:paraId="5E515764" w14:textId="77777777" w:rsidR="00097B3D" w:rsidRDefault="00097B3D">
      <w:pPr>
        <w:rPr>
          <w:rFonts w:hint="eastAsia"/>
        </w:rPr>
      </w:pPr>
      <w:r>
        <w:rPr>
          <w:rFonts w:hint="eastAsia"/>
        </w:rPr>
        <w:t>在汉语的学习和使用中，拼音是一个重要的工具，它帮助人们正确发音，并且是学习汉字读音的基础。当我们谈论“书桌”的拼音时，实际上是在探讨这两个汉字如何用拉丁字母表示其发音，以及它们各自的声调。</w:t>
      </w:r>
    </w:p>
    <w:p w14:paraId="1D0EADA3" w14:textId="77777777" w:rsidR="00097B3D" w:rsidRDefault="00097B3D">
      <w:pPr>
        <w:rPr>
          <w:rFonts w:hint="eastAsia"/>
        </w:rPr>
      </w:pPr>
    </w:p>
    <w:p w14:paraId="34CDBF86" w14:textId="77777777" w:rsidR="00097B3D" w:rsidRDefault="00097B3D">
      <w:pPr>
        <w:rPr>
          <w:rFonts w:hint="eastAsia"/>
        </w:rPr>
      </w:pPr>
      <w:r>
        <w:rPr>
          <w:rFonts w:hint="eastAsia"/>
        </w:rPr>
        <w:t xml:space="preserve"> </w:t>
      </w:r>
    </w:p>
    <w:p w14:paraId="34EAF925" w14:textId="77777777" w:rsidR="00097B3D" w:rsidRDefault="00097B3D">
      <w:pPr>
        <w:rPr>
          <w:rFonts w:hint="eastAsia"/>
        </w:rPr>
      </w:pPr>
      <w:r>
        <w:rPr>
          <w:rFonts w:hint="eastAsia"/>
        </w:rPr>
        <w:t>什么是拼音？</w:t>
      </w:r>
    </w:p>
    <w:p w14:paraId="79954822" w14:textId="77777777" w:rsidR="00097B3D" w:rsidRDefault="00097B3D">
      <w:pPr>
        <w:rPr>
          <w:rFonts w:hint="eastAsia"/>
        </w:rPr>
      </w:pPr>
      <w:r>
        <w:rPr>
          <w:rFonts w:hint="eastAsia"/>
        </w:rPr>
        <w:t>拼音，全称“汉语拼音”，是中华人民共和国的法定汉字注音系统。它采用拉丁字母来标注汉字的读音，便于非母语者学习和记忆。对于儿童来说，拼音也是识字的重要桥梁，它让孩子们能够在还不认识太多汉字的时候，就能够阅读简单的文本。</w:t>
      </w:r>
    </w:p>
    <w:p w14:paraId="06238802" w14:textId="77777777" w:rsidR="00097B3D" w:rsidRDefault="00097B3D">
      <w:pPr>
        <w:rPr>
          <w:rFonts w:hint="eastAsia"/>
        </w:rPr>
      </w:pPr>
    </w:p>
    <w:p w14:paraId="60D3B34E" w14:textId="77777777" w:rsidR="00097B3D" w:rsidRDefault="00097B3D">
      <w:pPr>
        <w:rPr>
          <w:rFonts w:hint="eastAsia"/>
        </w:rPr>
      </w:pPr>
      <w:r>
        <w:rPr>
          <w:rFonts w:hint="eastAsia"/>
        </w:rPr>
        <w:t xml:space="preserve"> </w:t>
      </w:r>
    </w:p>
    <w:p w14:paraId="77312D7F" w14:textId="77777777" w:rsidR="00097B3D" w:rsidRDefault="00097B3D">
      <w:pPr>
        <w:rPr>
          <w:rFonts w:hint="eastAsia"/>
        </w:rPr>
      </w:pPr>
      <w:r>
        <w:rPr>
          <w:rFonts w:hint="eastAsia"/>
        </w:rPr>
        <w:t>书桌的拼音分解</w:t>
      </w:r>
    </w:p>
    <w:p w14:paraId="13EDC397" w14:textId="77777777" w:rsidR="00097B3D" w:rsidRDefault="00097B3D">
      <w:pPr>
        <w:rPr>
          <w:rFonts w:hint="eastAsia"/>
        </w:rPr>
      </w:pPr>
      <w:r>
        <w:rPr>
          <w:rFonts w:hint="eastAsia"/>
        </w:rPr>
        <w:t>“书桌”这个词由两个汉字组成：“书”和“桌”。根据《汉语拼音方案》，这两个字的拼音分别是“shū” 和 “zhuō”。其中，“shū” 的声调符号位于“u”上，而“zhuō”的声调符号则标记在“o”上。这里我们需要注意的是，在汉语拼音里，声调是非常重要的，因为它能够改变一个词的意思。</w:t>
      </w:r>
    </w:p>
    <w:p w14:paraId="617F2860" w14:textId="77777777" w:rsidR="00097B3D" w:rsidRDefault="00097B3D">
      <w:pPr>
        <w:rPr>
          <w:rFonts w:hint="eastAsia"/>
        </w:rPr>
      </w:pPr>
    </w:p>
    <w:p w14:paraId="484D045F" w14:textId="77777777" w:rsidR="00097B3D" w:rsidRDefault="00097B3D">
      <w:pPr>
        <w:rPr>
          <w:rFonts w:hint="eastAsia"/>
        </w:rPr>
      </w:pPr>
      <w:r>
        <w:rPr>
          <w:rFonts w:hint="eastAsia"/>
        </w:rPr>
        <w:t xml:space="preserve"> </w:t>
      </w:r>
    </w:p>
    <w:p w14:paraId="1567F2F5" w14:textId="77777777" w:rsidR="00097B3D" w:rsidRDefault="00097B3D">
      <w:pPr>
        <w:rPr>
          <w:rFonts w:hint="eastAsia"/>
        </w:rPr>
      </w:pPr>
      <w:r>
        <w:rPr>
          <w:rFonts w:hint="eastAsia"/>
        </w:rPr>
        <w:t>声调的重要性</w:t>
      </w:r>
    </w:p>
    <w:p w14:paraId="415BA4CB" w14:textId="77777777" w:rsidR="00097B3D" w:rsidRDefault="00097B3D">
      <w:pPr>
        <w:rPr>
          <w:rFonts w:hint="eastAsia"/>
        </w:rPr>
      </w:pPr>
      <w:r>
        <w:rPr>
          <w:rFonts w:hint="eastAsia"/>
        </w:rPr>
        <w:t>汉语是一种声调语言，意味着不同的声调可以赋予相同的音节以完全不同的含义。普通话中有四个基本声调和一个轻声。每个声调都有其特定的音高变化模式。“书桌”的两个字分别属于第一声（阴平）和第二声（阳平）。具体而言，“shū”的声调是高平调，而“zhuō”则是从中间开始升高的升调。</w:t>
      </w:r>
    </w:p>
    <w:p w14:paraId="3D5487D1" w14:textId="77777777" w:rsidR="00097B3D" w:rsidRDefault="00097B3D">
      <w:pPr>
        <w:rPr>
          <w:rFonts w:hint="eastAsia"/>
        </w:rPr>
      </w:pPr>
    </w:p>
    <w:p w14:paraId="5044D303" w14:textId="77777777" w:rsidR="00097B3D" w:rsidRDefault="00097B3D">
      <w:pPr>
        <w:rPr>
          <w:rFonts w:hint="eastAsia"/>
        </w:rPr>
      </w:pPr>
      <w:r>
        <w:rPr>
          <w:rFonts w:hint="eastAsia"/>
        </w:rPr>
        <w:t xml:space="preserve"> </w:t>
      </w:r>
    </w:p>
    <w:p w14:paraId="2D9626AF" w14:textId="77777777" w:rsidR="00097B3D" w:rsidRDefault="00097B3D">
      <w:pPr>
        <w:rPr>
          <w:rFonts w:hint="eastAsia"/>
        </w:rPr>
      </w:pPr>
      <w:r>
        <w:rPr>
          <w:rFonts w:hint="eastAsia"/>
        </w:rPr>
        <w:t>如何正确书写声调</w:t>
      </w:r>
    </w:p>
    <w:p w14:paraId="40639B99" w14:textId="77777777" w:rsidR="00097B3D" w:rsidRDefault="00097B3D">
      <w:pPr>
        <w:rPr>
          <w:rFonts w:hint="eastAsia"/>
        </w:rPr>
      </w:pPr>
      <w:r>
        <w:rPr>
          <w:rFonts w:hint="eastAsia"/>
        </w:rPr>
        <w:t>在书写拼音时，准确地标记声调非常重要。如果要手写拼音，通常会按照声调符号的标准写法来标示；而在电子文档或网页上，则可以通过插入特殊字符或者使用Unicode编码来添加声调符号。例如，“书”的拼音完整地写作“shū”，而“桌”的拼音为“zhuō”。一些输入法也支持直接通过按键组合快速输入带声调的拼音。</w:t>
      </w:r>
    </w:p>
    <w:p w14:paraId="04976FE9" w14:textId="77777777" w:rsidR="00097B3D" w:rsidRDefault="00097B3D">
      <w:pPr>
        <w:rPr>
          <w:rFonts w:hint="eastAsia"/>
        </w:rPr>
      </w:pPr>
    </w:p>
    <w:p w14:paraId="42F3633B" w14:textId="77777777" w:rsidR="00097B3D" w:rsidRDefault="00097B3D">
      <w:pPr>
        <w:rPr>
          <w:rFonts w:hint="eastAsia"/>
        </w:rPr>
      </w:pPr>
      <w:r>
        <w:rPr>
          <w:rFonts w:hint="eastAsia"/>
        </w:rPr>
        <w:t xml:space="preserve"> </w:t>
      </w:r>
    </w:p>
    <w:p w14:paraId="48575823" w14:textId="77777777" w:rsidR="00097B3D" w:rsidRDefault="00097B3D">
      <w:pPr>
        <w:rPr>
          <w:rFonts w:hint="eastAsia"/>
        </w:rPr>
      </w:pPr>
      <w:r>
        <w:rPr>
          <w:rFonts w:hint="eastAsia"/>
        </w:rPr>
        <w:t>拼音与汉字教学</w:t>
      </w:r>
    </w:p>
    <w:p w14:paraId="201D1EE6" w14:textId="77777777" w:rsidR="00097B3D" w:rsidRDefault="00097B3D">
      <w:pPr>
        <w:rPr>
          <w:rFonts w:hint="eastAsia"/>
        </w:rPr>
      </w:pPr>
      <w:r>
        <w:rPr>
          <w:rFonts w:hint="eastAsia"/>
        </w:rPr>
        <w:t>在汉字的教学过程中，拼音扮演着不可或缺的角色。无论是对外汉语教学还是国内小学教育，拼音都是学生掌握汉字读音的关键。教师们经常利用卡片、游戏等多种方式教授拼音，确保学生们能够准确无误地朗读书写出来的每一个字。随着信息技术的发展，越来越多的多媒体资源被应用于拼音教学，使得学习过程更加生动有趣。</w:t>
      </w:r>
    </w:p>
    <w:p w14:paraId="133655D9" w14:textId="77777777" w:rsidR="00097B3D" w:rsidRDefault="00097B3D">
      <w:pPr>
        <w:rPr>
          <w:rFonts w:hint="eastAsia"/>
        </w:rPr>
      </w:pPr>
    </w:p>
    <w:p w14:paraId="51507A10" w14:textId="77777777" w:rsidR="00097B3D" w:rsidRDefault="00097B3D">
      <w:pPr>
        <w:rPr>
          <w:rFonts w:hint="eastAsia"/>
        </w:rPr>
      </w:pPr>
      <w:r>
        <w:rPr>
          <w:rFonts w:hint="eastAsia"/>
        </w:rPr>
        <w:t xml:space="preserve"> </w:t>
      </w:r>
    </w:p>
    <w:p w14:paraId="7F19F97F" w14:textId="77777777" w:rsidR="00097B3D" w:rsidRDefault="00097B3D">
      <w:pPr>
        <w:rPr>
          <w:rFonts w:hint="eastAsia"/>
        </w:rPr>
      </w:pPr>
      <w:r>
        <w:rPr>
          <w:rFonts w:hint="eastAsia"/>
        </w:rPr>
        <w:t>最后的总结</w:t>
      </w:r>
    </w:p>
    <w:p w14:paraId="73B0C099" w14:textId="77777777" w:rsidR="00097B3D" w:rsidRDefault="00097B3D">
      <w:pPr>
        <w:rPr>
          <w:rFonts w:hint="eastAsia"/>
        </w:rPr>
      </w:pPr>
      <w:r>
        <w:rPr>
          <w:rFonts w:hint="eastAsia"/>
        </w:rPr>
        <w:t>“书桌”的拼音是“shū zhuō”，其中包含了一组清晰明确的声调标识。了解并掌握正确的拼音和声调规则，不仅有助于提高个人的语言表达能力，而且对于促进跨文化交流也有着积极的意义。无论是在学校还是日常生活中，正确使用拼音都能够让我们更好地理解彼此，共同构建和谐的语言环境。</w:t>
      </w:r>
    </w:p>
    <w:p w14:paraId="5D210A0B" w14:textId="77777777" w:rsidR="00097B3D" w:rsidRDefault="00097B3D">
      <w:pPr>
        <w:rPr>
          <w:rFonts w:hint="eastAsia"/>
        </w:rPr>
      </w:pPr>
    </w:p>
    <w:p w14:paraId="2EBE3453" w14:textId="77777777" w:rsidR="00097B3D" w:rsidRDefault="00097B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C68C83" w14:textId="103079D2" w:rsidR="00A82DA0" w:rsidRDefault="00A82DA0"/>
    <w:sectPr w:rsidR="00A82D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DA0"/>
    <w:rsid w:val="00097B3D"/>
    <w:rsid w:val="00A82DA0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DA0351-F86B-4195-BDE6-FF225B0DE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2D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2D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2D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2D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2D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2D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2D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2D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2D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2D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2D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2D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2D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2D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2D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2D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2D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2D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2D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2D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2D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2D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2D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2D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2D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2D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2D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2D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2D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876</Characters>
  <Application>Microsoft Office Word</Application>
  <DocSecurity>0</DocSecurity>
  <Lines>7</Lines>
  <Paragraphs>2</Paragraphs>
  <ScaleCrop>false</ScaleCrop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2025-04-30T05:52:00Z</dcterms:created>
  <dcterms:modified xsi:type="dcterms:W3CDTF">2025-04-30T05:52:00Z</dcterms:modified>
</cp:coreProperties>
</file>