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C2945" w14:textId="77777777" w:rsidR="00802C3B" w:rsidRDefault="00802C3B">
      <w:pPr>
        <w:rPr>
          <w:rFonts w:hint="eastAsia"/>
        </w:rPr>
      </w:pPr>
      <w:r>
        <w:rPr>
          <w:rFonts w:hint="eastAsia"/>
        </w:rPr>
        <w:t>七个的拼音怎么写的拼</w:t>
      </w:r>
    </w:p>
    <w:p w14:paraId="65C6C92B" w14:textId="77777777" w:rsidR="00802C3B" w:rsidRDefault="00802C3B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在汉语拼音系统中，每一个汉字都有其对应的发音表示方法，即拼音。对于“七个”这两个字而言，它们的拼音书写分别是：“七”的拼音是 qī，“个”的拼音是 gè。当我们将这两个字结合在一起时，就形成了一个完整的表达，读作 qī gè。</w:t>
      </w:r>
    </w:p>
    <w:p w14:paraId="7641D0E8" w14:textId="77777777" w:rsidR="00802C3B" w:rsidRDefault="00802C3B">
      <w:pPr>
        <w:rPr>
          <w:rFonts w:hint="eastAsia"/>
        </w:rPr>
      </w:pPr>
    </w:p>
    <w:p w14:paraId="339721BE" w14:textId="77777777" w:rsidR="00802C3B" w:rsidRDefault="0080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01A1B" w14:textId="77777777" w:rsidR="00802C3B" w:rsidRDefault="00802C3B">
      <w:pPr>
        <w:rPr>
          <w:rFonts w:hint="eastAsia"/>
        </w:rPr>
      </w:pPr>
      <w:r>
        <w:rPr>
          <w:rFonts w:hint="eastAsia"/>
        </w:rPr>
        <w:t>汉语拼音的作用</w:t>
      </w:r>
    </w:p>
    <w:p w14:paraId="7A36D625" w14:textId="77777777" w:rsidR="00802C3B" w:rsidRDefault="00802C3B">
      <w:pPr>
        <w:rPr>
          <w:rFonts w:hint="eastAsia"/>
        </w:rPr>
      </w:pPr>
      <w:r>
        <w:rPr>
          <w:rFonts w:hint="eastAsia"/>
        </w:rPr>
        <w:t>汉语拼音是一个辅助工具，它帮助人们学习和使用汉字。它不仅用于教育领域，在小学阶段教授孩子们正确发音，还被广泛应用于地名、人名的罗马化，以及中文信息处理如输入法等方面。通过掌握正确的拼音，人们可以更好地理解语言的声调变化，这对于准确传达意思至关重要，因为不同的声调可能会改变单词的意义。</w:t>
      </w:r>
    </w:p>
    <w:p w14:paraId="4C597312" w14:textId="77777777" w:rsidR="00802C3B" w:rsidRDefault="00802C3B">
      <w:pPr>
        <w:rPr>
          <w:rFonts w:hint="eastAsia"/>
        </w:rPr>
      </w:pPr>
    </w:p>
    <w:p w14:paraId="07D69FF9" w14:textId="77777777" w:rsidR="00802C3B" w:rsidRDefault="0080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578A" w14:textId="77777777" w:rsidR="00802C3B" w:rsidRDefault="00802C3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FF04D66" w14:textId="77777777" w:rsidR="00802C3B" w:rsidRDefault="00802C3B">
      <w:pPr>
        <w:rPr>
          <w:rFonts w:hint="eastAsia"/>
        </w:rPr>
      </w:pPr>
      <w:r>
        <w:rPr>
          <w:rFonts w:hint="eastAsia"/>
        </w:rPr>
        <w:t>汉语拼音由声母和韵母组成。“七”的声母是 q，韵母是 i；而“个”的声母是 g，韵母是 e。在普通话中，声母是音节开头辅音部分，韵母则是跟在声母之后的部分，它可以是一个单独的元音或多个元音加上可能有的尾辅音。每个音节还有一个声调符号来表示该音节的声调。</w:t>
      </w:r>
    </w:p>
    <w:p w14:paraId="763D1535" w14:textId="77777777" w:rsidR="00802C3B" w:rsidRDefault="00802C3B">
      <w:pPr>
        <w:rPr>
          <w:rFonts w:hint="eastAsia"/>
        </w:rPr>
      </w:pPr>
    </w:p>
    <w:p w14:paraId="24B49E52" w14:textId="77777777" w:rsidR="00802C3B" w:rsidRDefault="0080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B5AE9" w14:textId="77777777" w:rsidR="00802C3B" w:rsidRDefault="00802C3B">
      <w:pPr>
        <w:rPr>
          <w:rFonts w:hint="eastAsia"/>
        </w:rPr>
      </w:pPr>
      <w:r>
        <w:rPr>
          <w:rFonts w:hint="eastAsia"/>
        </w:rPr>
        <w:t>拼音的声调</w:t>
      </w:r>
    </w:p>
    <w:p w14:paraId="7CD60C83" w14:textId="77777777" w:rsidR="00802C3B" w:rsidRDefault="00802C3B">
      <w:pPr>
        <w:rPr>
          <w:rFonts w:hint="eastAsia"/>
        </w:rPr>
      </w:pPr>
      <w:r>
        <w:rPr>
          <w:rFonts w:hint="eastAsia"/>
        </w:rPr>
        <w:t>声调是汉语发音的一个重要特征，普通话中有四个基本声调和一个轻声。以“七”为例，它的声调是第四声，表示为 qī，这个声调的特点是从高降到低。而“个”同样也是第四声，所以写成 gè。声调的变化能够改变词语的意思，因此准确地标记和发音声调对于学习者来说非常重要。</w:t>
      </w:r>
    </w:p>
    <w:p w14:paraId="4961CE53" w14:textId="77777777" w:rsidR="00802C3B" w:rsidRDefault="00802C3B">
      <w:pPr>
        <w:rPr>
          <w:rFonts w:hint="eastAsia"/>
        </w:rPr>
      </w:pPr>
    </w:p>
    <w:p w14:paraId="3A91B401" w14:textId="77777777" w:rsidR="00802C3B" w:rsidRDefault="0080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C5620" w14:textId="77777777" w:rsidR="00802C3B" w:rsidRDefault="00802C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3016EE7" w14:textId="77777777" w:rsidR="00802C3B" w:rsidRDefault="00802C3B">
      <w:pPr>
        <w:rPr>
          <w:rFonts w:hint="eastAsia"/>
        </w:rPr>
      </w:pPr>
      <w:r>
        <w:rPr>
          <w:rFonts w:hint="eastAsia"/>
        </w:rPr>
        <w:t>尽管拼音可以帮助我们读出汉字的发音，但它并不是汉字本身。汉字是一种表意文字，具有丰富的形态和结构，而拼音只是用来标注这些字符如何发音的一种方式。了解这一点有助于区分两种系统的不同用途：汉字用于书写意义，而拼音则主要用于教学和发音指导。</w:t>
      </w:r>
    </w:p>
    <w:p w14:paraId="7FA1A89A" w14:textId="77777777" w:rsidR="00802C3B" w:rsidRDefault="00802C3B">
      <w:pPr>
        <w:rPr>
          <w:rFonts w:hint="eastAsia"/>
        </w:rPr>
      </w:pPr>
    </w:p>
    <w:p w14:paraId="3746248F" w14:textId="77777777" w:rsidR="00802C3B" w:rsidRDefault="0080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F472A" w14:textId="77777777" w:rsidR="00802C3B" w:rsidRDefault="00802C3B">
      <w:pPr>
        <w:rPr>
          <w:rFonts w:hint="eastAsia"/>
        </w:rPr>
      </w:pPr>
      <w:r>
        <w:rPr>
          <w:rFonts w:hint="eastAsia"/>
        </w:rPr>
        <w:t>最后的总结</w:t>
      </w:r>
    </w:p>
    <w:p w14:paraId="65FB2626" w14:textId="77777777" w:rsidR="00802C3B" w:rsidRDefault="00802C3B">
      <w:pPr>
        <w:rPr>
          <w:rFonts w:hint="eastAsia"/>
        </w:rPr>
      </w:pPr>
      <w:r>
        <w:rPr>
          <w:rFonts w:hint="eastAsia"/>
        </w:rPr>
        <w:t>“七个”的拼音写作 qī gè。学习正确的拼音不仅能帮助我们更精确地发音，还能增进对汉语的理解。随着汉语在全球范围内的影响力日益增长，掌握汉语拼音已经成为许多人学习这门语言的重要一步。无论是对于母语使用者还是外语学习者来说，正确使用汉语拼音都是提高语言能力的有效途径。</w:t>
      </w:r>
    </w:p>
    <w:p w14:paraId="098EF76F" w14:textId="77777777" w:rsidR="00802C3B" w:rsidRDefault="00802C3B">
      <w:pPr>
        <w:rPr>
          <w:rFonts w:hint="eastAsia"/>
        </w:rPr>
      </w:pPr>
    </w:p>
    <w:p w14:paraId="28230217" w14:textId="77777777" w:rsidR="00802C3B" w:rsidRDefault="00802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26CB4" w14:textId="4CB71EBC" w:rsidR="00065FD7" w:rsidRDefault="00065FD7"/>
    <w:sectPr w:rsidR="0006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D7"/>
    <w:rsid w:val="00065FD7"/>
    <w:rsid w:val="002345DC"/>
    <w:rsid w:val="008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9A88B-07BE-462E-9C8F-C1298B79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