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8CD7B" w14:textId="77777777" w:rsidR="00D77DAC" w:rsidRDefault="00D77DAC">
      <w:pPr>
        <w:rPr>
          <w:rFonts w:hint="eastAsia"/>
        </w:rPr>
      </w:pPr>
      <w:r>
        <w:rPr>
          <w:rFonts w:hint="eastAsia"/>
        </w:rPr>
        <w:t>语的发音与的拼音的关系</w:t>
      </w:r>
    </w:p>
    <w:p w14:paraId="741C24A5" w14:textId="77777777" w:rsidR="00D77DAC" w:rsidRDefault="00D77DAC">
      <w:pPr>
        <w:rPr>
          <w:rFonts w:hint="eastAsia"/>
        </w:rPr>
      </w:pPr>
      <w:r>
        <w:rPr>
          <w:rFonts w:hint="eastAsia"/>
        </w:rPr>
        <w:t>汉语作为世界上最古老的语言之一，拥有着独特的语音系统。拼音是现代汉语中用来标注汉字读音的一种工具，它在教育、传播以及国际交流中扮演了重要的角色。拼音的引入简化了汉字学习过程，并且为非母语者提供了一种更加直观的方式来掌握汉语发音。</w:t>
      </w:r>
    </w:p>
    <w:p w14:paraId="5BC7AD5D" w14:textId="77777777" w:rsidR="00D77DAC" w:rsidRDefault="00D77DAC">
      <w:pPr>
        <w:rPr>
          <w:rFonts w:hint="eastAsia"/>
        </w:rPr>
      </w:pPr>
    </w:p>
    <w:p w14:paraId="7FCA7107" w14:textId="77777777" w:rsidR="00D77DAC" w:rsidRDefault="00D77D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73B88" w14:textId="77777777" w:rsidR="00D77DAC" w:rsidRDefault="00D77DAC">
      <w:pPr>
        <w:rPr>
          <w:rFonts w:hint="eastAsia"/>
        </w:rPr>
      </w:pPr>
      <w:r>
        <w:rPr>
          <w:rFonts w:hint="eastAsia"/>
        </w:rPr>
        <w:t>拼音的历史背景</w:t>
      </w:r>
    </w:p>
    <w:p w14:paraId="27857918" w14:textId="77777777" w:rsidR="00D77DAC" w:rsidRDefault="00D77DAC">
      <w:pPr>
        <w:rPr>
          <w:rFonts w:hint="eastAsia"/>
        </w:rPr>
      </w:pPr>
      <w:r>
        <w:rPr>
          <w:rFonts w:hint="eastAsia"/>
        </w:rPr>
        <w:t>汉语拼音方案是在20世纪50年代由中国政府正式推行的，其目的是为了提高国民的识字率和统一汉语言文字的书写形式。在此之前，中国曾使用过多种不同的罗马化系统，如威妥玛拼音（Wade-Giles）和邮政式拼法（Postal Romanization），但这些系统存在不一致性和复杂性的问题。汉语拼音则基于拉丁字母设计，不仅适用于中文教学，也方便了计算机输入法等技术的发展。</w:t>
      </w:r>
    </w:p>
    <w:p w14:paraId="374E8B78" w14:textId="77777777" w:rsidR="00D77DAC" w:rsidRDefault="00D77DAC">
      <w:pPr>
        <w:rPr>
          <w:rFonts w:hint="eastAsia"/>
        </w:rPr>
      </w:pPr>
    </w:p>
    <w:p w14:paraId="28CB65E4" w14:textId="77777777" w:rsidR="00D77DAC" w:rsidRDefault="00D77D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B7629" w14:textId="77777777" w:rsidR="00D77DAC" w:rsidRDefault="00D77DAC">
      <w:pPr>
        <w:rPr>
          <w:rFonts w:hint="eastAsia"/>
        </w:rPr>
      </w:pPr>
      <w:r>
        <w:rPr>
          <w:rFonts w:hint="eastAsia"/>
        </w:rPr>
        <w:t>拼音的基本构成</w:t>
      </w:r>
    </w:p>
    <w:p w14:paraId="4B9AA3C9" w14:textId="77777777" w:rsidR="00D77DAC" w:rsidRDefault="00D77DAC">
      <w:pPr>
        <w:rPr>
          <w:rFonts w:hint="eastAsia"/>
        </w:rPr>
      </w:pPr>
      <w:r>
        <w:rPr>
          <w:rFonts w:hint="eastAsia"/>
        </w:rPr>
        <w:t>汉语拼音由声母、韵母和声调三部分组成。声母是指一个音节开头的辅音或辅音组合；韵母则是指音节中除了声母之外的部分，通常包含元音或者以元音为主的音素组合；而声调则是汉语特有的音高变化模式，它能够改变单词的意义。例如，“mā”、“má”、“mǎ”、“mà”四个词虽然都是“ma”的发音，但由于声调不同，它们分别表示“妈”（母亲）、“麻”（麻木）、“马”（动物）和“骂”（责备）。</w:t>
      </w:r>
    </w:p>
    <w:p w14:paraId="01829842" w14:textId="77777777" w:rsidR="00D77DAC" w:rsidRDefault="00D77DAC">
      <w:pPr>
        <w:rPr>
          <w:rFonts w:hint="eastAsia"/>
        </w:rPr>
      </w:pPr>
    </w:p>
    <w:p w14:paraId="4D5C13E0" w14:textId="77777777" w:rsidR="00D77DAC" w:rsidRDefault="00D77D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0807F" w14:textId="77777777" w:rsidR="00D77DAC" w:rsidRDefault="00D77DAC">
      <w:pPr>
        <w:rPr>
          <w:rFonts w:hint="eastAsia"/>
        </w:rPr>
      </w:pPr>
      <w:r>
        <w:rPr>
          <w:rFonts w:hint="eastAsia"/>
        </w:rPr>
        <w:t>拼音与实际发音之间的差异</w:t>
      </w:r>
    </w:p>
    <w:p w14:paraId="195EB007" w14:textId="77777777" w:rsidR="00D77DAC" w:rsidRDefault="00D77DAC">
      <w:pPr>
        <w:rPr>
          <w:rFonts w:hint="eastAsia"/>
        </w:rPr>
      </w:pPr>
      <w:r>
        <w:rPr>
          <w:rFonts w:hint="eastAsia"/>
        </w:rPr>
        <w:t>尽管拼音提供了相对准确的汉字发音指南，但在某些情况下，拼音符号所代表的声音可能与实际发音有所出入。这主要是因为汉语方言众多，各地发音习惯不尽相同。一些拼音符号在不同的上下文中可能会有细微的变化。比如，“zhi”、“chi”、“shi”等特殊的整体认读音节，在发音时并不完全遵循常规的拼音规则，而是更接近于卷舌音。轻声作为一种特殊的语音现象，在汉语口语中非常普遍，但在拼音中却往往被省略。</w:t>
      </w:r>
    </w:p>
    <w:p w14:paraId="1DBA7725" w14:textId="77777777" w:rsidR="00D77DAC" w:rsidRDefault="00D77DAC">
      <w:pPr>
        <w:rPr>
          <w:rFonts w:hint="eastAsia"/>
        </w:rPr>
      </w:pPr>
    </w:p>
    <w:p w14:paraId="728BA3EB" w14:textId="77777777" w:rsidR="00D77DAC" w:rsidRDefault="00D77D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47E39" w14:textId="77777777" w:rsidR="00D77DAC" w:rsidRDefault="00D77DAC">
      <w:pPr>
        <w:rPr>
          <w:rFonts w:hint="eastAsia"/>
        </w:rPr>
      </w:pPr>
      <w:r>
        <w:rPr>
          <w:rFonts w:hint="eastAsia"/>
        </w:rPr>
        <w:t>拼音对汉语学习的重要性</w:t>
      </w:r>
    </w:p>
    <w:p w14:paraId="22C839A4" w14:textId="77777777" w:rsidR="00D77DAC" w:rsidRDefault="00D77DAC">
      <w:pPr>
        <w:rPr>
          <w:rFonts w:hint="eastAsia"/>
        </w:rPr>
      </w:pPr>
      <w:r>
        <w:rPr>
          <w:rFonts w:hint="eastAsia"/>
        </w:rPr>
        <w:t>对于初学者来说，拼音就像是打开汉语大门的一把钥匙。通过拼音，学习者可以快速地学会正确发音，从而建立起良好的口语基础。同时，拼音也为汉字的学习提供了一个桥梁，帮助学习者更好地记忆和理解每个字的发音特点。然而，值得注意的是，随着汉语水平的提高，过度依赖拼音反而可能导致对汉字本身的认识不足。因此，在掌握了基本的拼音技能之后，逐步过渡到直接从汉字读音，才是更为理想的汉语学习路径。</w:t>
      </w:r>
    </w:p>
    <w:p w14:paraId="2AE2FA70" w14:textId="77777777" w:rsidR="00D77DAC" w:rsidRDefault="00D77DAC">
      <w:pPr>
        <w:rPr>
          <w:rFonts w:hint="eastAsia"/>
        </w:rPr>
      </w:pPr>
    </w:p>
    <w:p w14:paraId="1CA59427" w14:textId="77777777" w:rsidR="00D77DAC" w:rsidRDefault="00D77D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622AD" w14:textId="77777777" w:rsidR="00D77DAC" w:rsidRDefault="00D77DAC">
      <w:pPr>
        <w:rPr>
          <w:rFonts w:hint="eastAsia"/>
        </w:rPr>
      </w:pPr>
      <w:r>
        <w:rPr>
          <w:rFonts w:hint="eastAsia"/>
        </w:rPr>
        <w:t>最后的总结</w:t>
      </w:r>
    </w:p>
    <w:p w14:paraId="3D776F1C" w14:textId="77777777" w:rsidR="00D77DAC" w:rsidRDefault="00D77DAC">
      <w:pPr>
        <w:rPr>
          <w:rFonts w:hint="eastAsia"/>
        </w:rPr>
      </w:pPr>
      <w:r>
        <w:rPr>
          <w:rFonts w:hint="eastAsia"/>
        </w:rPr>
        <w:t>汉语拼音不仅是汉语学习者的得力助手，也是中国文化对外交流的重要媒介。它既保留了汉语的独特魅力，又适应了现代社会的需求。了解拼音与实际发音之间的关系，有助于我们更深入地认识汉语这一博大精深的语言体系，同时也为汉语教学和国际汉语推广提供了宝贵的资源。</w:t>
      </w:r>
    </w:p>
    <w:p w14:paraId="3697E098" w14:textId="77777777" w:rsidR="00D77DAC" w:rsidRDefault="00D77DAC">
      <w:pPr>
        <w:rPr>
          <w:rFonts w:hint="eastAsia"/>
        </w:rPr>
      </w:pPr>
    </w:p>
    <w:p w14:paraId="5C4C47BA" w14:textId="77777777" w:rsidR="00D77DAC" w:rsidRDefault="00D77D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EF4FE0" w14:textId="7B8FF238" w:rsidR="004E7314" w:rsidRDefault="004E7314"/>
    <w:sectPr w:rsidR="004E7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314"/>
    <w:rsid w:val="004E7314"/>
    <w:rsid w:val="005E26B1"/>
    <w:rsid w:val="00D7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55E285-9808-4026-B3E0-BC99AEDB9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3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3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3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3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3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3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3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3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3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3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3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3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3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3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3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3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3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3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3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3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3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3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3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3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3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3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