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B369" w14:textId="77777777" w:rsidR="001657C7" w:rsidRDefault="001657C7">
      <w:pPr>
        <w:rPr>
          <w:rFonts w:hint="eastAsia"/>
        </w:rPr>
      </w:pPr>
    </w:p>
    <w:p w14:paraId="62BB5C2C" w14:textId="77777777" w:rsidR="001657C7" w:rsidRDefault="001657C7">
      <w:pPr>
        <w:rPr>
          <w:rFonts w:hint="eastAsia"/>
        </w:rPr>
      </w:pPr>
      <w:r>
        <w:rPr>
          <w:rFonts w:hint="eastAsia"/>
        </w:rPr>
        <w:t>竹子的拼音声调怎么写</w:t>
      </w:r>
    </w:p>
    <w:p w14:paraId="54A17B6F" w14:textId="77777777" w:rsidR="001657C7" w:rsidRDefault="001657C7">
      <w:pPr>
        <w:rPr>
          <w:rFonts w:hint="eastAsia"/>
        </w:rPr>
      </w:pPr>
      <w:r>
        <w:rPr>
          <w:rFonts w:hint="eastAsia"/>
        </w:rPr>
        <w:t>竹子，在汉语中的拼音为“zhú zi”。其中，“竹”的拼音是“zhú”，而“子”在这里则读作轻声，不带声调符号。在学习汉语的过程中，掌握汉字及其组合的正确发音是非常重要的一步。本篇文章将详细介绍“竹子”的拼音声调，并探讨其背后的文化含义和实际应用。</w:t>
      </w:r>
    </w:p>
    <w:p w14:paraId="43BB8816" w14:textId="77777777" w:rsidR="001657C7" w:rsidRDefault="001657C7">
      <w:pPr>
        <w:rPr>
          <w:rFonts w:hint="eastAsia"/>
        </w:rPr>
      </w:pPr>
    </w:p>
    <w:p w14:paraId="6FAC705C" w14:textId="77777777" w:rsidR="001657C7" w:rsidRDefault="00165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B31C1" w14:textId="77777777" w:rsidR="001657C7" w:rsidRDefault="001657C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B04490B" w14:textId="77777777" w:rsidR="001657C7" w:rsidRDefault="001657C7">
      <w:pPr>
        <w:rPr>
          <w:rFonts w:hint="eastAsia"/>
        </w:rPr>
      </w:pPr>
      <w:r>
        <w:rPr>
          <w:rFonts w:hint="eastAsia"/>
        </w:rPr>
        <w:t>汉语拼音是一种使用拉丁字母来表示汉语普通话发音的系统。它由中华人民共和国政府于1958年正式公布，并广泛应用于教育、出版等领域。汉语拼音中共有四个基本声调和一个轻声，分别用符号“ˉ”（第一声）、“ˊ”（第二声）、“ˇ”（第三声）和“ˋ”（第四声）表示。了解这些基础知识有助于更好地理解和记忆像“竹子”这样的词汇的准确发音。</w:t>
      </w:r>
    </w:p>
    <w:p w14:paraId="40DA7178" w14:textId="77777777" w:rsidR="001657C7" w:rsidRDefault="001657C7">
      <w:pPr>
        <w:rPr>
          <w:rFonts w:hint="eastAsia"/>
        </w:rPr>
      </w:pPr>
    </w:p>
    <w:p w14:paraId="0680094A" w14:textId="77777777" w:rsidR="001657C7" w:rsidRDefault="00165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44FC" w14:textId="77777777" w:rsidR="001657C7" w:rsidRDefault="001657C7">
      <w:pPr>
        <w:rPr>
          <w:rFonts w:hint="eastAsia"/>
        </w:rPr>
      </w:pPr>
      <w:r>
        <w:rPr>
          <w:rFonts w:hint="eastAsia"/>
        </w:rPr>
        <w:t>竹子的拼音详解</w:t>
      </w:r>
    </w:p>
    <w:p w14:paraId="37F5D461" w14:textId="77777777" w:rsidR="001657C7" w:rsidRDefault="001657C7">
      <w:pPr>
        <w:rPr>
          <w:rFonts w:hint="eastAsia"/>
        </w:rPr>
      </w:pPr>
      <w:r>
        <w:rPr>
          <w:rFonts w:hint="eastAsia"/>
        </w:rPr>
        <w:t>具体到“竹子”一词，“竹”的拼音“zhú”属于第二声，发音时声音从低到高，给人一种上升的感觉。这种声调变化不仅赋予了语言音乐性，也是区分意义的重要方式之一。例如，“猪”（zhū，第一声）与“竹”虽然只有一个声调之差，但代表完全不同的事物。“子”作为后缀出现在许多名词中，通常读作轻声，这体现了汉语丰富的语音层次。</w:t>
      </w:r>
    </w:p>
    <w:p w14:paraId="1CEECAF1" w14:textId="77777777" w:rsidR="001657C7" w:rsidRDefault="001657C7">
      <w:pPr>
        <w:rPr>
          <w:rFonts w:hint="eastAsia"/>
        </w:rPr>
      </w:pPr>
    </w:p>
    <w:p w14:paraId="76094735" w14:textId="77777777" w:rsidR="001657C7" w:rsidRDefault="00165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561DB" w14:textId="77777777" w:rsidR="001657C7" w:rsidRDefault="001657C7">
      <w:pPr>
        <w:rPr>
          <w:rFonts w:hint="eastAsia"/>
        </w:rPr>
      </w:pPr>
      <w:r>
        <w:rPr>
          <w:rFonts w:hint="eastAsia"/>
        </w:rPr>
        <w:t>文化背景与应用</w:t>
      </w:r>
    </w:p>
    <w:p w14:paraId="481727F7" w14:textId="77777777" w:rsidR="001657C7" w:rsidRDefault="001657C7">
      <w:pPr>
        <w:rPr>
          <w:rFonts w:hint="eastAsia"/>
        </w:rPr>
      </w:pPr>
      <w:r>
        <w:rPr>
          <w:rFonts w:hint="eastAsia"/>
        </w:rPr>
        <w:t>在中国文化里，竹子象征着坚韧不拔的精神和谦虚的美德。自古以来，文人墨客常以竹喻志，赞美其虽柔却刚的品质。因此，正确地发出“竹子”的拼音，不仅仅是语言学习的一部分，更是对中国传统文化的一种尊重与理解。无论是在日常交流还是专门的学习场合，准确掌握这类词汇的发音都是至关重要的。</w:t>
      </w:r>
    </w:p>
    <w:p w14:paraId="2FAA47D5" w14:textId="77777777" w:rsidR="001657C7" w:rsidRDefault="001657C7">
      <w:pPr>
        <w:rPr>
          <w:rFonts w:hint="eastAsia"/>
        </w:rPr>
      </w:pPr>
    </w:p>
    <w:p w14:paraId="37B4340E" w14:textId="77777777" w:rsidR="001657C7" w:rsidRDefault="001657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E4482" w14:textId="77777777" w:rsidR="001657C7" w:rsidRDefault="001657C7">
      <w:pPr>
        <w:rPr>
          <w:rFonts w:hint="eastAsia"/>
        </w:rPr>
      </w:pPr>
      <w:r>
        <w:rPr>
          <w:rFonts w:hint="eastAsia"/>
        </w:rPr>
        <w:t>最后的总结</w:t>
      </w:r>
    </w:p>
    <w:p w14:paraId="60CF8E27" w14:textId="77777777" w:rsidR="001657C7" w:rsidRDefault="001657C7">
      <w:pPr>
        <w:rPr>
          <w:rFonts w:hint="eastAsia"/>
        </w:rPr>
      </w:pPr>
      <w:r>
        <w:rPr>
          <w:rFonts w:hint="eastAsia"/>
        </w:rPr>
        <w:t>通过上述介绍，我们了解到“竹子”的拼音为“zhú zi”，其中“竹”为第二声，而“子”则是轻声。掌握汉语拼音不仅能帮助我们更准确地表达自己，还能加深对中华文化的认识。希望这篇文章能为你提供有价值的参考，激发你对中国语言和文化的兴趣。</w:t>
      </w:r>
    </w:p>
    <w:p w14:paraId="6CAAD15F" w14:textId="77777777" w:rsidR="001657C7" w:rsidRDefault="001657C7">
      <w:pPr>
        <w:rPr>
          <w:rFonts w:hint="eastAsia"/>
        </w:rPr>
      </w:pPr>
    </w:p>
    <w:p w14:paraId="5F80B390" w14:textId="77777777" w:rsidR="001657C7" w:rsidRDefault="00165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E4E84" w14:textId="5C0FA6D9" w:rsidR="002D188F" w:rsidRDefault="002D188F"/>
    <w:sectPr w:rsidR="002D1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F"/>
    <w:rsid w:val="001657C7"/>
    <w:rsid w:val="002D188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FFA5A-AFBE-42D7-A43E-524FDED2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