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491DF" w14:textId="77777777" w:rsidR="007A156B" w:rsidRDefault="007A156B">
      <w:pPr>
        <w:rPr>
          <w:rFonts w:hint="eastAsia"/>
        </w:rPr>
      </w:pPr>
      <w:r>
        <w:rPr>
          <w:rFonts w:hint="eastAsia"/>
        </w:rPr>
        <w:t>炸鸡翅的拼音：zhà jī chì</w:t>
      </w:r>
    </w:p>
    <w:p w14:paraId="20615488" w14:textId="77777777" w:rsidR="007A156B" w:rsidRDefault="007A156B">
      <w:pPr>
        <w:rPr>
          <w:rFonts w:hint="eastAsia"/>
        </w:rPr>
      </w:pPr>
      <w:r>
        <w:rPr>
          <w:rFonts w:hint="eastAsia"/>
        </w:rPr>
        <w:t xml:space="preserve"> </w:t>
      </w:r>
    </w:p>
    <w:p w14:paraId="5420D62F" w14:textId="77777777" w:rsidR="007A156B" w:rsidRDefault="007A156B">
      <w:pPr>
        <w:rPr>
          <w:rFonts w:hint="eastAsia"/>
        </w:rPr>
      </w:pPr>
      <w:r>
        <w:rPr>
          <w:rFonts w:hint="eastAsia"/>
        </w:rPr>
        <w:t>在中国的传统美食中，炸鸡翅（zhà jī chì）占据着不可替代的一席之地。无论是家庭聚会还是朋友小酌，炸鸡翅都常常成为餐桌上受欢迎的选择之一。它的美味不仅仅在于鸡肉本身的鲜嫩多汁，更在于经过油炸后外皮酥脆、色泽金黄的魅力。这道菜看似简单，却蕴含着中华烹饪艺术的精髓。</w:t>
      </w:r>
    </w:p>
    <w:p w14:paraId="5D356397" w14:textId="77777777" w:rsidR="007A156B" w:rsidRDefault="007A156B">
      <w:pPr>
        <w:rPr>
          <w:rFonts w:hint="eastAsia"/>
        </w:rPr>
      </w:pPr>
    </w:p>
    <w:p w14:paraId="32030182" w14:textId="77777777" w:rsidR="007A156B" w:rsidRDefault="007A156B">
      <w:pPr>
        <w:rPr>
          <w:rFonts w:hint="eastAsia"/>
        </w:rPr>
      </w:pPr>
      <w:r>
        <w:rPr>
          <w:rFonts w:hint="eastAsia"/>
        </w:rPr>
        <w:t xml:space="preserve"> </w:t>
      </w:r>
    </w:p>
    <w:p w14:paraId="7C82537C" w14:textId="77777777" w:rsidR="007A156B" w:rsidRDefault="007A156B">
      <w:pPr>
        <w:rPr>
          <w:rFonts w:hint="eastAsia"/>
        </w:rPr>
      </w:pPr>
      <w:r>
        <w:rPr>
          <w:rFonts w:hint="eastAsia"/>
        </w:rPr>
        <w:t>起源与发展</w:t>
      </w:r>
    </w:p>
    <w:p w14:paraId="0A4DCBC3" w14:textId="77777777" w:rsidR="007A156B" w:rsidRDefault="007A156B">
      <w:pPr>
        <w:rPr>
          <w:rFonts w:hint="eastAsia"/>
        </w:rPr>
      </w:pPr>
      <w:r>
        <w:rPr>
          <w:rFonts w:hint="eastAsia"/>
        </w:rPr>
        <w:t xml:space="preserve"> </w:t>
      </w:r>
    </w:p>
    <w:p w14:paraId="1A7CFE36" w14:textId="77777777" w:rsidR="007A156B" w:rsidRDefault="007A156B">
      <w:pPr>
        <w:rPr>
          <w:rFonts w:hint="eastAsia"/>
        </w:rPr>
      </w:pPr>
      <w:r>
        <w:rPr>
          <w:rFonts w:hint="eastAsia"/>
        </w:rPr>
        <w:t>炸鸡翅的历史可以追溯到很久以前，虽然确切的起源时间难以考证，但这种烹饪方式早已融入中国饮食文化之中。在过去，由于资源有限，人们会精心处理每一块食材，确保物尽其用，就连鸡翅这样相对较小的部分也不放过。随着时代的发展和生活水平的提高，炸鸡翅逐渐从家庭厨房走向了大街小巷的小吃摊和餐厅，成为了大众喜爱的小吃之一。</w:t>
      </w:r>
    </w:p>
    <w:p w14:paraId="1DDC9238" w14:textId="77777777" w:rsidR="007A156B" w:rsidRDefault="007A156B">
      <w:pPr>
        <w:rPr>
          <w:rFonts w:hint="eastAsia"/>
        </w:rPr>
      </w:pPr>
    </w:p>
    <w:p w14:paraId="4F31D92E" w14:textId="77777777" w:rsidR="007A156B" w:rsidRDefault="007A156B">
      <w:pPr>
        <w:rPr>
          <w:rFonts w:hint="eastAsia"/>
        </w:rPr>
      </w:pPr>
      <w:r>
        <w:rPr>
          <w:rFonts w:hint="eastAsia"/>
        </w:rPr>
        <w:t xml:space="preserve"> </w:t>
      </w:r>
    </w:p>
    <w:p w14:paraId="41A0DC7B" w14:textId="77777777" w:rsidR="007A156B" w:rsidRDefault="007A156B">
      <w:pPr>
        <w:rPr>
          <w:rFonts w:hint="eastAsia"/>
        </w:rPr>
      </w:pPr>
      <w:r>
        <w:rPr>
          <w:rFonts w:hint="eastAsia"/>
        </w:rPr>
        <w:t>制作工艺</w:t>
      </w:r>
    </w:p>
    <w:p w14:paraId="08B0014D" w14:textId="77777777" w:rsidR="007A156B" w:rsidRDefault="007A156B">
      <w:pPr>
        <w:rPr>
          <w:rFonts w:hint="eastAsia"/>
        </w:rPr>
      </w:pPr>
      <w:r>
        <w:rPr>
          <w:rFonts w:hint="eastAsia"/>
        </w:rPr>
        <w:t xml:space="preserve"> </w:t>
      </w:r>
    </w:p>
    <w:p w14:paraId="7A42FDEC" w14:textId="77777777" w:rsidR="007A156B" w:rsidRDefault="007A156B">
      <w:pPr>
        <w:rPr>
          <w:rFonts w:hint="eastAsia"/>
        </w:rPr>
      </w:pPr>
      <w:r>
        <w:rPr>
          <w:rFonts w:hint="eastAsia"/>
        </w:rPr>
        <w:t>要做出一道完美的炸鸡翅，选材是第一步。新鲜的鸡翅根部饱满，肉质紧实而不失弹性，这样的原料才能保证成品的口感。接下来是对鸡翅进行腌制，通常使用酱油、料酒、生姜等调料来去腥增香，有的还会加入蜂蜜或糖增加甜味，使味道更加丰富。腌制完成后，将鸡翅裹上一层薄薄的面粉或是淀粉，再放入预热好的油锅中炸至金黄。这个过程中火候的控制尤为关键，过大的火力容易导致外表焦糊而内部未熟；火力不足则会使鸡翅吸油过多，影响口感。</w:t>
      </w:r>
    </w:p>
    <w:p w14:paraId="602E9424" w14:textId="77777777" w:rsidR="007A156B" w:rsidRDefault="007A156B">
      <w:pPr>
        <w:rPr>
          <w:rFonts w:hint="eastAsia"/>
        </w:rPr>
      </w:pPr>
    </w:p>
    <w:p w14:paraId="7E13926A" w14:textId="77777777" w:rsidR="007A156B" w:rsidRDefault="007A156B">
      <w:pPr>
        <w:rPr>
          <w:rFonts w:hint="eastAsia"/>
        </w:rPr>
      </w:pPr>
      <w:r>
        <w:rPr>
          <w:rFonts w:hint="eastAsia"/>
        </w:rPr>
        <w:t xml:space="preserve"> </w:t>
      </w:r>
    </w:p>
    <w:p w14:paraId="1A0F6E40" w14:textId="77777777" w:rsidR="007A156B" w:rsidRDefault="007A156B">
      <w:pPr>
        <w:rPr>
          <w:rFonts w:hint="eastAsia"/>
        </w:rPr>
      </w:pPr>
      <w:r>
        <w:rPr>
          <w:rFonts w:hint="eastAsia"/>
        </w:rPr>
        <w:t>地方特色与变化</w:t>
      </w:r>
    </w:p>
    <w:p w14:paraId="2E0C8BAF" w14:textId="77777777" w:rsidR="007A156B" w:rsidRDefault="007A156B">
      <w:pPr>
        <w:rPr>
          <w:rFonts w:hint="eastAsia"/>
        </w:rPr>
      </w:pPr>
      <w:r>
        <w:rPr>
          <w:rFonts w:hint="eastAsia"/>
        </w:rPr>
        <w:t xml:space="preserve"> </w:t>
      </w:r>
    </w:p>
    <w:p w14:paraId="60F847F3" w14:textId="77777777" w:rsidR="007A156B" w:rsidRDefault="007A156B">
      <w:pPr>
        <w:rPr>
          <w:rFonts w:hint="eastAsia"/>
        </w:rPr>
      </w:pPr>
      <w:r>
        <w:rPr>
          <w:rFonts w:hint="eastAsia"/>
        </w:rPr>
        <w:t>全国各地都有自己独特的炸鸡翅做法，比如四川地区喜欢在传统做法基础上添加辣椒和花椒，制成麻辣口味；广东地区可能会采用蜜汁烤的方式，赋予鸡翅甜蜜诱人的风味。还有些地方会根据当地特产调整配料，如加入当地的香料或药材，既增添了地方特色又提升了营养价值。</w:t>
      </w:r>
    </w:p>
    <w:p w14:paraId="385AB62D" w14:textId="77777777" w:rsidR="007A156B" w:rsidRDefault="007A156B">
      <w:pPr>
        <w:rPr>
          <w:rFonts w:hint="eastAsia"/>
        </w:rPr>
      </w:pPr>
    </w:p>
    <w:p w14:paraId="5CF9EE5B" w14:textId="77777777" w:rsidR="007A156B" w:rsidRDefault="007A156B">
      <w:pPr>
        <w:rPr>
          <w:rFonts w:hint="eastAsia"/>
        </w:rPr>
      </w:pPr>
      <w:r>
        <w:rPr>
          <w:rFonts w:hint="eastAsia"/>
        </w:rPr>
        <w:t xml:space="preserve"> </w:t>
      </w:r>
    </w:p>
    <w:p w14:paraId="7B86B7EF" w14:textId="77777777" w:rsidR="007A156B" w:rsidRDefault="007A156B">
      <w:pPr>
        <w:rPr>
          <w:rFonts w:hint="eastAsia"/>
        </w:rPr>
      </w:pPr>
      <w:r>
        <w:rPr>
          <w:rFonts w:hint="eastAsia"/>
        </w:rPr>
        <w:t>健康考量</w:t>
      </w:r>
    </w:p>
    <w:p w14:paraId="378DA4D3" w14:textId="77777777" w:rsidR="007A156B" w:rsidRDefault="007A156B">
      <w:pPr>
        <w:rPr>
          <w:rFonts w:hint="eastAsia"/>
        </w:rPr>
      </w:pPr>
      <w:r>
        <w:rPr>
          <w:rFonts w:hint="eastAsia"/>
        </w:rPr>
        <w:t xml:space="preserve"> </w:t>
      </w:r>
    </w:p>
    <w:p w14:paraId="2DA292C3" w14:textId="77777777" w:rsidR="007A156B" w:rsidRDefault="007A156B">
      <w:pPr>
        <w:rPr>
          <w:rFonts w:hint="eastAsia"/>
        </w:rPr>
      </w:pPr>
      <w:r>
        <w:rPr>
          <w:rFonts w:hint="eastAsia"/>
        </w:rPr>
        <w:t>尽管炸鸡翅深受人们喜爱，但它毕竟属于高热量食品，经常食用可能对身体健康不利。因此，在享受这份美味的同时也要注意适量原则，并尝试更多健康的烹饪方法，例如烘焙或蒸煮，以减少油脂摄入。同时，选择低脂鸡肉部位以及自制调味料也能有效降低健康风险。</w:t>
      </w:r>
    </w:p>
    <w:p w14:paraId="7D11D8D7" w14:textId="77777777" w:rsidR="007A156B" w:rsidRDefault="007A156B">
      <w:pPr>
        <w:rPr>
          <w:rFonts w:hint="eastAsia"/>
        </w:rPr>
      </w:pPr>
    </w:p>
    <w:p w14:paraId="395BEC58" w14:textId="77777777" w:rsidR="007A156B" w:rsidRDefault="007A156B">
      <w:pPr>
        <w:rPr>
          <w:rFonts w:hint="eastAsia"/>
        </w:rPr>
      </w:pPr>
      <w:r>
        <w:rPr>
          <w:rFonts w:hint="eastAsia"/>
        </w:rPr>
        <w:t xml:space="preserve"> </w:t>
      </w:r>
    </w:p>
    <w:p w14:paraId="4B5C8800" w14:textId="77777777" w:rsidR="007A156B" w:rsidRDefault="007A156B">
      <w:pPr>
        <w:rPr>
          <w:rFonts w:hint="eastAsia"/>
        </w:rPr>
      </w:pPr>
      <w:r>
        <w:rPr>
          <w:rFonts w:hint="eastAsia"/>
        </w:rPr>
        <w:t>最后的总结</w:t>
      </w:r>
    </w:p>
    <w:p w14:paraId="4BA98071" w14:textId="77777777" w:rsidR="007A156B" w:rsidRDefault="007A156B">
      <w:pPr>
        <w:rPr>
          <w:rFonts w:hint="eastAsia"/>
        </w:rPr>
      </w:pPr>
      <w:r>
        <w:rPr>
          <w:rFonts w:hint="eastAsia"/>
        </w:rPr>
        <w:t xml:space="preserve"> </w:t>
      </w:r>
    </w:p>
    <w:p w14:paraId="6AB0D6BC" w14:textId="77777777" w:rsidR="007A156B" w:rsidRDefault="007A156B">
      <w:pPr>
        <w:rPr>
          <w:rFonts w:hint="eastAsia"/>
        </w:rPr>
      </w:pPr>
      <w:r>
        <w:rPr>
          <w:rFonts w:hint="eastAsia"/>
        </w:rPr>
        <w:t>炸鸡翅以其独特的魅力征服了无数食客的心胃。它不仅是一道美味佳肴，更是承载着人们对美好生活向往的一种象征。无论是在忙碌工作后的放松时刻，还是与亲朋好友欢聚时的美好回忆，炸鸡翅总是能带来那份熟悉而又特别的味道。希望未来能够有更多创新的做法出现，让这道经典菜肴继续传承下去并不断焕发新的活力。</w:t>
      </w:r>
    </w:p>
    <w:p w14:paraId="0D799B77" w14:textId="77777777" w:rsidR="007A156B" w:rsidRDefault="007A156B">
      <w:pPr>
        <w:rPr>
          <w:rFonts w:hint="eastAsia"/>
        </w:rPr>
      </w:pPr>
    </w:p>
    <w:p w14:paraId="01A90647" w14:textId="77777777" w:rsidR="007A156B" w:rsidRDefault="007A156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C9602A" w14:textId="0D4DEDD0" w:rsidR="00844022" w:rsidRDefault="00844022"/>
    <w:sectPr w:rsidR="008440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022"/>
    <w:rsid w:val="005E26B1"/>
    <w:rsid w:val="007A156B"/>
    <w:rsid w:val="00844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1494C4-DF75-4556-B904-771F71006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440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40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40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440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440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440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440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440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440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440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440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440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440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440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440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440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440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440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440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440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440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440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440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440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440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440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440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440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440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842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2025-04-16T09:01:00Z</dcterms:created>
  <dcterms:modified xsi:type="dcterms:W3CDTF">2025-04-16T09:01:00Z</dcterms:modified>
</cp:coreProperties>
</file>