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828E" w14:textId="77777777" w:rsidR="00BF3D8C" w:rsidRDefault="00BF3D8C">
      <w:pPr>
        <w:rPr>
          <w:rFonts w:hint="eastAsia"/>
        </w:rPr>
      </w:pPr>
      <w:r>
        <w:rPr>
          <w:rFonts w:hint="eastAsia"/>
        </w:rPr>
        <w:t>择的拼音和部首</w:t>
      </w:r>
    </w:p>
    <w:p w14:paraId="69FC43B8" w14:textId="77777777" w:rsidR="00BF3D8C" w:rsidRDefault="00BF3D8C">
      <w:pPr>
        <w:rPr>
          <w:rFonts w:hint="eastAsia"/>
        </w:rPr>
      </w:pPr>
      <w:r>
        <w:rPr>
          <w:rFonts w:hint="eastAsia"/>
        </w:rPr>
        <w:t>汉字“择”是一个多义词，在汉语中有着悠久的历史。它的拼音为“zé”，属于仄声，这在古诗文的韵律安排中有其特定的作用。根据《新华字典》等权威辞书，“择”的部首是提手旁（扌），而这个部首的存在往往意味着该字与手的动作或者用手进行的操作有关。“择”字又蕴含着怎样的意义呢？它背后的文化故事又是怎样的呢？让我们一起深入探索。</w:t>
      </w:r>
    </w:p>
    <w:p w14:paraId="6B575761" w14:textId="77777777" w:rsidR="00BF3D8C" w:rsidRDefault="00BF3D8C">
      <w:pPr>
        <w:rPr>
          <w:rFonts w:hint="eastAsia"/>
        </w:rPr>
      </w:pPr>
    </w:p>
    <w:p w14:paraId="360F1720" w14:textId="77777777" w:rsidR="00BF3D8C" w:rsidRDefault="00BF3D8C">
      <w:pPr>
        <w:rPr>
          <w:rFonts w:hint="eastAsia"/>
        </w:rPr>
      </w:pPr>
      <w:r>
        <w:rPr>
          <w:rFonts w:hint="eastAsia"/>
        </w:rPr>
        <w:t xml:space="preserve"> </w:t>
      </w:r>
    </w:p>
    <w:p w14:paraId="4E72000C" w14:textId="77777777" w:rsidR="00BF3D8C" w:rsidRDefault="00BF3D8C">
      <w:pPr>
        <w:rPr>
          <w:rFonts w:hint="eastAsia"/>
        </w:rPr>
      </w:pPr>
      <w:r>
        <w:rPr>
          <w:rFonts w:hint="eastAsia"/>
        </w:rPr>
        <w:t>“择”的字形演变</w:t>
      </w:r>
    </w:p>
    <w:p w14:paraId="761E914B" w14:textId="77777777" w:rsidR="00BF3D8C" w:rsidRDefault="00BF3D8C">
      <w:pPr>
        <w:rPr>
          <w:rFonts w:hint="eastAsia"/>
        </w:rPr>
      </w:pPr>
      <w:r>
        <w:rPr>
          <w:rFonts w:hint="eastAsia"/>
        </w:rPr>
        <w:t>从甲骨文到现代简化字，“择”的字形经历了一个漫长而丰富的变化过程。早期的“择”字由一个表示手的象形符号和另一个代表选择、挑选含义的符号组成。随着时间的推移，这些元素逐渐演变成了我们今天所见到的带有提手旁的结构。提手旁不仅指明了“择”字可能与手部动作相关，还体现了古人对手动操作重要性的认知，反映了古代社会人们对于通过手工劳动来实现选择这一行为的理解。</w:t>
      </w:r>
    </w:p>
    <w:p w14:paraId="0B12636D" w14:textId="77777777" w:rsidR="00BF3D8C" w:rsidRDefault="00BF3D8C">
      <w:pPr>
        <w:rPr>
          <w:rFonts w:hint="eastAsia"/>
        </w:rPr>
      </w:pPr>
    </w:p>
    <w:p w14:paraId="6575CAB4" w14:textId="77777777" w:rsidR="00BF3D8C" w:rsidRDefault="00BF3D8C">
      <w:pPr>
        <w:rPr>
          <w:rFonts w:hint="eastAsia"/>
        </w:rPr>
      </w:pPr>
      <w:r>
        <w:rPr>
          <w:rFonts w:hint="eastAsia"/>
        </w:rPr>
        <w:t xml:space="preserve"> </w:t>
      </w:r>
    </w:p>
    <w:p w14:paraId="3809C3C5" w14:textId="77777777" w:rsidR="00BF3D8C" w:rsidRDefault="00BF3D8C">
      <w:pPr>
        <w:rPr>
          <w:rFonts w:hint="eastAsia"/>
        </w:rPr>
      </w:pPr>
      <w:r>
        <w:rPr>
          <w:rFonts w:hint="eastAsia"/>
        </w:rPr>
        <w:t>“择”在古代文化中的地位</w:t>
      </w:r>
    </w:p>
    <w:p w14:paraId="4C2823D6" w14:textId="77777777" w:rsidR="00BF3D8C" w:rsidRDefault="00BF3D8C">
      <w:pPr>
        <w:rPr>
          <w:rFonts w:hint="eastAsia"/>
        </w:rPr>
      </w:pPr>
      <w:r>
        <w:rPr>
          <w:rFonts w:hint="eastAsia"/>
        </w:rPr>
        <w:t>在中国古代文化里，“择”不仅仅是一个简单的动词。它常常出现在礼仪、哲学乃至政治领域，代表着一种慎重考虑后作出决定的过程。例如，《论语》中就有提到：“择其善者而从之”，这句话强调了学习他人优点的重要性。同时，在婚姻习俗中，“择婿”也是一个重要的环节，表达了家庭对于未来成员挑选上的重视。由此可见，“择”在中国传统文化中占据着举足轻重的地位。</w:t>
      </w:r>
    </w:p>
    <w:p w14:paraId="3199A9D1" w14:textId="77777777" w:rsidR="00BF3D8C" w:rsidRDefault="00BF3D8C">
      <w:pPr>
        <w:rPr>
          <w:rFonts w:hint="eastAsia"/>
        </w:rPr>
      </w:pPr>
    </w:p>
    <w:p w14:paraId="017012FC" w14:textId="77777777" w:rsidR="00BF3D8C" w:rsidRDefault="00BF3D8C">
      <w:pPr>
        <w:rPr>
          <w:rFonts w:hint="eastAsia"/>
        </w:rPr>
      </w:pPr>
      <w:r>
        <w:rPr>
          <w:rFonts w:hint="eastAsia"/>
        </w:rPr>
        <w:t xml:space="preserve"> </w:t>
      </w:r>
    </w:p>
    <w:p w14:paraId="468312C9" w14:textId="77777777" w:rsidR="00BF3D8C" w:rsidRDefault="00BF3D8C">
      <w:pPr>
        <w:rPr>
          <w:rFonts w:hint="eastAsia"/>
        </w:rPr>
      </w:pPr>
      <w:r>
        <w:rPr>
          <w:rFonts w:hint="eastAsia"/>
        </w:rPr>
        <w:t>“择”字的引申意义</w:t>
      </w:r>
    </w:p>
    <w:p w14:paraId="6751C02C" w14:textId="77777777" w:rsidR="00BF3D8C" w:rsidRDefault="00BF3D8C">
      <w:pPr>
        <w:rPr>
          <w:rFonts w:hint="eastAsia"/>
        </w:rPr>
      </w:pPr>
      <w:r>
        <w:rPr>
          <w:rFonts w:hint="eastAsia"/>
        </w:rPr>
        <w:t>随着时代的发展，“择”的含义也变得更加广泛和深刻。除了基本的选择意思外，它还可以用来形容人或事物之间的优劣比较，如“择优录取”。“择”还象征着一种智慧——即面对众多选项时能够冷静分析并做出最合适判断的能力。这种能力无论是在个人成长还是社会发展过程中都是非常宝贵的品质之一。因此，“择”不仅是对行动最后的总结的描述，更是对决策过程的一种赞美。</w:t>
      </w:r>
    </w:p>
    <w:p w14:paraId="12226D17" w14:textId="77777777" w:rsidR="00BF3D8C" w:rsidRDefault="00BF3D8C">
      <w:pPr>
        <w:rPr>
          <w:rFonts w:hint="eastAsia"/>
        </w:rPr>
      </w:pPr>
    </w:p>
    <w:p w14:paraId="4F92E85A" w14:textId="77777777" w:rsidR="00BF3D8C" w:rsidRDefault="00BF3D8C">
      <w:pPr>
        <w:rPr>
          <w:rFonts w:hint="eastAsia"/>
        </w:rPr>
      </w:pPr>
      <w:r>
        <w:rPr>
          <w:rFonts w:hint="eastAsia"/>
        </w:rPr>
        <w:t xml:space="preserve"> </w:t>
      </w:r>
    </w:p>
    <w:p w14:paraId="66588572" w14:textId="77777777" w:rsidR="00BF3D8C" w:rsidRDefault="00BF3D8C">
      <w:pPr>
        <w:rPr>
          <w:rFonts w:hint="eastAsia"/>
        </w:rPr>
      </w:pPr>
      <w:r>
        <w:rPr>
          <w:rFonts w:hint="eastAsia"/>
        </w:rPr>
        <w:t>现代社会中的“择”</w:t>
      </w:r>
    </w:p>
    <w:p w14:paraId="38EFF4CA" w14:textId="77777777" w:rsidR="00BF3D8C" w:rsidRDefault="00BF3D8C">
      <w:pPr>
        <w:rPr>
          <w:rFonts w:hint="eastAsia"/>
        </w:rPr>
      </w:pPr>
      <w:r>
        <w:rPr>
          <w:rFonts w:hint="eastAsia"/>
        </w:rPr>
        <w:t>进入现代社会，“择”的概念继续延伸和发展。在经济全球化背景下，人们面临着前所未有的多样性和复杂性挑战。“择业”、“择校”等词汇频繁出现在日常生活中，反映出当代人在职业规划和个人发展道路上所做的努力。同时，互联网技术也为“择”带来了新的维度：信息爆炸使得每个人都可以接触到海量的数据资料，但如何从中筛选出有价值的内容成为了一项关键技能。“择”已经成为了现代社会不可或缺的一部分，影响着我们的生活方式和思维方式。</w:t>
      </w:r>
    </w:p>
    <w:p w14:paraId="47181C90" w14:textId="77777777" w:rsidR="00BF3D8C" w:rsidRDefault="00BF3D8C">
      <w:pPr>
        <w:rPr>
          <w:rFonts w:hint="eastAsia"/>
        </w:rPr>
      </w:pPr>
    </w:p>
    <w:p w14:paraId="134C5552" w14:textId="77777777" w:rsidR="00BF3D8C" w:rsidRDefault="00BF3D8C">
      <w:pPr>
        <w:rPr>
          <w:rFonts w:hint="eastAsia"/>
        </w:rPr>
      </w:pPr>
      <w:r>
        <w:rPr>
          <w:rFonts w:hint="eastAsia"/>
        </w:rPr>
        <w:t xml:space="preserve"> </w:t>
      </w:r>
    </w:p>
    <w:p w14:paraId="1646156C" w14:textId="77777777" w:rsidR="00BF3D8C" w:rsidRDefault="00BF3D8C">
      <w:pPr>
        <w:rPr>
          <w:rFonts w:hint="eastAsia"/>
        </w:rPr>
      </w:pPr>
      <w:r>
        <w:rPr>
          <w:rFonts w:hint="eastAsia"/>
        </w:rPr>
        <w:t>最后的总结</w:t>
      </w:r>
    </w:p>
    <w:p w14:paraId="79A9E9A7" w14:textId="77777777" w:rsidR="00BF3D8C" w:rsidRDefault="00BF3D8C">
      <w:pPr>
        <w:rPr>
          <w:rFonts w:hint="eastAsia"/>
        </w:rPr>
      </w:pPr>
      <w:r>
        <w:rPr>
          <w:rFonts w:hint="eastAsia"/>
        </w:rPr>
        <w:t>“择”字不仅承载着丰富的历史文化内涵，也在现代社会中扮演着重要角色。从古代的手工操作到今天的理性思考，“择”见证了人类文明的进步与发展。无论是过去还是现在，“择”都提醒着我们要以谨慎的态度对待每一次选择，并且相信通过正确的抉择可以创造出更加美好的未来。</w:t>
      </w:r>
    </w:p>
    <w:p w14:paraId="6BFEB3CB" w14:textId="77777777" w:rsidR="00BF3D8C" w:rsidRDefault="00BF3D8C">
      <w:pPr>
        <w:rPr>
          <w:rFonts w:hint="eastAsia"/>
        </w:rPr>
      </w:pPr>
    </w:p>
    <w:p w14:paraId="4ABBEB79" w14:textId="77777777" w:rsidR="00BF3D8C" w:rsidRDefault="00BF3D8C">
      <w:pPr>
        <w:rPr>
          <w:rFonts w:hint="eastAsia"/>
        </w:rPr>
      </w:pPr>
      <w:r>
        <w:rPr>
          <w:rFonts w:hint="eastAsia"/>
        </w:rPr>
        <w:t>本文是由懂得生活网（dongdeshenghuo.com）为大家创作</w:t>
      </w:r>
    </w:p>
    <w:p w14:paraId="42543D48" w14:textId="25445D4C" w:rsidR="006C0913" w:rsidRDefault="006C0913"/>
    <w:sectPr w:rsidR="006C0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13"/>
    <w:rsid w:val="005E26B1"/>
    <w:rsid w:val="006C0913"/>
    <w:rsid w:val="00BF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60AE6-6ABC-42CC-ADA8-F46A654A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913"/>
    <w:rPr>
      <w:rFonts w:cstheme="majorBidi"/>
      <w:color w:val="2F5496" w:themeColor="accent1" w:themeShade="BF"/>
      <w:sz w:val="28"/>
      <w:szCs w:val="28"/>
    </w:rPr>
  </w:style>
  <w:style w:type="character" w:customStyle="1" w:styleId="50">
    <w:name w:val="标题 5 字符"/>
    <w:basedOn w:val="a0"/>
    <w:link w:val="5"/>
    <w:uiPriority w:val="9"/>
    <w:semiHidden/>
    <w:rsid w:val="006C0913"/>
    <w:rPr>
      <w:rFonts w:cstheme="majorBidi"/>
      <w:color w:val="2F5496" w:themeColor="accent1" w:themeShade="BF"/>
      <w:sz w:val="24"/>
    </w:rPr>
  </w:style>
  <w:style w:type="character" w:customStyle="1" w:styleId="60">
    <w:name w:val="标题 6 字符"/>
    <w:basedOn w:val="a0"/>
    <w:link w:val="6"/>
    <w:uiPriority w:val="9"/>
    <w:semiHidden/>
    <w:rsid w:val="006C0913"/>
    <w:rPr>
      <w:rFonts w:cstheme="majorBidi"/>
      <w:b/>
      <w:bCs/>
      <w:color w:val="2F5496" w:themeColor="accent1" w:themeShade="BF"/>
    </w:rPr>
  </w:style>
  <w:style w:type="character" w:customStyle="1" w:styleId="70">
    <w:name w:val="标题 7 字符"/>
    <w:basedOn w:val="a0"/>
    <w:link w:val="7"/>
    <w:uiPriority w:val="9"/>
    <w:semiHidden/>
    <w:rsid w:val="006C0913"/>
    <w:rPr>
      <w:rFonts w:cstheme="majorBidi"/>
      <w:b/>
      <w:bCs/>
      <w:color w:val="595959" w:themeColor="text1" w:themeTint="A6"/>
    </w:rPr>
  </w:style>
  <w:style w:type="character" w:customStyle="1" w:styleId="80">
    <w:name w:val="标题 8 字符"/>
    <w:basedOn w:val="a0"/>
    <w:link w:val="8"/>
    <w:uiPriority w:val="9"/>
    <w:semiHidden/>
    <w:rsid w:val="006C0913"/>
    <w:rPr>
      <w:rFonts w:cstheme="majorBidi"/>
      <w:color w:val="595959" w:themeColor="text1" w:themeTint="A6"/>
    </w:rPr>
  </w:style>
  <w:style w:type="character" w:customStyle="1" w:styleId="90">
    <w:name w:val="标题 9 字符"/>
    <w:basedOn w:val="a0"/>
    <w:link w:val="9"/>
    <w:uiPriority w:val="9"/>
    <w:semiHidden/>
    <w:rsid w:val="006C0913"/>
    <w:rPr>
      <w:rFonts w:eastAsiaTheme="majorEastAsia" w:cstheme="majorBidi"/>
      <w:color w:val="595959" w:themeColor="text1" w:themeTint="A6"/>
    </w:rPr>
  </w:style>
  <w:style w:type="paragraph" w:styleId="a3">
    <w:name w:val="Title"/>
    <w:basedOn w:val="a"/>
    <w:next w:val="a"/>
    <w:link w:val="a4"/>
    <w:uiPriority w:val="10"/>
    <w:qFormat/>
    <w:rsid w:val="006C0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913"/>
    <w:pPr>
      <w:spacing w:before="160"/>
      <w:jc w:val="center"/>
    </w:pPr>
    <w:rPr>
      <w:i/>
      <w:iCs/>
      <w:color w:val="404040" w:themeColor="text1" w:themeTint="BF"/>
    </w:rPr>
  </w:style>
  <w:style w:type="character" w:customStyle="1" w:styleId="a8">
    <w:name w:val="引用 字符"/>
    <w:basedOn w:val="a0"/>
    <w:link w:val="a7"/>
    <w:uiPriority w:val="29"/>
    <w:rsid w:val="006C0913"/>
    <w:rPr>
      <w:i/>
      <w:iCs/>
      <w:color w:val="404040" w:themeColor="text1" w:themeTint="BF"/>
    </w:rPr>
  </w:style>
  <w:style w:type="paragraph" w:styleId="a9">
    <w:name w:val="List Paragraph"/>
    <w:basedOn w:val="a"/>
    <w:uiPriority w:val="34"/>
    <w:qFormat/>
    <w:rsid w:val="006C0913"/>
    <w:pPr>
      <w:ind w:left="720"/>
      <w:contextualSpacing/>
    </w:pPr>
  </w:style>
  <w:style w:type="character" w:styleId="aa">
    <w:name w:val="Intense Emphasis"/>
    <w:basedOn w:val="a0"/>
    <w:uiPriority w:val="21"/>
    <w:qFormat/>
    <w:rsid w:val="006C0913"/>
    <w:rPr>
      <w:i/>
      <w:iCs/>
      <w:color w:val="2F5496" w:themeColor="accent1" w:themeShade="BF"/>
    </w:rPr>
  </w:style>
  <w:style w:type="paragraph" w:styleId="ab">
    <w:name w:val="Intense Quote"/>
    <w:basedOn w:val="a"/>
    <w:next w:val="a"/>
    <w:link w:val="ac"/>
    <w:uiPriority w:val="30"/>
    <w:qFormat/>
    <w:rsid w:val="006C0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913"/>
    <w:rPr>
      <w:i/>
      <w:iCs/>
      <w:color w:val="2F5496" w:themeColor="accent1" w:themeShade="BF"/>
    </w:rPr>
  </w:style>
  <w:style w:type="character" w:styleId="ad">
    <w:name w:val="Intense Reference"/>
    <w:basedOn w:val="a0"/>
    <w:uiPriority w:val="32"/>
    <w:qFormat/>
    <w:rsid w:val="006C0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