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B18E" w14:textId="77777777" w:rsidR="00CB6065" w:rsidRDefault="00CB6065">
      <w:pPr>
        <w:rPr>
          <w:rFonts w:hint="eastAsia"/>
        </w:rPr>
      </w:pPr>
    </w:p>
    <w:p w14:paraId="0535969B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  <w:t>Xiao Hai Zi (小男孩): 成长的足迹与梦想的启航</w:t>
      </w:r>
    </w:p>
    <w:p w14:paraId="5C76385B" w14:textId="77777777" w:rsidR="00CB6065" w:rsidRDefault="00CB6065">
      <w:pPr>
        <w:rPr>
          <w:rFonts w:hint="eastAsia"/>
        </w:rPr>
      </w:pPr>
    </w:p>
    <w:p w14:paraId="0B7440D1" w14:textId="77777777" w:rsidR="00CB6065" w:rsidRDefault="00CB6065">
      <w:pPr>
        <w:rPr>
          <w:rFonts w:hint="eastAsia"/>
        </w:rPr>
      </w:pPr>
    </w:p>
    <w:p w14:paraId="12812790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  <w:t>在每一个孩子的心中，都有一个充满无限可能的世界。对于 Xiao Hai Zi（小男孩）来说，这个世界既是脚下这片熟悉又陌生的土地，也是天空中那片无垠的蓝色海洋。他出生在一个宁静的小村庄，那里有清澈见底的小溪、随风摇曳的稻田以及邻里间温暖的笑声。小海子的生活简单而充实，每天跟着爷爷奶奶学习农耕知识，和小伙伴们一起探索自然的奥秘。随着年龄的增长，他的眼中逐渐流露出对未知世界的好奇与向往。</w:t>
      </w:r>
    </w:p>
    <w:p w14:paraId="06530CF5" w14:textId="77777777" w:rsidR="00CB6065" w:rsidRDefault="00CB6065">
      <w:pPr>
        <w:rPr>
          <w:rFonts w:hint="eastAsia"/>
        </w:rPr>
      </w:pPr>
    </w:p>
    <w:p w14:paraId="0C2736A3" w14:textId="77777777" w:rsidR="00CB6065" w:rsidRDefault="00CB6065">
      <w:pPr>
        <w:rPr>
          <w:rFonts w:hint="eastAsia"/>
        </w:rPr>
      </w:pPr>
    </w:p>
    <w:p w14:paraId="41422707" w14:textId="77777777" w:rsidR="00CB6065" w:rsidRDefault="00CB6065">
      <w:pPr>
        <w:rPr>
          <w:rFonts w:hint="eastAsia"/>
        </w:rPr>
      </w:pPr>
    </w:p>
    <w:p w14:paraId="30655060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  <w:t>Xiao Hai Zi 的一天：从晨曦到夜幕</w:t>
      </w:r>
    </w:p>
    <w:p w14:paraId="762CECB7" w14:textId="77777777" w:rsidR="00CB6065" w:rsidRDefault="00CB6065">
      <w:pPr>
        <w:rPr>
          <w:rFonts w:hint="eastAsia"/>
        </w:rPr>
      </w:pPr>
    </w:p>
    <w:p w14:paraId="0051340C" w14:textId="77777777" w:rsidR="00CB6065" w:rsidRDefault="00CB6065">
      <w:pPr>
        <w:rPr>
          <w:rFonts w:hint="eastAsia"/>
        </w:rPr>
      </w:pPr>
    </w:p>
    <w:p w14:paraId="14CD01CA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  <w:t>清晨的第一缕阳光洒在窗台上的时候，小海子就已经开始了一天的忙碌。他会帮着家里做些力所能及的事，比如喂鸡、挑水等。之后，背着书包蹦蹦跳跳地去上学，一路上还不忘收集路边有趣的石头或树叶。课堂上，他是那个总是坐在第一排、积极回答问题的孩子；课后，则是足球场上最活跃的一员。傍晚时分，当夕阳把天空染成橙红色，小海子会陪着家人散步聊天，分享学校里的趣事。夜晚来临前，一家人围坐在一起享用晚餐，饭后则是一起看电视节目或是听长辈讲述过去的故事。</w:t>
      </w:r>
    </w:p>
    <w:p w14:paraId="4B186A64" w14:textId="77777777" w:rsidR="00CB6065" w:rsidRDefault="00CB6065">
      <w:pPr>
        <w:rPr>
          <w:rFonts w:hint="eastAsia"/>
        </w:rPr>
      </w:pPr>
    </w:p>
    <w:p w14:paraId="29C2CB63" w14:textId="77777777" w:rsidR="00CB6065" w:rsidRDefault="00CB6065">
      <w:pPr>
        <w:rPr>
          <w:rFonts w:hint="eastAsia"/>
        </w:rPr>
      </w:pPr>
    </w:p>
    <w:p w14:paraId="1DBA2C63" w14:textId="77777777" w:rsidR="00CB6065" w:rsidRDefault="00CB6065">
      <w:pPr>
        <w:rPr>
          <w:rFonts w:hint="eastAsia"/>
        </w:rPr>
      </w:pPr>
    </w:p>
    <w:p w14:paraId="28B84ABE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  <w:t>Xiao Hai Zi 的兴趣爱好：艺术与科学的碰撞</w:t>
      </w:r>
    </w:p>
    <w:p w14:paraId="540509C1" w14:textId="77777777" w:rsidR="00CB6065" w:rsidRDefault="00CB6065">
      <w:pPr>
        <w:rPr>
          <w:rFonts w:hint="eastAsia"/>
        </w:rPr>
      </w:pPr>
    </w:p>
    <w:p w14:paraId="17179792" w14:textId="77777777" w:rsidR="00CB6065" w:rsidRDefault="00CB6065">
      <w:pPr>
        <w:rPr>
          <w:rFonts w:hint="eastAsia"/>
        </w:rPr>
      </w:pPr>
    </w:p>
    <w:p w14:paraId="433C81B9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  <w:t>除了日常的学习生活外，小海子还拥有许多丰富多彩的兴趣爱好。他对绘画情有独钟，经常用画笔描绘出心中美好的景象——家乡四季变换的风景、想象中的未来城市……他还热爱阅读科普书籍，在书中探索宇宙星辰的秘密、了解地球生物多样性。每当遇到不懂的问题时，就会缠着老师或者通过网络寻找答案。这种对知识渴求的态度不仅让他获得了丰富的课外知识，也培养了独立思考的能力。</w:t>
      </w:r>
    </w:p>
    <w:p w14:paraId="344AE34C" w14:textId="77777777" w:rsidR="00CB6065" w:rsidRDefault="00CB6065">
      <w:pPr>
        <w:rPr>
          <w:rFonts w:hint="eastAsia"/>
        </w:rPr>
      </w:pPr>
    </w:p>
    <w:p w14:paraId="41C7E3AB" w14:textId="77777777" w:rsidR="00CB6065" w:rsidRDefault="00CB6065">
      <w:pPr>
        <w:rPr>
          <w:rFonts w:hint="eastAsia"/>
        </w:rPr>
      </w:pPr>
    </w:p>
    <w:p w14:paraId="42622DC8" w14:textId="77777777" w:rsidR="00CB6065" w:rsidRDefault="00CB6065">
      <w:pPr>
        <w:rPr>
          <w:rFonts w:hint="eastAsia"/>
        </w:rPr>
      </w:pPr>
    </w:p>
    <w:p w14:paraId="0381694B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  <w:t>Xiao Hai Zi 的友情：成长路上不可或缺的伙伴</w:t>
      </w:r>
    </w:p>
    <w:p w14:paraId="232AE56A" w14:textId="77777777" w:rsidR="00CB6065" w:rsidRDefault="00CB6065">
      <w:pPr>
        <w:rPr>
          <w:rFonts w:hint="eastAsia"/>
        </w:rPr>
      </w:pPr>
    </w:p>
    <w:p w14:paraId="58FDDA5A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</w:r>
    </w:p>
    <w:p w14:paraId="03EEFF0A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学校里，小海子结识了许多志同道合的朋友。他们一起参加各种活动，如科技节、运动会等；也会共同面对困难，在彼此需要帮助的时候伸出援手。有一次班级组织植树活动，由于场地偏远且天气炎热，很多同学都感到疲惫不堪。但小海子却始终保持着乐观积极的态度，不断鼓励大家坚持下去，最终圆满完成了任务。这段经历让同学们更加珍惜这份珍贵的友谊，也让小海子明白了团队合作的重要性。</w:t>
      </w:r>
    </w:p>
    <w:p w14:paraId="543367AA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</w:r>
    </w:p>
    <w:p w14:paraId="0FC34807" w14:textId="77777777" w:rsidR="00CB6065" w:rsidRDefault="00CB6065">
      <w:pPr>
        <w:rPr>
          <w:rFonts w:hint="eastAsia"/>
        </w:rPr>
      </w:pPr>
    </w:p>
    <w:p w14:paraId="410FF692" w14:textId="77777777" w:rsidR="00CB6065" w:rsidRDefault="00CB6065">
      <w:pPr>
        <w:rPr>
          <w:rFonts w:hint="eastAsia"/>
        </w:rPr>
      </w:pPr>
    </w:p>
    <w:p w14:paraId="06774273" w14:textId="77777777" w:rsidR="00CB6065" w:rsidRDefault="00CB6065">
      <w:pPr>
        <w:rPr>
          <w:rFonts w:hint="eastAsia"/>
        </w:rPr>
      </w:pPr>
    </w:p>
    <w:p w14:paraId="42ECFE5F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  <w:t>Xiao Hai Zi 的家庭：爱与支持的力量源泉</w:t>
      </w:r>
    </w:p>
    <w:p w14:paraId="00EB220F" w14:textId="77777777" w:rsidR="00CB6065" w:rsidRDefault="00CB6065">
      <w:pPr>
        <w:rPr>
          <w:rFonts w:hint="eastAsia"/>
        </w:rPr>
      </w:pPr>
    </w:p>
    <w:p w14:paraId="55113F7A" w14:textId="77777777" w:rsidR="00CB6065" w:rsidRDefault="00CB6065">
      <w:pPr>
        <w:rPr>
          <w:rFonts w:hint="eastAsia"/>
        </w:rPr>
      </w:pPr>
    </w:p>
    <w:p w14:paraId="13889359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  <w:t>对于小海子而言，家庭是他最坚强的后盾。父母虽然工作繁忙，但从不吝啬给予他关爱和支持。每周末，一家人总会抽出时间一起度过美好时光，无论是去公园野餐还是参观博物馆。这些温馨的画面成为了小海子记忆中最宝贵的财富。更重要的是，在遇到挫折时，家人们总能及时出现，给予他鼓励与指导，使他能够勇敢地面对挑战并继续前行。</w:t>
      </w:r>
    </w:p>
    <w:p w14:paraId="291B427A" w14:textId="77777777" w:rsidR="00CB6065" w:rsidRDefault="00CB6065">
      <w:pPr>
        <w:rPr>
          <w:rFonts w:hint="eastAsia"/>
        </w:rPr>
      </w:pPr>
    </w:p>
    <w:p w14:paraId="34BDCE8A" w14:textId="77777777" w:rsidR="00CB6065" w:rsidRDefault="00CB6065">
      <w:pPr>
        <w:rPr>
          <w:rFonts w:hint="eastAsia"/>
        </w:rPr>
      </w:pPr>
    </w:p>
    <w:p w14:paraId="29B84B76" w14:textId="77777777" w:rsidR="00CB6065" w:rsidRDefault="00CB6065">
      <w:pPr>
        <w:rPr>
          <w:rFonts w:hint="eastAsia"/>
        </w:rPr>
      </w:pPr>
    </w:p>
    <w:p w14:paraId="429B46C6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  <w:t>Xiao Hai Zi 的未来：向着梦想出发</w:t>
      </w:r>
    </w:p>
    <w:p w14:paraId="6F8B79E9" w14:textId="77777777" w:rsidR="00CB6065" w:rsidRDefault="00CB6065">
      <w:pPr>
        <w:rPr>
          <w:rFonts w:hint="eastAsia"/>
        </w:rPr>
      </w:pPr>
    </w:p>
    <w:p w14:paraId="6C05DB21" w14:textId="77777777" w:rsidR="00CB6065" w:rsidRDefault="00CB6065">
      <w:pPr>
        <w:rPr>
          <w:rFonts w:hint="eastAsia"/>
        </w:rPr>
      </w:pPr>
    </w:p>
    <w:p w14:paraId="1FB0CA73" w14:textId="77777777" w:rsidR="00CB6065" w:rsidRDefault="00CB6065">
      <w:pPr>
        <w:rPr>
          <w:rFonts w:hint="eastAsia"/>
        </w:rPr>
      </w:pPr>
      <w:r>
        <w:rPr>
          <w:rFonts w:hint="eastAsia"/>
        </w:rPr>
        <w:tab/>
        <w:t>小海子已经长大成人，离开了那个养育自己多年的小镇，前往大城市追寻梦想。尽管前方的道路充满了未知数，但他相信只要保持初心不变，就一定能够实现心中的目标。无论是在学业上取得优异成绩，还是在未来职业发展中有所建树，小海子始终记得自己来自何方，也将带着那份质朴与真诚继续书写属于自己的精彩人生篇章。</w:t>
      </w:r>
    </w:p>
    <w:p w14:paraId="03FF152D" w14:textId="77777777" w:rsidR="00CB6065" w:rsidRDefault="00CB6065">
      <w:pPr>
        <w:rPr>
          <w:rFonts w:hint="eastAsia"/>
        </w:rPr>
      </w:pPr>
    </w:p>
    <w:p w14:paraId="7540D505" w14:textId="77777777" w:rsidR="00CB6065" w:rsidRDefault="00CB6065">
      <w:pPr>
        <w:rPr>
          <w:rFonts w:hint="eastAsia"/>
        </w:rPr>
      </w:pPr>
    </w:p>
    <w:p w14:paraId="447E59DA" w14:textId="77777777" w:rsidR="00CB6065" w:rsidRDefault="00CB6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74E84" w14:textId="4F5329FB" w:rsidR="00733924" w:rsidRDefault="00733924"/>
    <w:sectPr w:rsidR="0073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24"/>
    <w:rsid w:val="005E26B1"/>
    <w:rsid w:val="00733924"/>
    <w:rsid w:val="00C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7D996-8851-4133-A0C0-04F5052D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