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78072" w14:textId="77777777" w:rsidR="006671A1" w:rsidRDefault="006671A1">
      <w:pPr>
        <w:rPr>
          <w:rFonts w:hint="eastAsia"/>
        </w:rPr>
      </w:pPr>
      <w:r>
        <w:rPr>
          <w:rFonts w:hint="eastAsia"/>
        </w:rPr>
        <w:t>引言</w:t>
      </w:r>
    </w:p>
    <w:p w14:paraId="54E50CB4" w14:textId="77777777" w:rsidR="006671A1" w:rsidRDefault="006671A1">
      <w:pPr>
        <w:rPr>
          <w:rFonts w:hint="eastAsia"/>
        </w:rPr>
      </w:pPr>
      <w:r>
        <w:rPr>
          <w:rFonts w:hint="eastAsia"/>
        </w:rPr>
        <w:t>在学习中文的过程中，寓言故事不仅是提高语言能力的好工具，也是了解中国文化的重要窗口。通过阅读寓言四则，我们可以接触到许多生字词，这些词汇不仅丰富了我们的词汇量，也加深了我们对中国文化的理解。本文将以“寓言四则生字词的拼音”为题，介绍一些在这些寓言故事中出现的重要生字词及其拼音。</w:t>
      </w:r>
    </w:p>
    <w:p w14:paraId="18DF2D1B" w14:textId="77777777" w:rsidR="006671A1" w:rsidRDefault="006671A1">
      <w:pPr>
        <w:rPr>
          <w:rFonts w:hint="eastAsia"/>
        </w:rPr>
      </w:pPr>
    </w:p>
    <w:p w14:paraId="4E085704" w14:textId="77777777" w:rsidR="006671A1" w:rsidRDefault="006671A1">
      <w:pPr>
        <w:rPr>
          <w:rFonts w:hint="eastAsia"/>
        </w:rPr>
      </w:pPr>
    </w:p>
    <w:p w14:paraId="4280F42E" w14:textId="77777777" w:rsidR="006671A1" w:rsidRDefault="006671A1">
      <w:pPr>
        <w:rPr>
          <w:rFonts w:hint="eastAsia"/>
        </w:rPr>
      </w:pPr>
      <w:r>
        <w:rPr>
          <w:rFonts w:hint="eastAsia"/>
        </w:rPr>
        <w:t>第一则：守株待兔</w:t>
      </w:r>
    </w:p>
    <w:p w14:paraId="280BE163" w14:textId="77777777" w:rsidR="006671A1" w:rsidRDefault="006671A1">
      <w:pPr>
        <w:rPr>
          <w:rFonts w:hint="eastAsia"/>
        </w:rPr>
      </w:pPr>
      <w:r>
        <w:rPr>
          <w:rFonts w:hint="eastAsia"/>
        </w:rPr>
        <w:t>在《守株待兔》这则寓言中，有几个关键词汇需要特别注意：“株”（zhū）指的是树桩；“待”（dài）意味着等待；“兔”（tù）则是指兔子。这个故事告诉我们不要寄希望于偶然事件，而应该努力工作以实现目标。通过学习这些词汇的拼音和意义，可以更好地理解故事背后的深刻含义。</w:t>
      </w:r>
    </w:p>
    <w:p w14:paraId="25BECB59" w14:textId="77777777" w:rsidR="006671A1" w:rsidRDefault="006671A1">
      <w:pPr>
        <w:rPr>
          <w:rFonts w:hint="eastAsia"/>
        </w:rPr>
      </w:pPr>
    </w:p>
    <w:p w14:paraId="44C5FD52" w14:textId="77777777" w:rsidR="006671A1" w:rsidRDefault="006671A1">
      <w:pPr>
        <w:rPr>
          <w:rFonts w:hint="eastAsia"/>
        </w:rPr>
      </w:pPr>
    </w:p>
    <w:p w14:paraId="1AFAA214" w14:textId="77777777" w:rsidR="006671A1" w:rsidRDefault="006671A1">
      <w:pPr>
        <w:rPr>
          <w:rFonts w:hint="eastAsia"/>
        </w:rPr>
      </w:pPr>
      <w:r>
        <w:rPr>
          <w:rFonts w:hint="eastAsia"/>
        </w:rPr>
        <w:t>第二则：掩耳盗铃</w:t>
      </w:r>
    </w:p>
    <w:p w14:paraId="5DBA0384" w14:textId="77777777" w:rsidR="006671A1" w:rsidRDefault="006671A1">
      <w:pPr>
        <w:rPr>
          <w:rFonts w:hint="eastAsia"/>
        </w:rPr>
      </w:pPr>
      <w:r>
        <w:rPr>
          <w:rFonts w:hint="eastAsia"/>
        </w:rPr>
        <w:t>接下来是《掩耳盗铃》，其中包含了几个重要的生字词：“掩”（yǎn），意思是遮蔽；“耳”（ěr）即耳朵；“盗”（dào）表示偷窃；“铃”（líng）是指一种发出声音的小物件。此寓言教育人们要诚实面对现实，而不是自欺欺人。掌握这些词语的发音和用法，有助于更深入地领会故事寓意。</w:t>
      </w:r>
    </w:p>
    <w:p w14:paraId="7A9BA276" w14:textId="77777777" w:rsidR="006671A1" w:rsidRDefault="006671A1">
      <w:pPr>
        <w:rPr>
          <w:rFonts w:hint="eastAsia"/>
        </w:rPr>
      </w:pPr>
    </w:p>
    <w:p w14:paraId="0A0CDF89" w14:textId="77777777" w:rsidR="006671A1" w:rsidRDefault="006671A1">
      <w:pPr>
        <w:rPr>
          <w:rFonts w:hint="eastAsia"/>
        </w:rPr>
      </w:pPr>
    </w:p>
    <w:p w14:paraId="28A07FF8" w14:textId="77777777" w:rsidR="006671A1" w:rsidRDefault="006671A1">
      <w:pPr>
        <w:rPr>
          <w:rFonts w:hint="eastAsia"/>
        </w:rPr>
      </w:pPr>
      <w:r>
        <w:rPr>
          <w:rFonts w:hint="eastAsia"/>
        </w:rPr>
        <w:t>第三则：杯弓蛇影</w:t>
      </w:r>
    </w:p>
    <w:p w14:paraId="38A23358" w14:textId="77777777" w:rsidR="006671A1" w:rsidRDefault="006671A1">
      <w:pPr>
        <w:rPr>
          <w:rFonts w:hint="eastAsia"/>
        </w:rPr>
      </w:pPr>
      <w:r>
        <w:rPr>
          <w:rFonts w:hint="eastAsia"/>
        </w:rPr>
        <w:t>《杯弓蛇影》讲述了一个关于误解的故事。“杯”（bēi）是指杯子；“弓”（gōng）是弓箭；“蛇”（shé）代表蛇类；“影”（yǐng）则是指阴影或影像。这个故事警示我们要避免无端猜疑，学会正确判断事物的本质。通过熟悉这些词汇的读音和释义，可以帮助读者更好地把握故事的核心思想。</w:t>
      </w:r>
    </w:p>
    <w:p w14:paraId="14237072" w14:textId="77777777" w:rsidR="006671A1" w:rsidRDefault="006671A1">
      <w:pPr>
        <w:rPr>
          <w:rFonts w:hint="eastAsia"/>
        </w:rPr>
      </w:pPr>
    </w:p>
    <w:p w14:paraId="69D798A3" w14:textId="77777777" w:rsidR="006671A1" w:rsidRDefault="006671A1">
      <w:pPr>
        <w:rPr>
          <w:rFonts w:hint="eastAsia"/>
        </w:rPr>
      </w:pPr>
    </w:p>
    <w:p w14:paraId="3014B191" w14:textId="77777777" w:rsidR="006671A1" w:rsidRDefault="006671A1">
      <w:pPr>
        <w:rPr>
          <w:rFonts w:hint="eastAsia"/>
        </w:rPr>
      </w:pPr>
      <w:r>
        <w:rPr>
          <w:rFonts w:hint="eastAsia"/>
        </w:rPr>
        <w:t>第四则：郑人买履</w:t>
      </w:r>
    </w:p>
    <w:p w14:paraId="2C1BF314" w14:textId="77777777" w:rsidR="006671A1" w:rsidRDefault="006671A1">
      <w:pPr>
        <w:rPr>
          <w:rFonts w:hint="eastAsia"/>
        </w:rPr>
      </w:pPr>
      <w:r>
        <w:rPr>
          <w:rFonts w:hint="eastAsia"/>
        </w:rPr>
        <w:t>最后一则，《郑人买履》中的关键词汇有：“郑”（Zhèng），中国古代的一个诸侯国名；“人”（rén）泛指人类；“买”（mǎi）意为购买；“履”（lǚ）特指鞋子。该寓言强调了实践的重要性，提醒人们不要过于拘泥于理论而忽略了实际情况。理解这些词语的准确发音及含义，对全面理解寓言内容至关重要。</w:t>
      </w:r>
    </w:p>
    <w:p w14:paraId="5933D692" w14:textId="77777777" w:rsidR="006671A1" w:rsidRDefault="006671A1">
      <w:pPr>
        <w:rPr>
          <w:rFonts w:hint="eastAsia"/>
        </w:rPr>
      </w:pPr>
    </w:p>
    <w:p w14:paraId="161C2CCB" w14:textId="77777777" w:rsidR="006671A1" w:rsidRDefault="006671A1">
      <w:pPr>
        <w:rPr>
          <w:rFonts w:hint="eastAsia"/>
        </w:rPr>
      </w:pPr>
    </w:p>
    <w:p w14:paraId="5F7DCE26" w14:textId="77777777" w:rsidR="006671A1" w:rsidRDefault="006671A1">
      <w:pPr>
        <w:rPr>
          <w:rFonts w:hint="eastAsia"/>
        </w:rPr>
      </w:pPr>
      <w:r>
        <w:rPr>
          <w:rFonts w:hint="eastAsia"/>
        </w:rPr>
        <w:t>最后的总结</w:t>
      </w:r>
    </w:p>
    <w:p w14:paraId="6E1B98C6" w14:textId="77777777" w:rsidR="006671A1" w:rsidRDefault="006671A1">
      <w:pPr>
        <w:rPr>
          <w:rFonts w:hint="eastAsia"/>
        </w:rPr>
      </w:pPr>
      <w:r>
        <w:rPr>
          <w:rFonts w:hint="eastAsia"/>
        </w:rPr>
        <w:t>通过上述对四则寓言故事中的生字词及其拼音的简要介绍，希望能够帮助读者提升中文水平，并且更加深入地理解每个故事所传达的价值观和人生哲理。记住，学习语言不仅仅是记忆单词的过程，更是探索文化和智慧之旅的一部分。</w:t>
      </w:r>
    </w:p>
    <w:p w14:paraId="07C677A7" w14:textId="77777777" w:rsidR="006671A1" w:rsidRDefault="006671A1">
      <w:pPr>
        <w:rPr>
          <w:rFonts w:hint="eastAsia"/>
        </w:rPr>
      </w:pPr>
    </w:p>
    <w:p w14:paraId="7E055C19" w14:textId="77777777" w:rsidR="006671A1" w:rsidRDefault="00667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87F3D" w14:textId="63E908D9" w:rsidR="00953BFA" w:rsidRDefault="00953BFA"/>
    <w:sectPr w:rsidR="00953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FA"/>
    <w:rsid w:val="005E26B1"/>
    <w:rsid w:val="006671A1"/>
    <w:rsid w:val="0095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7987B-A6E7-48CC-B5EC-3BB4E43C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