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E63D5" w14:textId="77777777" w:rsidR="00DB0CA1" w:rsidRDefault="00DB0CA1">
      <w:pPr>
        <w:rPr>
          <w:rFonts w:hint="eastAsia"/>
        </w:rPr>
      </w:pPr>
      <w:r>
        <w:rPr>
          <w:rFonts w:hint="eastAsia"/>
        </w:rPr>
        <w:t>Rong纳</w:t>
      </w:r>
    </w:p>
    <w:p w14:paraId="58C5CEBF" w14:textId="77777777" w:rsidR="00DB0CA1" w:rsidRDefault="00DB0CA1">
      <w:pPr>
        <w:rPr>
          <w:rFonts w:hint="eastAsia"/>
        </w:rPr>
      </w:pPr>
      <w:r>
        <w:rPr>
          <w:rFonts w:hint="eastAsia"/>
        </w:rPr>
        <w:t>“纳”字的拼音是 “nà”，在汉语中它象征着接纳、包容和汇聚。从古至今，这个字所蕴含的意义在中国文化乃至整个汉字文化圈内都占据着重要的位置。纳不仅是物质上的接受，更是精神层面的宽广胸怀。中国传统文化强调和谐共生，而“纳”正是实现这一理念的重要途径之一。</w:t>
      </w:r>
    </w:p>
    <w:p w14:paraId="0F6A36C8" w14:textId="77777777" w:rsidR="00DB0CA1" w:rsidRDefault="00DB0CA1">
      <w:pPr>
        <w:rPr>
          <w:rFonts w:hint="eastAsia"/>
        </w:rPr>
      </w:pPr>
    </w:p>
    <w:p w14:paraId="1C7C961D" w14:textId="77777777" w:rsidR="00DB0CA1" w:rsidRDefault="00DB0CA1">
      <w:pPr>
        <w:rPr>
          <w:rFonts w:hint="eastAsia"/>
        </w:rPr>
      </w:pPr>
    </w:p>
    <w:p w14:paraId="3CB2CE73" w14:textId="77777777" w:rsidR="00DB0CA1" w:rsidRDefault="00DB0CA1">
      <w:pPr>
        <w:rPr>
          <w:rFonts w:hint="eastAsia"/>
        </w:rPr>
      </w:pPr>
      <w:r>
        <w:rPr>
          <w:rFonts w:hint="eastAsia"/>
        </w:rPr>
        <w:t>Ai爱</w:t>
      </w:r>
    </w:p>
    <w:p w14:paraId="6B1E2D4C" w14:textId="77777777" w:rsidR="00DB0CA1" w:rsidRDefault="00DB0CA1">
      <w:pPr>
        <w:rPr>
          <w:rFonts w:hint="eastAsia"/>
        </w:rPr>
      </w:pPr>
      <w:r>
        <w:rPr>
          <w:rFonts w:hint="eastAsia"/>
        </w:rPr>
        <w:t>“爱”的拼音为 “ài”，它是人类情感的核心表达之一。爱可以是亲情之间的血浓于水，也可以是爱情中的心有灵犀；它可以是对朋友的真挚友情，也是对陌生人的一份善意。爱是社会粘合剂，将人们紧密地联系在一起，使我们能够超越自我，关心他人。无论是哪一种形式的爱，它都是人性中最美好、最温暖的部分，激发了无数的艺术创作和人文思考。</w:t>
      </w:r>
    </w:p>
    <w:p w14:paraId="04CFBE52" w14:textId="77777777" w:rsidR="00DB0CA1" w:rsidRDefault="00DB0CA1">
      <w:pPr>
        <w:rPr>
          <w:rFonts w:hint="eastAsia"/>
        </w:rPr>
      </w:pPr>
    </w:p>
    <w:p w14:paraId="0E3B3A7C" w14:textId="77777777" w:rsidR="00DB0CA1" w:rsidRDefault="00DB0CA1">
      <w:pPr>
        <w:rPr>
          <w:rFonts w:hint="eastAsia"/>
        </w:rPr>
      </w:pPr>
    </w:p>
    <w:p w14:paraId="494F3805" w14:textId="77777777" w:rsidR="00DB0CA1" w:rsidRDefault="00DB0CA1">
      <w:pPr>
        <w:rPr>
          <w:rFonts w:hint="eastAsia"/>
        </w:rPr>
      </w:pPr>
      <w:r>
        <w:rPr>
          <w:rFonts w:hint="eastAsia"/>
        </w:rPr>
        <w:t>Rong容</w:t>
      </w:r>
    </w:p>
    <w:p w14:paraId="481B02E9" w14:textId="77777777" w:rsidR="00DB0CA1" w:rsidRDefault="00DB0CA1">
      <w:pPr>
        <w:rPr>
          <w:rFonts w:hint="eastAsia"/>
        </w:rPr>
      </w:pPr>
      <w:r>
        <w:rPr>
          <w:rFonts w:hint="eastAsia"/>
        </w:rPr>
        <w:t>“容”字的拼音读作 “róng”，其意涵丰富，既可指外貌上的容貌，也可表示内心世界的容量。一个人的容颜是天生赋予的标志，但更重要的是人心的容量——即一个人如何对待不同的观点、文化和人。在多元化的现代社会中，“容”意味着尊重差异，理解多样性，并愿意去学习和接纳不同于自己的事物。这种宽容的态度对于促进社会的和平与进步至关重要。</w:t>
      </w:r>
    </w:p>
    <w:p w14:paraId="1C74416A" w14:textId="77777777" w:rsidR="00DB0CA1" w:rsidRDefault="00DB0CA1">
      <w:pPr>
        <w:rPr>
          <w:rFonts w:hint="eastAsia"/>
        </w:rPr>
      </w:pPr>
    </w:p>
    <w:p w14:paraId="5DF97394" w14:textId="77777777" w:rsidR="00DB0CA1" w:rsidRDefault="00DB0CA1">
      <w:pPr>
        <w:rPr>
          <w:rFonts w:hint="eastAsia"/>
        </w:rPr>
      </w:pPr>
    </w:p>
    <w:p w14:paraId="6B814CC5" w14:textId="77777777" w:rsidR="00DB0CA1" w:rsidRDefault="00DB0CA1">
      <w:pPr>
        <w:rPr>
          <w:rFonts w:hint="eastAsia"/>
        </w:rPr>
      </w:pPr>
      <w:r>
        <w:rPr>
          <w:rFonts w:hint="eastAsia"/>
        </w:rPr>
        <w:t>He和</w:t>
      </w:r>
    </w:p>
    <w:p w14:paraId="424D30A0" w14:textId="77777777" w:rsidR="00DB0CA1" w:rsidRDefault="00DB0CA1">
      <w:pPr>
        <w:rPr>
          <w:rFonts w:hint="eastAsia"/>
        </w:rPr>
      </w:pPr>
      <w:r>
        <w:rPr>
          <w:rFonts w:hint="eastAsia"/>
        </w:rPr>
        <w:t>“和”的拼音是 “hé”，它体现了中国哲学中追求平衡和谐的思想。无论是个人间的和睦相处，还是国家间的和平共处，“和”都是一个理想的状态。在中国古代思想里，天地万物皆遵循阴阳五行之理，而“和”则是这些元素相互作用达到的一种最佳状态。通过调节内部矛盾，协调外部关系，人们可以在生活中创造更多的美满和幸福。</w:t>
      </w:r>
    </w:p>
    <w:p w14:paraId="4C7E8EEA" w14:textId="77777777" w:rsidR="00DB0CA1" w:rsidRDefault="00DB0CA1">
      <w:pPr>
        <w:rPr>
          <w:rFonts w:hint="eastAsia"/>
        </w:rPr>
      </w:pPr>
    </w:p>
    <w:p w14:paraId="0B5EF5A9" w14:textId="77777777" w:rsidR="00DB0CA1" w:rsidRDefault="00DB0CA1">
      <w:pPr>
        <w:rPr>
          <w:rFonts w:hint="eastAsia"/>
        </w:rPr>
      </w:pPr>
    </w:p>
    <w:p w14:paraId="6E9CDB57" w14:textId="77777777" w:rsidR="00DB0CA1" w:rsidRDefault="00DB0CA1">
      <w:pPr>
        <w:rPr>
          <w:rFonts w:hint="eastAsia"/>
        </w:rPr>
      </w:pPr>
      <w:r>
        <w:rPr>
          <w:rFonts w:hint="eastAsia"/>
        </w:rPr>
        <w:t>Bao包</w:t>
      </w:r>
    </w:p>
    <w:p w14:paraId="23DB748B" w14:textId="77777777" w:rsidR="00DB0CA1" w:rsidRDefault="00DB0CA1">
      <w:pPr>
        <w:rPr>
          <w:rFonts w:hint="eastAsia"/>
        </w:rPr>
      </w:pPr>
      <w:r>
        <w:rPr>
          <w:rFonts w:hint="eastAsia"/>
        </w:rPr>
        <w:t>“包”字的拼音为 “bāo”，原意是指包裹物品用的容器或动作。但在更广泛的意义上，“包”也代表着保护和支持。例如，家庭作为社会的基本单位，就像一个大大的包裹，给予成员安全感和归属感。同时，在商业和社会服务领域，“打包”一词也被用来形容提供全面解决方案的能力。“包”不仅仅是一个简单的汉字，它背后承载着深厚的文化价值和社会功能。</w:t>
      </w:r>
    </w:p>
    <w:p w14:paraId="295935C0" w14:textId="77777777" w:rsidR="00DB0CA1" w:rsidRDefault="00DB0CA1">
      <w:pPr>
        <w:rPr>
          <w:rFonts w:hint="eastAsia"/>
        </w:rPr>
      </w:pPr>
    </w:p>
    <w:p w14:paraId="025BB150" w14:textId="77777777" w:rsidR="00DB0CA1" w:rsidRDefault="00DB0CA1">
      <w:pPr>
        <w:rPr>
          <w:rFonts w:hint="eastAsia"/>
        </w:rPr>
      </w:pPr>
    </w:p>
    <w:p w14:paraId="3555064B" w14:textId="77777777" w:rsidR="00DB0CA1" w:rsidRDefault="00DB0CA1">
      <w:pPr>
        <w:rPr>
          <w:rFonts w:hint="eastAsia"/>
        </w:rPr>
      </w:pPr>
      <w:r>
        <w:rPr>
          <w:rFonts w:hint="eastAsia"/>
        </w:rPr>
        <w:t>Kuang筐</w:t>
      </w:r>
    </w:p>
    <w:p w14:paraId="25E0095D" w14:textId="77777777" w:rsidR="00DB0CA1" w:rsidRDefault="00DB0CA1">
      <w:pPr>
        <w:rPr>
          <w:rFonts w:hint="eastAsia"/>
        </w:rPr>
      </w:pPr>
      <w:r>
        <w:rPr>
          <w:rFonts w:hint="eastAsia"/>
        </w:rPr>
        <w:t>“筐”的拼音读作 “kuāng”，虽然它看起来像是个简单的工具名称，但实际上它反映了古人对生活细节的关注以及对资源利用的有效管理。“筐”是用来装载和运输各种物品的传统器具，它帮助人们收集和搬运农产品、手工艺品等日常生活所需品。随着时间的发展，“筐”的用途逐渐扩展到更多方面，如装饰、储物等，成为了连接自然与生活的桥梁。同时，“筐”也象征着一种简单而实用的生活智慧，提醒我们要珍惜身边的事物，合理规划资源。</w:t>
      </w:r>
    </w:p>
    <w:p w14:paraId="45DD9D58" w14:textId="77777777" w:rsidR="00DB0CA1" w:rsidRDefault="00DB0CA1">
      <w:pPr>
        <w:rPr>
          <w:rFonts w:hint="eastAsia"/>
        </w:rPr>
      </w:pPr>
    </w:p>
    <w:p w14:paraId="6B1FC989" w14:textId="77777777" w:rsidR="00DB0CA1" w:rsidRDefault="00DB0CA1">
      <w:pPr>
        <w:rPr>
          <w:rFonts w:hint="eastAsia"/>
        </w:rPr>
      </w:pPr>
    </w:p>
    <w:p w14:paraId="76155434" w14:textId="77777777" w:rsidR="00DB0CA1" w:rsidRDefault="00DB0CA1">
      <w:pPr>
        <w:rPr>
          <w:rFonts w:hint="eastAsia"/>
        </w:rPr>
      </w:pPr>
      <w:r>
        <w:rPr>
          <w:rFonts w:hint="eastAsia"/>
        </w:rPr>
        <w:t>Neng能</w:t>
      </w:r>
    </w:p>
    <w:p w14:paraId="74B22441" w14:textId="77777777" w:rsidR="00DB0CA1" w:rsidRDefault="00DB0CA1">
      <w:pPr>
        <w:rPr>
          <w:rFonts w:hint="eastAsia"/>
        </w:rPr>
      </w:pPr>
      <w:r>
        <w:rPr>
          <w:rFonts w:hint="eastAsia"/>
        </w:rPr>
        <w:t>“能”的拼音是 “néng”，表达了能力、能量和潜能的概念。在中国文化中，“能”往往被看作是个人成长和发展不可或缺的因素。每个人都有独特的天赋和技能，这些都是内在的能量源泉。当这些潜能被挖掘并得到适当的应用时，就能产生巨大的影响力。“能”还暗示着适应变化和克服困难的力量。无论是在个人事业还是社会发展中，“能”都是推动进步的关键动力。</w:t>
      </w:r>
    </w:p>
    <w:p w14:paraId="542B4272" w14:textId="77777777" w:rsidR="00DB0CA1" w:rsidRDefault="00DB0CA1">
      <w:pPr>
        <w:rPr>
          <w:rFonts w:hint="eastAsia"/>
        </w:rPr>
      </w:pPr>
    </w:p>
    <w:p w14:paraId="2C2C5CC0" w14:textId="77777777" w:rsidR="00DB0CA1" w:rsidRDefault="00DB0CA1">
      <w:pPr>
        <w:rPr>
          <w:rFonts w:hint="eastAsia"/>
        </w:rPr>
      </w:pPr>
    </w:p>
    <w:p w14:paraId="366096C6" w14:textId="77777777" w:rsidR="00DB0CA1" w:rsidRDefault="00DB0CA1">
      <w:pPr>
        <w:rPr>
          <w:rFonts w:hint="eastAsia"/>
        </w:rPr>
      </w:pPr>
      <w:r>
        <w:rPr>
          <w:rFonts w:hint="eastAsia"/>
        </w:rPr>
        <w:t>Zai载</w:t>
      </w:r>
    </w:p>
    <w:p w14:paraId="7E943BB3" w14:textId="77777777" w:rsidR="00DB0CA1" w:rsidRDefault="00DB0CA1">
      <w:pPr>
        <w:rPr>
          <w:rFonts w:hint="eastAsia"/>
        </w:rPr>
      </w:pPr>
      <w:r>
        <w:rPr>
          <w:rFonts w:hint="eastAsia"/>
        </w:rPr>
        <w:t>“载”的拼音读作 “zài”，它有着多重含义，既可以表示运输、承载，也可以用于时间概念中的记载。从物理意义上讲，“载”指的是车辆或其他交通工具运载货物或人的行为；而在抽象层面上，则涉及信息、故事或者历史的记忆与传承。在中国古代文献中，“载”经常出现在描述重大事件或重要人物事迹的记录里，成为连接过去与现在的纽带。因此，“载”不仅代表了实际的承载作用，更象征着文化的传递和记忆的保存。</w:t>
      </w:r>
    </w:p>
    <w:p w14:paraId="3AB0ADA9" w14:textId="77777777" w:rsidR="00DB0CA1" w:rsidRDefault="00DB0CA1">
      <w:pPr>
        <w:rPr>
          <w:rFonts w:hint="eastAsia"/>
        </w:rPr>
      </w:pPr>
    </w:p>
    <w:p w14:paraId="36B1C466" w14:textId="77777777" w:rsidR="00DB0CA1" w:rsidRDefault="00DB0CA1">
      <w:pPr>
        <w:rPr>
          <w:rFonts w:hint="eastAsia"/>
        </w:rPr>
      </w:pPr>
    </w:p>
    <w:p w14:paraId="08D4EDBE" w14:textId="77777777" w:rsidR="00DB0CA1" w:rsidRDefault="00DB0CA1">
      <w:pPr>
        <w:rPr>
          <w:rFonts w:hint="eastAsia"/>
        </w:rPr>
      </w:pPr>
      <w:r>
        <w:rPr>
          <w:rFonts w:hint="eastAsia"/>
        </w:rPr>
        <w:t>本文是由懂得生活网（dongdeshenghuo.com）为大家创作</w:t>
      </w:r>
    </w:p>
    <w:p w14:paraId="72DF7015" w14:textId="5CC83CE4" w:rsidR="00950524" w:rsidRDefault="00950524"/>
    <w:sectPr w:rsidR="00950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24"/>
    <w:rsid w:val="005E26B1"/>
    <w:rsid w:val="00950524"/>
    <w:rsid w:val="00DB0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C7320-6631-4712-8044-E814B6DB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0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0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0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0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0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0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0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0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0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0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0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0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0524"/>
    <w:rPr>
      <w:rFonts w:cstheme="majorBidi"/>
      <w:color w:val="2F5496" w:themeColor="accent1" w:themeShade="BF"/>
      <w:sz w:val="28"/>
      <w:szCs w:val="28"/>
    </w:rPr>
  </w:style>
  <w:style w:type="character" w:customStyle="1" w:styleId="50">
    <w:name w:val="标题 5 字符"/>
    <w:basedOn w:val="a0"/>
    <w:link w:val="5"/>
    <w:uiPriority w:val="9"/>
    <w:semiHidden/>
    <w:rsid w:val="00950524"/>
    <w:rPr>
      <w:rFonts w:cstheme="majorBidi"/>
      <w:color w:val="2F5496" w:themeColor="accent1" w:themeShade="BF"/>
      <w:sz w:val="24"/>
    </w:rPr>
  </w:style>
  <w:style w:type="character" w:customStyle="1" w:styleId="60">
    <w:name w:val="标题 6 字符"/>
    <w:basedOn w:val="a0"/>
    <w:link w:val="6"/>
    <w:uiPriority w:val="9"/>
    <w:semiHidden/>
    <w:rsid w:val="00950524"/>
    <w:rPr>
      <w:rFonts w:cstheme="majorBidi"/>
      <w:b/>
      <w:bCs/>
      <w:color w:val="2F5496" w:themeColor="accent1" w:themeShade="BF"/>
    </w:rPr>
  </w:style>
  <w:style w:type="character" w:customStyle="1" w:styleId="70">
    <w:name w:val="标题 7 字符"/>
    <w:basedOn w:val="a0"/>
    <w:link w:val="7"/>
    <w:uiPriority w:val="9"/>
    <w:semiHidden/>
    <w:rsid w:val="00950524"/>
    <w:rPr>
      <w:rFonts w:cstheme="majorBidi"/>
      <w:b/>
      <w:bCs/>
      <w:color w:val="595959" w:themeColor="text1" w:themeTint="A6"/>
    </w:rPr>
  </w:style>
  <w:style w:type="character" w:customStyle="1" w:styleId="80">
    <w:name w:val="标题 8 字符"/>
    <w:basedOn w:val="a0"/>
    <w:link w:val="8"/>
    <w:uiPriority w:val="9"/>
    <w:semiHidden/>
    <w:rsid w:val="00950524"/>
    <w:rPr>
      <w:rFonts w:cstheme="majorBidi"/>
      <w:color w:val="595959" w:themeColor="text1" w:themeTint="A6"/>
    </w:rPr>
  </w:style>
  <w:style w:type="character" w:customStyle="1" w:styleId="90">
    <w:name w:val="标题 9 字符"/>
    <w:basedOn w:val="a0"/>
    <w:link w:val="9"/>
    <w:uiPriority w:val="9"/>
    <w:semiHidden/>
    <w:rsid w:val="00950524"/>
    <w:rPr>
      <w:rFonts w:eastAsiaTheme="majorEastAsia" w:cstheme="majorBidi"/>
      <w:color w:val="595959" w:themeColor="text1" w:themeTint="A6"/>
    </w:rPr>
  </w:style>
  <w:style w:type="paragraph" w:styleId="a3">
    <w:name w:val="Title"/>
    <w:basedOn w:val="a"/>
    <w:next w:val="a"/>
    <w:link w:val="a4"/>
    <w:uiPriority w:val="10"/>
    <w:qFormat/>
    <w:rsid w:val="00950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0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0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0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0524"/>
    <w:pPr>
      <w:spacing w:before="160"/>
      <w:jc w:val="center"/>
    </w:pPr>
    <w:rPr>
      <w:i/>
      <w:iCs/>
      <w:color w:val="404040" w:themeColor="text1" w:themeTint="BF"/>
    </w:rPr>
  </w:style>
  <w:style w:type="character" w:customStyle="1" w:styleId="a8">
    <w:name w:val="引用 字符"/>
    <w:basedOn w:val="a0"/>
    <w:link w:val="a7"/>
    <w:uiPriority w:val="29"/>
    <w:rsid w:val="00950524"/>
    <w:rPr>
      <w:i/>
      <w:iCs/>
      <w:color w:val="404040" w:themeColor="text1" w:themeTint="BF"/>
    </w:rPr>
  </w:style>
  <w:style w:type="paragraph" w:styleId="a9">
    <w:name w:val="List Paragraph"/>
    <w:basedOn w:val="a"/>
    <w:uiPriority w:val="34"/>
    <w:qFormat/>
    <w:rsid w:val="00950524"/>
    <w:pPr>
      <w:ind w:left="720"/>
      <w:contextualSpacing/>
    </w:pPr>
  </w:style>
  <w:style w:type="character" w:styleId="aa">
    <w:name w:val="Intense Emphasis"/>
    <w:basedOn w:val="a0"/>
    <w:uiPriority w:val="21"/>
    <w:qFormat/>
    <w:rsid w:val="00950524"/>
    <w:rPr>
      <w:i/>
      <w:iCs/>
      <w:color w:val="2F5496" w:themeColor="accent1" w:themeShade="BF"/>
    </w:rPr>
  </w:style>
  <w:style w:type="paragraph" w:styleId="ab">
    <w:name w:val="Intense Quote"/>
    <w:basedOn w:val="a"/>
    <w:next w:val="a"/>
    <w:link w:val="ac"/>
    <w:uiPriority w:val="30"/>
    <w:qFormat/>
    <w:rsid w:val="00950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0524"/>
    <w:rPr>
      <w:i/>
      <w:iCs/>
      <w:color w:val="2F5496" w:themeColor="accent1" w:themeShade="BF"/>
    </w:rPr>
  </w:style>
  <w:style w:type="character" w:styleId="ad">
    <w:name w:val="Intense Reference"/>
    <w:basedOn w:val="a0"/>
    <w:uiPriority w:val="32"/>
    <w:qFormat/>
    <w:rsid w:val="00950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