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884C" w14:textId="77777777" w:rsidR="00FC7F95" w:rsidRDefault="00FC7F95">
      <w:pPr>
        <w:rPr>
          <w:rFonts w:hint="eastAsia"/>
        </w:rPr>
      </w:pPr>
    </w:p>
    <w:p w14:paraId="0EDBDD6C" w14:textId="77777777" w:rsidR="00FC7F95" w:rsidRDefault="00FC7F95">
      <w:pPr>
        <w:rPr>
          <w:rFonts w:hint="eastAsia"/>
        </w:rPr>
      </w:pPr>
      <w:r>
        <w:rPr>
          <w:rFonts w:hint="eastAsia"/>
        </w:rPr>
        <w:t>wei：探索“委”的多面性</w:t>
      </w:r>
    </w:p>
    <w:p w14:paraId="1C18CC85" w14:textId="77777777" w:rsidR="00FC7F95" w:rsidRDefault="00FC7F95">
      <w:pPr>
        <w:rPr>
          <w:rFonts w:hint="eastAsia"/>
        </w:rPr>
      </w:pPr>
      <w:r>
        <w:rPr>
          <w:rFonts w:hint="eastAsia"/>
        </w:rPr>
        <w:t>在汉语的广袤世界里，每个字都承载着丰富的历史与文化内涵。今天，我们将一同踏入一个特别的领域，探讨拼音为“wei”的汉字——“委”。这个看似简单的字符背后，蕴藏着深厚的文化底蕴和多元的社会意义。从古代的政治体制到现代的企业管理，“委”字贯穿了中国社会的发展脉络，成为连接过去与现在的重要桥梁。</w:t>
      </w:r>
    </w:p>
    <w:p w14:paraId="6033A417" w14:textId="77777777" w:rsidR="00FC7F95" w:rsidRDefault="00FC7F95">
      <w:pPr>
        <w:rPr>
          <w:rFonts w:hint="eastAsia"/>
        </w:rPr>
      </w:pPr>
    </w:p>
    <w:p w14:paraId="60382C37" w14:textId="77777777" w:rsidR="00FC7F95" w:rsidRDefault="00FC7F95">
      <w:pPr>
        <w:rPr>
          <w:rFonts w:hint="eastAsia"/>
        </w:rPr>
      </w:pPr>
    </w:p>
    <w:p w14:paraId="6BB97240" w14:textId="77777777" w:rsidR="00FC7F95" w:rsidRDefault="00FC7F95">
      <w:pPr>
        <w:rPr>
          <w:rFonts w:hint="eastAsia"/>
        </w:rPr>
      </w:pPr>
      <w:r>
        <w:rPr>
          <w:rFonts w:hint="eastAsia"/>
        </w:rPr>
        <w:t>委的历史渊源</w:t>
      </w:r>
    </w:p>
    <w:p w14:paraId="466D7153" w14:textId="77777777" w:rsidR="00FC7F95" w:rsidRDefault="00FC7F95">
      <w:pPr>
        <w:rPr>
          <w:rFonts w:hint="eastAsia"/>
        </w:rPr>
      </w:pPr>
      <w:r>
        <w:rPr>
          <w:rFonts w:hint="eastAsia"/>
        </w:rPr>
        <w:t>追溯至古代，**“委”**最早出现在甲骨文中，它的原始形态描绘的是一个人弯腰屈膝的形象，象征着谦卑、服从的态度。随着时代的演进，“委”逐渐融入了更多的社会功能。在封建王朝时期，它被广泛应用于官职名称中，例如朝廷设立的各种**委员会**，用以处理国家大事，协调各方利益。这些机构的存在不仅体现了中央集权的特点，也反映了古人对于权力分配和治理智慧的独特见解。</w:t>
      </w:r>
    </w:p>
    <w:p w14:paraId="1B03666A" w14:textId="77777777" w:rsidR="00FC7F95" w:rsidRDefault="00FC7F95">
      <w:pPr>
        <w:rPr>
          <w:rFonts w:hint="eastAsia"/>
        </w:rPr>
      </w:pPr>
    </w:p>
    <w:p w14:paraId="06BCB46D" w14:textId="77777777" w:rsidR="00FC7F95" w:rsidRDefault="00FC7F95">
      <w:pPr>
        <w:rPr>
          <w:rFonts w:hint="eastAsia"/>
        </w:rPr>
      </w:pPr>
    </w:p>
    <w:p w14:paraId="2C4CB493" w14:textId="77777777" w:rsidR="00FC7F95" w:rsidRDefault="00FC7F95">
      <w:pPr>
        <w:rPr>
          <w:rFonts w:hint="eastAsia"/>
        </w:rPr>
      </w:pPr>
      <w:r>
        <w:rPr>
          <w:rFonts w:hint="eastAsia"/>
        </w:rPr>
        <w:t>委在现代社会中的角色</w:t>
      </w:r>
    </w:p>
    <w:p w14:paraId="0F539704" w14:textId="77777777" w:rsidR="00FC7F95" w:rsidRDefault="00FC7F95">
      <w:pPr>
        <w:rPr>
          <w:rFonts w:hint="eastAsia"/>
        </w:rPr>
      </w:pPr>
      <w:r>
        <w:rPr>
          <w:rFonts w:hint="eastAsia"/>
        </w:rPr>
        <w:t>进入现代社会，“委”的含义得到了进一步拓展。它不再局限于政治领域，而是广泛应用于各行各业。例如，在企业管理中，我们经常会听到诸如“董事会”、“监事会”这样的术语，这些都是基于“委”的概念建立起来的组织形式。它们负责企业的重大决策，确保公司的运营符合法律法规的要求。**非政府组织（NGO）**和慈善团体也常常通过成立专门的委员会来管理和监督项目进展，提高工作效率。</w:t>
      </w:r>
    </w:p>
    <w:p w14:paraId="52553104" w14:textId="77777777" w:rsidR="00FC7F95" w:rsidRDefault="00FC7F95">
      <w:pPr>
        <w:rPr>
          <w:rFonts w:hint="eastAsia"/>
        </w:rPr>
      </w:pPr>
    </w:p>
    <w:p w14:paraId="0AAC85ED" w14:textId="77777777" w:rsidR="00FC7F95" w:rsidRDefault="00FC7F95">
      <w:pPr>
        <w:rPr>
          <w:rFonts w:hint="eastAsia"/>
        </w:rPr>
      </w:pPr>
    </w:p>
    <w:p w14:paraId="1E176558" w14:textId="77777777" w:rsidR="00FC7F95" w:rsidRDefault="00FC7F95">
      <w:pPr>
        <w:rPr>
          <w:rFonts w:hint="eastAsia"/>
        </w:rPr>
      </w:pPr>
      <w:r>
        <w:rPr>
          <w:rFonts w:hint="eastAsia"/>
        </w:rPr>
        <w:t>委的核心价值：信任与责任</w:t>
      </w:r>
    </w:p>
    <w:p w14:paraId="5B953089" w14:textId="77777777" w:rsidR="00FC7F95" w:rsidRDefault="00FC7F95">
      <w:pPr>
        <w:rPr>
          <w:rFonts w:hint="eastAsia"/>
        </w:rPr>
      </w:pPr>
      <w:r>
        <w:rPr>
          <w:rFonts w:hint="eastAsia"/>
        </w:rPr>
        <w:t>无论是古代还是现代，“委”的核心价值始终围绕着**信任**和**责任**展开。当人们将某项任务或职责委托给他人时，实际上是在表达一种高度的信任；而接受委托的一方，则必须承担起相应的责任。这种双向互动构建了一个稳定的社会关系网络，促进了人与人之间的合作与交流。以国际红十字会为例，作为全球最具影响力的救援组织之一，它依靠世界各地志愿者组成的委员会进行运作，成功地完成了无数次灾难救助任务，展现了“委”所蕴含的巨大能量。</w:t>
      </w:r>
    </w:p>
    <w:p w14:paraId="470681CD" w14:textId="77777777" w:rsidR="00FC7F95" w:rsidRDefault="00FC7F95">
      <w:pPr>
        <w:rPr>
          <w:rFonts w:hint="eastAsia"/>
        </w:rPr>
      </w:pPr>
    </w:p>
    <w:p w14:paraId="421C3FCB" w14:textId="77777777" w:rsidR="00FC7F95" w:rsidRDefault="00FC7F95">
      <w:pPr>
        <w:rPr>
          <w:rFonts w:hint="eastAsia"/>
        </w:rPr>
      </w:pPr>
    </w:p>
    <w:p w14:paraId="2BF49B35" w14:textId="77777777" w:rsidR="00FC7F95" w:rsidRDefault="00FC7F95">
      <w:pPr>
        <w:rPr>
          <w:rFonts w:hint="eastAsia"/>
        </w:rPr>
      </w:pPr>
      <w:r>
        <w:rPr>
          <w:rFonts w:hint="eastAsia"/>
        </w:rPr>
        <w:t>案例分析：委在实际生活中的应用</w:t>
      </w:r>
    </w:p>
    <w:p w14:paraId="41F5ADAA" w14:textId="77777777" w:rsidR="00FC7F95" w:rsidRDefault="00FC7F95">
      <w:pPr>
        <w:rPr>
          <w:rFonts w:hint="eastAsia"/>
        </w:rPr>
      </w:pPr>
      <w:r>
        <w:rPr>
          <w:rFonts w:hint="eastAsia"/>
        </w:rPr>
        <w:t>为了更好地理解“委”在现实生活中的具体表现，让我们来看几个具体的案例。首先是教育领域内的学术委员会。这类委员会通常由校内外专家组成，负责审议学校的科研项目、评估教学质量等重要事务。通过这种方式，学校能够保持学术独立性和专业性，同时也能及时回应社会需求的变化。另一个例子是社区建设中的居民委员会。它是基层民主的重要体现，旨在收集民众意见，解决邻里纠纷，促进和谐社区的建设。这些实例充分证明了“委”作为一种有效的管理工具，在不同场景下发挥着不可替代的作用。</w:t>
      </w:r>
    </w:p>
    <w:p w14:paraId="658420D0" w14:textId="77777777" w:rsidR="00FC7F95" w:rsidRDefault="00FC7F95">
      <w:pPr>
        <w:rPr>
          <w:rFonts w:hint="eastAsia"/>
        </w:rPr>
      </w:pPr>
    </w:p>
    <w:p w14:paraId="26B329DF" w14:textId="77777777" w:rsidR="00FC7F95" w:rsidRDefault="00FC7F95">
      <w:pPr>
        <w:rPr>
          <w:rFonts w:hint="eastAsia"/>
        </w:rPr>
      </w:pPr>
    </w:p>
    <w:p w14:paraId="5E086C8B" w14:textId="77777777" w:rsidR="00FC7F95" w:rsidRDefault="00FC7F95">
      <w:pPr>
        <w:rPr>
          <w:rFonts w:hint="eastAsia"/>
        </w:rPr>
      </w:pPr>
      <w:r>
        <w:rPr>
          <w:rFonts w:hint="eastAsia"/>
        </w:rPr>
        <w:t>未来展望：委的新机遇与挑战</w:t>
      </w:r>
    </w:p>
    <w:p w14:paraId="19F24F58" w14:textId="77777777" w:rsidR="00FC7F95" w:rsidRDefault="00FC7F95">
      <w:pPr>
        <w:rPr>
          <w:rFonts w:hint="eastAsia"/>
        </w:rPr>
      </w:pPr>
      <w:r>
        <w:rPr>
          <w:rFonts w:hint="eastAsia"/>
        </w:rPr>
        <w:t>展望未来，随着全球化进程的加快和社会结构的不断变革，“委”将继续扮演着至关重要的角色。特别是在数字化转型的大背景下，如何利用信息技术优化委员会的工作流程，提升决策效率，成为了摆在我们面前的新课题。与此同时，面对日益复杂的国内外环境，各个层面的委员会还需要不断强化自身的适应能力和创新能力，以应对各种可能出现的风险和挑战。“委”的故事还在继续书写，它将继续见证并推动中国乃至世界的进步与发展。</w:t>
      </w:r>
    </w:p>
    <w:p w14:paraId="0076DD55" w14:textId="77777777" w:rsidR="00FC7F95" w:rsidRDefault="00FC7F95">
      <w:pPr>
        <w:rPr>
          <w:rFonts w:hint="eastAsia"/>
        </w:rPr>
      </w:pPr>
    </w:p>
    <w:p w14:paraId="38D9C7BC" w14:textId="77777777" w:rsidR="00FC7F95" w:rsidRDefault="00FC7F95">
      <w:pPr>
        <w:rPr>
          <w:rFonts w:hint="eastAsia"/>
        </w:rPr>
      </w:pPr>
    </w:p>
    <w:p w14:paraId="74FBEF6B" w14:textId="77777777" w:rsidR="00FC7F95" w:rsidRDefault="00FC7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03277" w14:textId="15D0593B" w:rsidR="00E1653A" w:rsidRDefault="00E1653A"/>
    <w:sectPr w:rsidR="00E1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3A"/>
    <w:rsid w:val="005E26B1"/>
    <w:rsid w:val="00E1653A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F30BB-C3E9-448F-B084-65BC4167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