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EF79" w14:textId="77777777" w:rsidR="00284BE9" w:rsidRDefault="00284BE9">
      <w:pPr>
        <w:rPr>
          <w:rFonts w:hint="eastAsia"/>
        </w:rPr>
      </w:pPr>
    </w:p>
    <w:p w14:paraId="68E9DD88" w14:textId="77777777" w:rsidR="00284BE9" w:rsidRDefault="00284BE9">
      <w:pPr>
        <w:rPr>
          <w:rFonts w:hint="eastAsia"/>
        </w:rPr>
      </w:pPr>
      <w:r>
        <w:rPr>
          <w:rFonts w:hint="eastAsia"/>
        </w:rPr>
        <w:t>太阳的音节怎么拼写</w:t>
      </w:r>
    </w:p>
    <w:p w14:paraId="504A8FB4" w14:textId="77777777" w:rsidR="00284BE9" w:rsidRDefault="00284BE9">
      <w:pPr>
        <w:rPr>
          <w:rFonts w:hint="eastAsia"/>
        </w:rPr>
      </w:pPr>
      <w:r>
        <w:rPr>
          <w:rFonts w:hint="eastAsia"/>
        </w:rPr>
        <w:t>当我们谈论“太阳”的音节拼写时，实际上是在探讨中文语言中的拼音知识。在汉语中，“太阳”这两个字分别对应着不同的音节，并且每个音节由声母和韵母组成。具体来说，“太”这个字的拼音是“tài”，而“阳”这个字的拼音则是“yáng”。因此，在学习或教授关于“太阳”这个词的发音时，理解其构成音节的基本规则至关重要。</w:t>
      </w:r>
    </w:p>
    <w:p w14:paraId="2AB18373" w14:textId="77777777" w:rsidR="00284BE9" w:rsidRDefault="00284BE9">
      <w:pPr>
        <w:rPr>
          <w:rFonts w:hint="eastAsia"/>
        </w:rPr>
      </w:pPr>
    </w:p>
    <w:p w14:paraId="3A52D193" w14:textId="77777777" w:rsidR="00284BE9" w:rsidRDefault="00284BE9">
      <w:pPr>
        <w:rPr>
          <w:rFonts w:hint="eastAsia"/>
        </w:rPr>
      </w:pPr>
    </w:p>
    <w:p w14:paraId="00A38769" w14:textId="77777777" w:rsidR="00284BE9" w:rsidRDefault="00284BE9">
      <w:pPr>
        <w:rPr>
          <w:rFonts w:hint="eastAsia"/>
        </w:rPr>
      </w:pPr>
      <w:r>
        <w:rPr>
          <w:rFonts w:hint="eastAsia"/>
        </w:rPr>
        <w:t>了解拼音基础知识</w:t>
      </w:r>
    </w:p>
    <w:p w14:paraId="064BB44E" w14:textId="77777777" w:rsidR="00284BE9" w:rsidRDefault="00284BE9">
      <w:pPr>
        <w:rPr>
          <w:rFonts w:hint="eastAsia"/>
        </w:rPr>
      </w:pPr>
      <w:r>
        <w:rPr>
          <w:rFonts w:hint="eastAsia"/>
        </w:rPr>
        <w:t>要掌握“太阳”的音节拼写，需要对汉语拼音的基础有所了解。汉语拼音是用来标注汉字读音的一种工具，它包括了声母、韵母以及声调三个部分。对于“太”（tài）而言，它的声母是“t”，韵母是“ai”，并且带有第三声的声调。同样地，“阳”（yáng）的声母是“y”，韵母是“ang”，也是第三声。通过这种方式，我们可以清晰地表达出每个字的准确发音。</w:t>
      </w:r>
    </w:p>
    <w:p w14:paraId="33AAF130" w14:textId="77777777" w:rsidR="00284BE9" w:rsidRDefault="00284BE9">
      <w:pPr>
        <w:rPr>
          <w:rFonts w:hint="eastAsia"/>
        </w:rPr>
      </w:pPr>
    </w:p>
    <w:p w14:paraId="7D0AB5B6" w14:textId="77777777" w:rsidR="00284BE9" w:rsidRDefault="00284BE9">
      <w:pPr>
        <w:rPr>
          <w:rFonts w:hint="eastAsia"/>
        </w:rPr>
      </w:pPr>
    </w:p>
    <w:p w14:paraId="11085F0E" w14:textId="77777777" w:rsidR="00284BE9" w:rsidRDefault="00284BE9">
      <w:pPr>
        <w:rPr>
          <w:rFonts w:hint="eastAsia"/>
        </w:rPr>
      </w:pPr>
      <w:r>
        <w:rPr>
          <w:rFonts w:hint="eastAsia"/>
        </w:rPr>
        <w:t>深入分析每个字的音节结构</w:t>
      </w:r>
    </w:p>
    <w:p w14:paraId="14430DAA" w14:textId="77777777" w:rsidR="00284BE9" w:rsidRDefault="00284BE9">
      <w:pPr>
        <w:rPr>
          <w:rFonts w:hint="eastAsia"/>
        </w:rPr>
      </w:pPr>
      <w:r>
        <w:rPr>
          <w:rFonts w:hint="eastAsia"/>
        </w:rPr>
        <w:t>进一步分析，“太”字的音节结构相对简单，主要由一个声母和一个复韵母构成。而“阳”字则稍微复杂一些，因为它包含了前鼻音“n”和后鼻音“g”的结合，这在发音时需要注意口腔的开放度和舌位的变化。正确发出“ang”这个音，要求发声时舌头平放，声音从鼻腔出来，确保发音饱满圆润。</w:t>
      </w:r>
    </w:p>
    <w:p w14:paraId="3EE33D57" w14:textId="77777777" w:rsidR="00284BE9" w:rsidRDefault="00284BE9">
      <w:pPr>
        <w:rPr>
          <w:rFonts w:hint="eastAsia"/>
        </w:rPr>
      </w:pPr>
    </w:p>
    <w:p w14:paraId="71FECAD8" w14:textId="77777777" w:rsidR="00284BE9" w:rsidRDefault="00284BE9">
      <w:pPr>
        <w:rPr>
          <w:rFonts w:hint="eastAsia"/>
        </w:rPr>
      </w:pPr>
    </w:p>
    <w:p w14:paraId="0582BDBD" w14:textId="77777777" w:rsidR="00284BE9" w:rsidRDefault="00284BE9">
      <w:pPr>
        <w:rPr>
          <w:rFonts w:hint="eastAsia"/>
        </w:rPr>
      </w:pPr>
      <w:r>
        <w:rPr>
          <w:rFonts w:hint="eastAsia"/>
        </w:rPr>
        <w:t>练习与应用</w:t>
      </w:r>
    </w:p>
    <w:p w14:paraId="4F472650" w14:textId="77777777" w:rsidR="00284BE9" w:rsidRDefault="00284BE9">
      <w:pPr>
        <w:rPr>
          <w:rFonts w:hint="eastAsia"/>
        </w:rPr>
      </w:pPr>
      <w:r>
        <w:rPr>
          <w:rFonts w:hint="eastAsia"/>
        </w:rPr>
        <w:t>为了更好地掌握“太阳”的音节拼写及其发音，实践是非常重要的。可以通过反复朗读包含这些字的词汇或句子来提高发音准确性。例如，“太阳升起”、“太阳能”等短语都是很好的练习材料。利用现代技术，如语音识别软件或者在线发音教程，也能为学习者提供即时反馈，帮助他们纠正错误，改善发音质量。</w:t>
      </w:r>
    </w:p>
    <w:p w14:paraId="44AFEEE6" w14:textId="77777777" w:rsidR="00284BE9" w:rsidRDefault="00284BE9">
      <w:pPr>
        <w:rPr>
          <w:rFonts w:hint="eastAsia"/>
        </w:rPr>
      </w:pPr>
    </w:p>
    <w:p w14:paraId="630ACC4B" w14:textId="77777777" w:rsidR="00284BE9" w:rsidRDefault="00284BE9">
      <w:pPr>
        <w:rPr>
          <w:rFonts w:hint="eastAsia"/>
        </w:rPr>
      </w:pPr>
    </w:p>
    <w:p w14:paraId="7A83B44B" w14:textId="77777777" w:rsidR="00284BE9" w:rsidRDefault="00284BE9">
      <w:pPr>
        <w:rPr>
          <w:rFonts w:hint="eastAsia"/>
        </w:rPr>
      </w:pPr>
      <w:r>
        <w:rPr>
          <w:rFonts w:hint="eastAsia"/>
        </w:rPr>
        <w:t>最后的总结</w:t>
      </w:r>
    </w:p>
    <w:p w14:paraId="63D56188" w14:textId="77777777" w:rsidR="00284BE9" w:rsidRDefault="00284BE9">
      <w:pPr>
        <w:rPr>
          <w:rFonts w:hint="eastAsia"/>
        </w:rPr>
      </w:pPr>
      <w:r>
        <w:rPr>
          <w:rFonts w:hint="eastAsia"/>
        </w:rPr>
        <w:t>“太阳”的音节拼写不仅涉及到基本的拼音规则，还需要注意声调的运用和特定音素的发音技巧。通过对每个字的细致分析和大量练习，任何人都能准确地掌握这一词语的正确发音。这不仅是学习汉语的重要一步，也为更深入地理解和使用这门语言打下了坚实的基础。</w:t>
      </w:r>
    </w:p>
    <w:p w14:paraId="32D0EF5D" w14:textId="77777777" w:rsidR="00284BE9" w:rsidRDefault="00284BE9">
      <w:pPr>
        <w:rPr>
          <w:rFonts w:hint="eastAsia"/>
        </w:rPr>
      </w:pPr>
    </w:p>
    <w:p w14:paraId="65D5708D" w14:textId="77777777" w:rsidR="00284BE9" w:rsidRDefault="00284BE9">
      <w:pPr>
        <w:rPr>
          <w:rFonts w:hint="eastAsia"/>
        </w:rPr>
      </w:pPr>
    </w:p>
    <w:p w14:paraId="1F85D615" w14:textId="77777777" w:rsidR="00284BE9" w:rsidRDefault="00284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D483D" w14:textId="484BD060" w:rsidR="003E5CBA" w:rsidRDefault="003E5CBA"/>
    <w:sectPr w:rsidR="003E5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BA"/>
    <w:rsid w:val="00284BE9"/>
    <w:rsid w:val="003E5CB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715B5-2C0C-4F40-9620-85AA2F5F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