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6A76" w14:textId="77777777" w:rsidR="00BC2EC6" w:rsidRDefault="00BC2EC6">
      <w:pPr>
        <w:rPr>
          <w:rFonts w:hint="eastAsia"/>
        </w:rPr>
      </w:pPr>
      <w:r>
        <w:rPr>
          <w:rFonts w:hint="eastAsia"/>
        </w:rPr>
        <w:t>在这儿的拼音</w:t>
      </w:r>
    </w:p>
    <w:p w14:paraId="0FCEDBE8" w14:textId="77777777" w:rsidR="00BC2EC6" w:rsidRDefault="00BC2EC6">
      <w:pPr>
        <w:rPr>
          <w:rFonts w:hint="eastAsia"/>
        </w:rPr>
      </w:pPr>
    </w:p>
    <w:p w14:paraId="10AEC9AC" w14:textId="77777777" w:rsidR="00BC2EC6" w:rsidRDefault="00BC2EC6">
      <w:pPr>
        <w:rPr>
          <w:rFonts w:hint="eastAsia"/>
        </w:rPr>
      </w:pPr>
      <w:r>
        <w:rPr>
          <w:rFonts w:hint="eastAsia"/>
        </w:rPr>
        <w:t>“在这儿的拼音”，即“zài zhèr de pīn yīn”，这串拼音简短而富有表现力，不仅代表了汉语中一个具体的地理位置指示，还蕴含了丰富的语言情感和语境应用。以下将从拼音的组成、语义分析、情感表达以及在日常生活中的运用等多个方面，对“在这儿的拼音”进行深入探讨。</w:t>
      </w:r>
    </w:p>
    <w:p w14:paraId="4ADBFCDB" w14:textId="77777777" w:rsidR="00BC2EC6" w:rsidRDefault="00BC2EC6">
      <w:pPr>
        <w:rPr>
          <w:rFonts w:hint="eastAsia"/>
        </w:rPr>
      </w:pPr>
    </w:p>
    <w:p w14:paraId="75477C52" w14:textId="77777777" w:rsidR="00BC2EC6" w:rsidRDefault="00BC2EC6">
      <w:pPr>
        <w:rPr>
          <w:rFonts w:hint="eastAsia"/>
        </w:rPr>
      </w:pPr>
    </w:p>
    <w:p w14:paraId="10D6E633" w14:textId="77777777" w:rsidR="00BC2EC6" w:rsidRDefault="00BC2EC6">
      <w:pPr>
        <w:rPr>
          <w:rFonts w:hint="eastAsia"/>
        </w:rPr>
      </w:pPr>
      <w:r>
        <w:rPr>
          <w:rFonts w:hint="eastAsia"/>
        </w:rPr>
        <w:t>拼音的组成</w:t>
      </w:r>
    </w:p>
    <w:p w14:paraId="73458C4C" w14:textId="77777777" w:rsidR="00BC2EC6" w:rsidRDefault="00BC2EC6">
      <w:pPr>
        <w:rPr>
          <w:rFonts w:hint="eastAsia"/>
        </w:rPr>
      </w:pPr>
    </w:p>
    <w:p w14:paraId="66DAE6F1" w14:textId="77777777" w:rsidR="00BC2EC6" w:rsidRDefault="00BC2EC6">
      <w:pPr>
        <w:rPr>
          <w:rFonts w:hint="eastAsia"/>
        </w:rPr>
      </w:pPr>
      <w:r>
        <w:rPr>
          <w:rFonts w:hint="eastAsia"/>
        </w:rPr>
        <w:t>“zài zhèr de pīn yīn”由五个音节组成，分别是“在”、“这”、“儿”、“的”和“拼音”。其中，“在”表示动作或状态的存在，“这”作为指示代词，指代近处的人或事物，“儿”作为儿化音，增添了口语化的亲切感，“的”作为助词，连接定语和中心语，“拼音”则是指代汉语注音符号系统的专有名词。这五个音节组合在一起，形成了一个完整而富有表现力的表述。</w:t>
      </w:r>
    </w:p>
    <w:p w14:paraId="3C91AD15" w14:textId="77777777" w:rsidR="00BC2EC6" w:rsidRDefault="00BC2EC6">
      <w:pPr>
        <w:rPr>
          <w:rFonts w:hint="eastAsia"/>
        </w:rPr>
      </w:pPr>
    </w:p>
    <w:p w14:paraId="7B24E4D1" w14:textId="77777777" w:rsidR="00BC2EC6" w:rsidRDefault="00BC2EC6">
      <w:pPr>
        <w:rPr>
          <w:rFonts w:hint="eastAsia"/>
        </w:rPr>
      </w:pPr>
    </w:p>
    <w:p w14:paraId="17C7C48C" w14:textId="77777777" w:rsidR="00BC2EC6" w:rsidRDefault="00BC2EC6">
      <w:pPr>
        <w:rPr>
          <w:rFonts w:hint="eastAsia"/>
        </w:rPr>
      </w:pPr>
      <w:r>
        <w:rPr>
          <w:rFonts w:hint="eastAsia"/>
        </w:rPr>
        <w:t>语义分析</w:t>
      </w:r>
    </w:p>
    <w:p w14:paraId="5AF020D1" w14:textId="77777777" w:rsidR="00BC2EC6" w:rsidRDefault="00BC2EC6">
      <w:pPr>
        <w:rPr>
          <w:rFonts w:hint="eastAsia"/>
        </w:rPr>
      </w:pPr>
    </w:p>
    <w:p w14:paraId="185BFD62" w14:textId="77777777" w:rsidR="00BC2EC6" w:rsidRDefault="00BC2EC6">
      <w:pPr>
        <w:rPr>
          <w:rFonts w:hint="eastAsia"/>
        </w:rPr>
      </w:pPr>
      <w:r>
        <w:rPr>
          <w:rFonts w:hint="eastAsia"/>
        </w:rPr>
        <w:t>“在这儿的拼音”在语义上主要表达的是对某个具体位置或事物的指示和确认。例如，在对话中，某人可能会说：“你在这儿等我，我去拿东西。”这里的“在这儿的拼音”就明确指出了等待的地点。同时，“这儿”作为口语中的常用表达，比“这里”更加亲切自然，增加了对话的口语化和亲切感。</w:t>
      </w:r>
    </w:p>
    <w:p w14:paraId="5552236C" w14:textId="77777777" w:rsidR="00BC2EC6" w:rsidRDefault="00BC2EC6">
      <w:pPr>
        <w:rPr>
          <w:rFonts w:hint="eastAsia"/>
        </w:rPr>
      </w:pPr>
    </w:p>
    <w:p w14:paraId="052EE915" w14:textId="77777777" w:rsidR="00BC2EC6" w:rsidRDefault="00BC2EC6">
      <w:pPr>
        <w:rPr>
          <w:rFonts w:hint="eastAsia"/>
        </w:rPr>
      </w:pPr>
    </w:p>
    <w:p w14:paraId="55D6F87D" w14:textId="77777777" w:rsidR="00BC2EC6" w:rsidRDefault="00BC2EC6">
      <w:pPr>
        <w:rPr>
          <w:rFonts w:hint="eastAsia"/>
        </w:rPr>
      </w:pPr>
      <w:r>
        <w:rPr>
          <w:rFonts w:hint="eastAsia"/>
        </w:rPr>
        <w:t>情感表达</w:t>
      </w:r>
    </w:p>
    <w:p w14:paraId="47BF4B3C" w14:textId="77777777" w:rsidR="00BC2EC6" w:rsidRDefault="00BC2EC6">
      <w:pPr>
        <w:rPr>
          <w:rFonts w:hint="eastAsia"/>
        </w:rPr>
      </w:pPr>
    </w:p>
    <w:p w14:paraId="4B10ED61" w14:textId="77777777" w:rsidR="00BC2EC6" w:rsidRDefault="00BC2EC6">
      <w:pPr>
        <w:rPr>
          <w:rFonts w:hint="eastAsia"/>
        </w:rPr>
      </w:pPr>
      <w:r>
        <w:rPr>
          <w:rFonts w:hint="eastAsia"/>
        </w:rPr>
        <w:t>除了语义上的指示作用，“在这儿的拼音”还蕴含着丰富的情感表达。在不同的语境下，它可以表达期待、焦虑、安慰等多种情感。例如，在等人时，说“你在这儿的拼音，我很快就回来”，既是对地点的确认，也表达了对对方的期待和安慰。而在寻找某物时，说“东西应该在这儿的拼音，怎么找不到了呢？”，则透露出一种焦虑的情绪。</w:t>
      </w:r>
    </w:p>
    <w:p w14:paraId="48C0E860" w14:textId="77777777" w:rsidR="00BC2EC6" w:rsidRDefault="00BC2EC6">
      <w:pPr>
        <w:rPr>
          <w:rFonts w:hint="eastAsia"/>
        </w:rPr>
      </w:pPr>
    </w:p>
    <w:p w14:paraId="212C183C" w14:textId="77777777" w:rsidR="00BC2EC6" w:rsidRDefault="00BC2EC6">
      <w:pPr>
        <w:rPr>
          <w:rFonts w:hint="eastAsia"/>
        </w:rPr>
      </w:pPr>
    </w:p>
    <w:p w14:paraId="2BCC11A5" w14:textId="77777777" w:rsidR="00BC2EC6" w:rsidRDefault="00BC2EC6">
      <w:pPr>
        <w:rPr>
          <w:rFonts w:hint="eastAsia"/>
        </w:rPr>
      </w:pPr>
      <w:r>
        <w:rPr>
          <w:rFonts w:hint="eastAsia"/>
        </w:rPr>
        <w:t>在日常生活中的运用</w:t>
      </w:r>
    </w:p>
    <w:p w14:paraId="461BEDD2" w14:textId="77777777" w:rsidR="00BC2EC6" w:rsidRDefault="00BC2EC6">
      <w:pPr>
        <w:rPr>
          <w:rFonts w:hint="eastAsia"/>
        </w:rPr>
      </w:pPr>
    </w:p>
    <w:p w14:paraId="48E87304" w14:textId="77777777" w:rsidR="00BC2EC6" w:rsidRDefault="00BC2EC6">
      <w:pPr>
        <w:rPr>
          <w:rFonts w:hint="eastAsia"/>
        </w:rPr>
      </w:pPr>
      <w:r>
        <w:rPr>
          <w:rFonts w:hint="eastAsia"/>
        </w:rPr>
        <w:t>“在这儿的拼音”在日常生活中的运用非常广泛。无论是家庭、学校还是工作场所，我们都可以听到这样的表述。它不仅可以用于指示具体位置，还可以用于引导、提醒、安慰等多种场景。此外，在旅游、购物等情境中，“在这儿的拼音”也常被用来指示景点位置、商品摆放等。</w:t>
      </w:r>
    </w:p>
    <w:p w14:paraId="1745179C" w14:textId="77777777" w:rsidR="00BC2EC6" w:rsidRDefault="00BC2EC6">
      <w:pPr>
        <w:rPr>
          <w:rFonts w:hint="eastAsia"/>
        </w:rPr>
      </w:pPr>
    </w:p>
    <w:p w14:paraId="43D585AA" w14:textId="77777777" w:rsidR="00BC2EC6" w:rsidRDefault="00BC2EC6">
      <w:pPr>
        <w:rPr>
          <w:rFonts w:hint="eastAsia"/>
        </w:rPr>
      </w:pPr>
    </w:p>
    <w:p w14:paraId="495AD1B4" w14:textId="77777777" w:rsidR="00BC2EC6" w:rsidRDefault="00BC2EC6">
      <w:pPr>
        <w:rPr>
          <w:rFonts w:hint="eastAsia"/>
        </w:rPr>
      </w:pPr>
      <w:r>
        <w:rPr>
          <w:rFonts w:hint="eastAsia"/>
        </w:rPr>
        <w:t>结语</w:t>
      </w:r>
    </w:p>
    <w:p w14:paraId="73C57CC3" w14:textId="77777777" w:rsidR="00BC2EC6" w:rsidRDefault="00BC2EC6">
      <w:pPr>
        <w:rPr>
          <w:rFonts w:hint="eastAsia"/>
        </w:rPr>
      </w:pPr>
    </w:p>
    <w:p w14:paraId="70877601" w14:textId="77777777" w:rsidR="00BC2EC6" w:rsidRDefault="00BC2EC6">
      <w:pPr>
        <w:rPr>
          <w:rFonts w:hint="eastAsia"/>
        </w:rPr>
      </w:pPr>
      <w:r>
        <w:rPr>
          <w:rFonts w:hint="eastAsia"/>
        </w:rPr>
        <w:t>综上所述，“在这儿的拼音”不仅是一个简单的地理位置指示，更是一个富有表现力和情感色彩的表述。通过对其组成、语义、情感以及运用等方面的探讨，我们可以更加深入地理解这一表述的多样性和实用性。在未来，随着语言的不断发展和变化，“在这儿的拼音”将继续在人们的日常生活中发挥重要作用，成为连接人与人之间情感与信息的桥梁。</w:t>
      </w:r>
    </w:p>
    <w:p w14:paraId="47B3CFAF" w14:textId="77777777" w:rsidR="00BC2EC6" w:rsidRDefault="00BC2E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24CE9" w14:textId="17C6FBBA" w:rsidR="00B33DF5" w:rsidRDefault="00B33DF5"/>
    <w:sectPr w:rsidR="00B3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F5"/>
    <w:rsid w:val="005E26B1"/>
    <w:rsid w:val="00B33DF5"/>
    <w:rsid w:val="00B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A629E-B9C1-4FF7-A335-01B9B938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