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FD3E" w14:textId="77777777" w:rsidR="00737A3A" w:rsidRDefault="00737A3A">
      <w:pPr>
        <w:rPr>
          <w:rFonts w:hint="eastAsia"/>
        </w:rPr>
      </w:pPr>
      <w:r>
        <w:rPr>
          <w:rFonts w:hint="eastAsia"/>
        </w:rPr>
        <w:t>叹花原文译文的拼音背诵</w:t>
      </w:r>
    </w:p>
    <w:p w14:paraId="361884CE" w14:textId="77777777" w:rsidR="00737A3A" w:rsidRDefault="00737A3A">
      <w:pPr>
        <w:rPr>
          <w:rFonts w:hint="eastAsia"/>
        </w:rPr>
      </w:pPr>
      <w:r>
        <w:rPr>
          <w:rFonts w:hint="eastAsia"/>
        </w:rPr>
        <w:t>《叹花》原文及拼音</w:t>
      </w:r>
    </w:p>
    <w:p w14:paraId="03A51633" w14:textId="77777777" w:rsidR="00737A3A" w:rsidRDefault="00737A3A">
      <w:pPr>
        <w:rPr>
          <w:rFonts w:hint="eastAsia"/>
        </w:rPr>
      </w:pPr>
      <w:r>
        <w:rPr>
          <w:rFonts w:hint="eastAsia"/>
        </w:rPr>
        <w:t>《叹花》是唐代诗人杜牧创作的一首脍炙人口的七言绝句，以下是这首诗的原文及拼音：</w:t>
      </w:r>
    </w:p>
    <w:p w14:paraId="1E3AB797" w14:textId="77777777" w:rsidR="00737A3A" w:rsidRDefault="00737A3A">
      <w:pPr>
        <w:rPr>
          <w:rFonts w:hint="eastAsia"/>
        </w:rPr>
      </w:pPr>
    </w:p>
    <w:p w14:paraId="5539AEED" w14:textId="77777777" w:rsidR="00737A3A" w:rsidRDefault="00737A3A">
      <w:pPr>
        <w:rPr>
          <w:rFonts w:hint="eastAsia"/>
        </w:rPr>
      </w:pPr>
      <w:r>
        <w:rPr>
          <w:rFonts w:hint="eastAsia"/>
        </w:rPr>
        <w:t>tàn huā</w:t>
      </w:r>
    </w:p>
    <w:p w14:paraId="7E4CCD75" w14:textId="77777777" w:rsidR="00737A3A" w:rsidRDefault="00737A3A">
      <w:pPr>
        <w:rPr>
          <w:rFonts w:hint="eastAsia"/>
        </w:rPr>
      </w:pPr>
      <w:r>
        <w:rPr>
          <w:rFonts w:hint="eastAsia"/>
        </w:rPr>
        <w:t>叹花</w:t>
      </w:r>
    </w:p>
    <w:p w14:paraId="4AB6F54C" w14:textId="77777777" w:rsidR="00737A3A" w:rsidRDefault="00737A3A">
      <w:pPr>
        <w:rPr>
          <w:rFonts w:hint="eastAsia"/>
        </w:rPr>
      </w:pPr>
      <w:r>
        <w:rPr>
          <w:rFonts w:hint="eastAsia"/>
        </w:rPr>
        <w:t>táng dù mù</w:t>
      </w:r>
    </w:p>
    <w:p w14:paraId="15C91933" w14:textId="77777777" w:rsidR="00737A3A" w:rsidRDefault="00737A3A">
      <w:pPr>
        <w:rPr>
          <w:rFonts w:hint="eastAsia"/>
        </w:rPr>
      </w:pPr>
      <w:r>
        <w:rPr>
          <w:rFonts w:hint="eastAsia"/>
        </w:rPr>
        <w:t>唐 杜牧</w:t>
      </w:r>
    </w:p>
    <w:p w14:paraId="30E5E502" w14:textId="77777777" w:rsidR="00737A3A" w:rsidRDefault="00737A3A">
      <w:pPr>
        <w:rPr>
          <w:rFonts w:hint="eastAsia"/>
        </w:rPr>
      </w:pPr>
      <w:r>
        <w:rPr>
          <w:rFonts w:hint="eastAsia"/>
        </w:rPr>
        <w:t>zì shì xún chūn qù jiào chí, bù xū chóu chàng yuàn fāng shí。</w:t>
      </w:r>
    </w:p>
    <w:p w14:paraId="5C1C477A" w14:textId="77777777" w:rsidR="00737A3A" w:rsidRDefault="00737A3A">
      <w:pPr>
        <w:rPr>
          <w:rFonts w:hint="eastAsia"/>
        </w:rPr>
      </w:pPr>
      <w:r>
        <w:rPr>
          <w:rFonts w:hint="eastAsia"/>
        </w:rPr>
        <w:t>自是寻春去校迟，不须惆怅怨芳时。</w:t>
      </w:r>
    </w:p>
    <w:p w14:paraId="409CC91A" w14:textId="77777777" w:rsidR="00737A3A" w:rsidRDefault="00737A3A">
      <w:pPr>
        <w:rPr>
          <w:rFonts w:hint="eastAsia"/>
        </w:rPr>
      </w:pPr>
      <w:r>
        <w:rPr>
          <w:rFonts w:hint="eastAsia"/>
        </w:rPr>
        <w:t>kuáng fēng luò jìn shēn hóng sè, lǜ yè chéng yīn zi mǎn zhī。</w:t>
      </w:r>
    </w:p>
    <w:p w14:paraId="5CD28F8A" w14:textId="77777777" w:rsidR="00737A3A" w:rsidRDefault="00737A3A">
      <w:pPr>
        <w:rPr>
          <w:rFonts w:hint="eastAsia"/>
        </w:rPr>
      </w:pPr>
      <w:r>
        <w:rPr>
          <w:rFonts w:hint="eastAsia"/>
        </w:rPr>
        <w:t>狂风落尽深红色，绿叶成阴子满枝。</w:t>
      </w:r>
    </w:p>
    <w:p w14:paraId="768EB148" w14:textId="77777777" w:rsidR="00737A3A" w:rsidRDefault="00737A3A">
      <w:pPr>
        <w:rPr>
          <w:rFonts w:hint="eastAsia"/>
        </w:rPr>
      </w:pPr>
    </w:p>
    <w:p w14:paraId="76490EFF" w14:textId="77777777" w:rsidR="00737A3A" w:rsidRDefault="00737A3A">
      <w:pPr>
        <w:rPr>
          <w:rFonts w:hint="eastAsia"/>
        </w:rPr>
      </w:pPr>
    </w:p>
    <w:p w14:paraId="564FD381" w14:textId="77777777" w:rsidR="00737A3A" w:rsidRDefault="00737A3A">
      <w:pPr>
        <w:rPr>
          <w:rFonts w:hint="eastAsia"/>
        </w:rPr>
      </w:pPr>
      <w:r>
        <w:rPr>
          <w:rFonts w:hint="eastAsia"/>
        </w:rPr>
        <w:t>译文及拼音</w:t>
      </w:r>
    </w:p>
    <w:p w14:paraId="47653FC7" w14:textId="77777777" w:rsidR="00737A3A" w:rsidRDefault="00737A3A">
      <w:pPr>
        <w:rPr>
          <w:rFonts w:hint="eastAsia"/>
        </w:rPr>
      </w:pPr>
      <w:r>
        <w:rPr>
          <w:rFonts w:hint="eastAsia"/>
        </w:rPr>
        <w:t>这首诗的译文如下，同时附上了译文的拼音：</w:t>
      </w:r>
    </w:p>
    <w:p w14:paraId="1D4FC635" w14:textId="77777777" w:rsidR="00737A3A" w:rsidRDefault="00737A3A">
      <w:pPr>
        <w:rPr>
          <w:rFonts w:hint="eastAsia"/>
        </w:rPr>
      </w:pPr>
    </w:p>
    <w:p w14:paraId="285A58DF" w14:textId="77777777" w:rsidR="00737A3A" w:rsidRDefault="00737A3A">
      <w:pPr>
        <w:rPr>
          <w:rFonts w:hint="eastAsia"/>
        </w:rPr>
      </w:pPr>
      <w:r>
        <w:rPr>
          <w:rFonts w:hint="eastAsia"/>
        </w:rPr>
        <w:t>只遗憾自己寻访春色去的太晚，</w:t>
      </w:r>
    </w:p>
    <w:p w14:paraId="5E18E11F" w14:textId="77777777" w:rsidR="00737A3A" w:rsidRDefault="00737A3A">
      <w:pPr>
        <w:rPr>
          <w:rFonts w:hint="eastAsia"/>
        </w:rPr>
      </w:pPr>
      <w:r>
        <w:rPr>
          <w:rFonts w:hint="eastAsia"/>
        </w:rPr>
        <w:t>zhǐ yí hàn zì jǐ xún fǎng chūn sè qù de tài wǎn，</w:t>
      </w:r>
    </w:p>
    <w:p w14:paraId="2C0A73A8" w14:textId="77777777" w:rsidR="00737A3A" w:rsidRDefault="00737A3A">
      <w:pPr>
        <w:rPr>
          <w:rFonts w:hint="eastAsia"/>
        </w:rPr>
      </w:pPr>
      <w:r>
        <w:rPr>
          <w:rFonts w:hint="eastAsia"/>
        </w:rPr>
        <w:t>不必满怀惆怅埋怨花开得太早。</w:t>
      </w:r>
    </w:p>
    <w:p w14:paraId="327F9265" w14:textId="77777777" w:rsidR="00737A3A" w:rsidRDefault="00737A3A">
      <w:pPr>
        <w:rPr>
          <w:rFonts w:hint="eastAsia"/>
        </w:rPr>
      </w:pPr>
      <w:r>
        <w:rPr>
          <w:rFonts w:hint="eastAsia"/>
        </w:rPr>
        <w:t>bú bì mǎn huái chóu chàng mán yuàn huā kāi dé tài zǎo。</w:t>
      </w:r>
    </w:p>
    <w:p w14:paraId="5DB5EBF1" w14:textId="77777777" w:rsidR="00737A3A" w:rsidRDefault="00737A3A">
      <w:pPr>
        <w:rPr>
          <w:rFonts w:hint="eastAsia"/>
        </w:rPr>
      </w:pPr>
      <w:r>
        <w:rPr>
          <w:rFonts w:hint="eastAsia"/>
        </w:rPr>
        <w:t>狂风已吹尽了鲜花，</w:t>
      </w:r>
    </w:p>
    <w:p w14:paraId="77F54B39" w14:textId="77777777" w:rsidR="00737A3A" w:rsidRDefault="00737A3A">
      <w:pPr>
        <w:rPr>
          <w:rFonts w:hint="eastAsia"/>
        </w:rPr>
      </w:pPr>
      <w:r>
        <w:rPr>
          <w:rFonts w:hint="eastAsia"/>
        </w:rPr>
        <w:t>kuáng fēng yǐ chuī jǐn le xiān huā，</w:t>
      </w:r>
    </w:p>
    <w:p w14:paraId="5DAFECD8" w14:textId="77777777" w:rsidR="00737A3A" w:rsidRDefault="00737A3A">
      <w:pPr>
        <w:rPr>
          <w:rFonts w:hint="eastAsia"/>
        </w:rPr>
      </w:pPr>
      <w:r>
        <w:rPr>
          <w:rFonts w:hint="eastAsia"/>
        </w:rPr>
        <w:t>现在已是绿叶成荫果实缀满枝。</w:t>
      </w:r>
    </w:p>
    <w:p w14:paraId="0CCA8925" w14:textId="77777777" w:rsidR="00737A3A" w:rsidRDefault="00737A3A">
      <w:pPr>
        <w:rPr>
          <w:rFonts w:hint="eastAsia"/>
        </w:rPr>
      </w:pPr>
      <w:r>
        <w:rPr>
          <w:rFonts w:hint="eastAsia"/>
        </w:rPr>
        <w:t>xiàn zài yǐ shì lǜ yè chéng yīn guǒ shí zhuì mǎn zhī。</w:t>
      </w:r>
    </w:p>
    <w:p w14:paraId="6F461F01" w14:textId="77777777" w:rsidR="00737A3A" w:rsidRDefault="00737A3A">
      <w:pPr>
        <w:rPr>
          <w:rFonts w:hint="eastAsia"/>
        </w:rPr>
      </w:pPr>
    </w:p>
    <w:p w14:paraId="273C68E4" w14:textId="77777777" w:rsidR="00737A3A" w:rsidRDefault="00737A3A">
      <w:pPr>
        <w:rPr>
          <w:rFonts w:hint="eastAsia"/>
        </w:rPr>
      </w:pPr>
    </w:p>
    <w:p w14:paraId="6FC18A93" w14:textId="77777777" w:rsidR="00737A3A" w:rsidRDefault="00737A3A">
      <w:pPr>
        <w:rPr>
          <w:rFonts w:hint="eastAsia"/>
        </w:rPr>
      </w:pPr>
      <w:r>
        <w:rPr>
          <w:rFonts w:hint="eastAsia"/>
        </w:rPr>
        <w:t>诗歌赏析</w:t>
      </w:r>
    </w:p>
    <w:p w14:paraId="3EBC93B7" w14:textId="77777777" w:rsidR="00737A3A" w:rsidRDefault="00737A3A">
      <w:pPr>
        <w:rPr>
          <w:rFonts w:hint="eastAsia"/>
        </w:rPr>
      </w:pPr>
      <w:r>
        <w:rPr>
          <w:rFonts w:hint="eastAsia"/>
        </w:rPr>
        <w:t>这首诗通过描绘诗人因寻春迟到而引发的感慨，表达了诗人对时光流逝、青春不再的深深叹息。首句“自是寻春去校迟”，诗人自悔寻春去得太迟，已经错过了花开的最佳时节。次句“不须惆怅怨芳时”，诗人劝慰自己不必为错过花开而惆怅，因为花开自有其时，人生亦是如此。</w:t>
      </w:r>
    </w:p>
    <w:p w14:paraId="1A7B770D" w14:textId="77777777" w:rsidR="00737A3A" w:rsidRDefault="00737A3A">
      <w:pPr>
        <w:rPr>
          <w:rFonts w:hint="eastAsia"/>
        </w:rPr>
      </w:pPr>
    </w:p>
    <w:p w14:paraId="19B7F944" w14:textId="77777777" w:rsidR="00737A3A" w:rsidRDefault="00737A3A">
      <w:pPr>
        <w:rPr>
          <w:rFonts w:hint="eastAsia"/>
        </w:rPr>
      </w:pPr>
      <w:r>
        <w:rPr>
          <w:rFonts w:hint="eastAsia"/>
        </w:rPr>
        <w:t>后两句“狂风落尽深红色，绿叶成阴子满枝”，诗人以狂风落尽鲜花、绿叶成荫果实缀满枝的景象，进一步抒发了对时光流逝的感慨。这里的“狂风”可以看作是岁月的无情，它吹落了鲜花，也带走了青春和美好。而“绿叶成阴子满枝”则暗示着时间的推移和生命的繁衍，即使花已落去，但绿叶成荫、果实累累，也是另一种生命的延续。</w:t>
      </w:r>
    </w:p>
    <w:p w14:paraId="25B4922B" w14:textId="77777777" w:rsidR="00737A3A" w:rsidRDefault="00737A3A">
      <w:pPr>
        <w:rPr>
          <w:rFonts w:hint="eastAsia"/>
        </w:rPr>
      </w:pPr>
    </w:p>
    <w:p w14:paraId="2150010A" w14:textId="77777777" w:rsidR="00737A3A" w:rsidRDefault="00737A3A">
      <w:pPr>
        <w:rPr>
          <w:rFonts w:hint="eastAsia"/>
        </w:rPr>
      </w:pPr>
      <w:r>
        <w:rPr>
          <w:rFonts w:hint="eastAsia"/>
        </w:rPr>
        <w:t>整首诗语言优美、意境深远，通过自然景象的描绘，表达了诗人对人生、时光的深刻思考，引人深思。</w:t>
      </w:r>
    </w:p>
    <w:p w14:paraId="068F435A" w14:textId="77777777" w:rsidR="00737A3A" w:rsidRDefault="00737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6F6B9" w14:textId="1544AC36" w:rsidR="00DC3464" w:rsidRDefault="00DC3464"/>
    <w:sectPr w:rsidR="00DC3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64"/>
    <w:rsid w:val="005E26B1"/>
    <w:rsid w:val="00737A3A"/>
    <w:rsid w:val="00D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52895-2B4A-4F85-83AF-2188F4AE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