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89BA" w14:textId="77777777" w:rsidR="00975E84" w:rsidRDefault="00975E84">
      <w:pPr>
        <w:rPr>
          <w:rFonts w:hint="eastAsia"/>
        </w:rPr>
      </w:pPr>
      <w:r>
        <w:rPr>
          <w:rFonts w:hint="eastAsia"/>
        </w:rPr>
        <w:t>制的拼音怎么拼写</w:t>
      </w:r>
    </w:p>
    <w:p w14:paraId="0E8E4FE3" w14:textId="77777777" w:rsidR="00975E84" w:rsidRDefault="00975E84">
      <w:pPr>
        <w:rPr>
          <w:rFonts w:hint="eastAsia"/>
        </w:rPr>
      </w:pPr>
      <w:r>
        <w:rPr>
          <w:rFonts w:hint="eastAsia"/>
        </w:rPr>
        <w:t>汉字“制”在汉语拼音中的拼写为“zhì”。这个音节包含了两个部分：声母“zh”和韵母“i”。声母是音节开头辅音，而韵母则是音节中声母之后的部分。在汉语拼音系统中，“zh”是一个卷舌音，发音时舌尖需要轻轻触碰上颚，然后气流从中通过产生震动；“i”则是一个简单的元音，发音口型保持自然开放。</w:t>
      </w:r>
    </w:p>
    <w:p w14:paraId="5B92F801" w14:textId="77777777" w:rsidR="00975E84" w:rsidRDefault="00975E84">
      <w:pPr>
        <w:rPr>
          <w:rFonts w:hint="eastAsia"/>
        </w:rPr>
      </w:pPr>
    </w:p>
    <w:p w14:paraId="4C86B1D9" w14:textId="77777777" w:rsidR="00975E84" w:rsidRDefault="0097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E8E0" w14:textId="77777777" w:rsidR="00975E84" w:rsidRDefault="00975E84">
      <w:pPr>
        <w:rPr>
          <w:rFonts w:hint="eastAsia"/>
        </w:rPr>
      </w:pPr>
      <w:r>
        <w:rPr>
          <w:rFonts w:hint="eastAsia"/>
        </w:rPr>
        <w:t>拼音系统的历史与背景</w:t>
      </w:r>
    </w:p>
    <w:p w14:paraId="61906891" w14:textId="77777777" w:rsidR="00975E84" w:rsidRDefault="00975E84">
      <w:pPr>
        <w:rPr>
          <w:rFonts w:hint="eastAsia"/>
        </w:rPr>
      </w:pPr>
      <w:r>
        <w:rPr>
          <w:rFonts w:hint="eastAsia"/>
        </w:rPr>
        <w:t>汉语拼音方案是中华人民共和国于1958年正式公布的一种拉丁字母拼音方案，它主要用于给汉字注音以及普通话正音，也用于汉语教学、中文信息处理等领域。该方案是在前人研究的基础上，结合了国际音标和其他拼音方案的优点制定出来的。自推行以来，汉语拼音不仅帮助无数中国人学习标准发音，而且成为了对外汉语教学的重要工具，促进了文化交流和传播。</w:t>
      </w:r>
    </w:p>
    <w:p w14:paraId="691F769F" w14:textId="77777777" w:rsidR="00975E84" w:rsidRDefault="00975E84">
      <w:pPr>
        <w:rPr>
          <w:rFonts w:hint="eastAsia"/>
        </w:rPr>
      </w:pPr>
    </w:p>
    <w:p w14:paraId="3A044171" w14:textId="77777777" w:rsidR="00975E84" w:rsidRDefault="0097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3C81" w14:textId="77777777" w:rsidR="00975E84" w:rsidRDefault="00975E8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0C3A309" w14:textId="77777777" w:rsidR="00975E84" w:rsidRDefault="00975E84">
      <w:pPr>
        <w:rPr>
          <w:rFonts w:hint="eastAsia"/>
        </w:rPr>
      </w:pPr>
      <w:r>
        <w:rPr>
          <w:rFonts w:hint="eastAsia"/>
        </w:rPr>
        <w:t>在日常生活中，我们经常可以看到拼音的身影。比如，在中国的大街小巷，路牌上的地名通常会附有相应的拼音标注；学校里，老师会使用拼音来辅助小学生认读汉字；对于学习中文作为第二语言的外国友人来说，掌握好汉语拼音几乎是必经之路。随着信息技术的发展，拼音输入法更是让打字变得简单快捷，只要能准确地拼出每个字的发音，就能轻松找到想要输入的文字。</w:t>
      </w:r>
    </w:p>
    <w:p w14:paraId="606A2998" w14:textId="77777777" w:rsidR="00975E84" w:rsidRDefault="00975E84">
      <w:pPr>
        <w:rPr>
          <w:rFonts w:hint="eastAsia"/>
        </w:rPr>
      </w:pPr>
    </w:p>
    <w:p w14:paraId="6C1E1844" w14:textId="77777777" w:rsidR="00975E84" w:rsidRDefault="0097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72CCA" w14:textId="77777777" w:rsidR="00975E84" w:rsidRDefault="00975E84">
      <w:pPr>
        <w:rPr>
          <w:rFonts w:hint="eastAsia"/>
        </w:rPr>
      </w:pPr>
      <w:r>
        <w:rPr>
          <w:rFonts w:hint="eastAsia"/>
        </w:rPr>
        <w:t>制字的文化含义及其用法</w:t>
      </w:r>
    </w:p>
    <w:p w14:paraId="4137C2B7" w14:textId="77777777" w:rsidR="00975E84" w:rsidRDefault="00975E84">
      <w:pPr>
        <w:rPr>
          <w:rFonts w:hint="eastAsia"/>
        </w:rPr>
      </w:pPr>
      <w:r>
        <w:rPr>
          <w:rFonts w:hint="eastAsia"/>
        </w:rPr>
        <w:t>汉字“制”具有丰富的文化内涵，它既可表示制造、制作之意，如制度、定制等词汇；也可指控制、约束的作用，像制约、管制这样的词语。在古代文献中，“制”还常用来描述法令、规矩等概念。因此，在不同的语境下，“制”的具体意义会有所变化，但无论如何，正确理解并运用这个字，对于深入体会中华文化的精髓都是非常重要的。</w:t>
      </w:r>
    </w:p>
    <w:p w14:paraId="0EEC494D" w14:textId="77777777" w:rsidR="00975E84" w:rsidRDefault="00975E84">
      <w:pPr>
        <w:rPr>
          <w:rFonts w:hint="eastAsia"/>
        </w:rPr>
      </w:pPr>
    </w:p>
    <w:p w14:paraId="2F2A8782" w14:textId="77777777" w:rsidR="00975E84" w:rsidRDefault="00975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941ED" w14:textId="77777777" w:rsidR="00975E84" w:rsidRDefault="00975E84">
      <w:pPr>
        <w:rPr>
          <w:rFonts w:hint="eastAsia"/>
        </w:rPr>
      </w:pPr>
      <w:r>
        <w:rPr>
          <w:rFonts w:hint="eastAsia"/>
        </w:rPr>
        <w:t>最后的总结</w:t>
      </w:r>
    </w:p>
    <w:p w14:paraId="78CBDBA0" w14:textId="77777777" w:rsidR="00975E84" w:rsidRDefault="00975E84">
      <w:pPr>
        <w:rPr>
          <w:rFonts w:hint="eastAsia"/>
        </w:rPr>
      </w:pPr>
      <w:r>
        <w:rPr>
          <w:rFonts w:hint="eastAsia"/>
        </w:rPr>
        <w:t>“制”的拼音为“zhì”，这简短的两个字母背后，承载着深厚的语言学知识和广泛的社会应用价值。了解并正确使用汉语拼音，不仅是对汉语学习者的基本要求，也是传承和发展中华文化的一项重要任务。无论是在教育领域还是在日常生活当中，汉语拼音都扮演着不可或缺的角色，为人们提供了交流沟通的有效桥梁。</w:t>
      </w:r>
    </w:p>
    <w:p w14:paraId="2F76CEE3" w14:textId="77777777" w:rsidR="00975E84" w:rsidRDefault="00975E84">
      <w:pPr>
        <w:rPr>
          <w:rFonts w:hint="eastAsia"/>
        </w:rPr>
      </w:pPr>
    </w:p>
    <w:p w14:paraId="1D037F6A" w14:textId="77777777" w:rsidR="00975E84" w:rsidRDefault="00975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97AE" w14:textId="7BEBB81F" w:rsidR="00723587" w:rsidRDefault="00723587"/>
    <w:sectPr w:rsidR="0072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87"/>
    <w:rsid w:val="005E26B1"/>
    <w:rsid w:val="00723587"/>
    <w:rsid w:val="009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30D92-B195-455D-8DF5-DCF64AC8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