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2BEBA" w14:textId="77777777" w:rsidR="00AF332A" w:rsidRDefault="00AF332A">
      <w:pPr>
        <w:rPr>
          <w:rFonts w:hint="eastAsia"/>
        </w:rPr>
      </w:pPr>
    </w:p>
    <w:p w14:paraId="4CB45786" w14:textId="77777777" w:rsidR="00AF332A" w:rsidRDefault="00AF332A">
      <w:pPr>
        <w:rPr>
          <w:rFonts w:hint="eastAsia"/>
        </w:rPr>
      </w:pPr>
      <w:r>
        <w:rPr>
          <w:rFonts w:hint="eastAsia"/>
        </w:rPr>
        <w:t>写字表的拼音：开启汉字学习的新篇章</w:t>
      </w:r>
    </w:p>
    <w:p w14:paraId="228EAA59" w14:textId="77777777" w:rsidR="00AF332A" w:rsidRDefault="00AF332A">
      <w:pPr>
        <w:rPr>
          <w:rFonts w:hint="eastAsia"/>
        </w:rPr>
      </w:pPr>
      <w:r>
        <w:rPr>
          <w:rFonts w:hint="eastAsia"/>
        </w:rPr>
        <w:t>写字表的拼音是 xiě zì biǎo。在汉语学习的过程中，拼音作为汉字的音标系统，扮演着不可或缺的角色。特别是对于初学者来说，通过拼音来识记汉字是一个非常有效的入门方法。本文将以“写字表的拼音”为主题，探讨如何利用拼音帮助学生更好地学习汉字。</w:t>
      </w:r>
    </w:p>
    <w:p w14:paraId="216D5CF8" w14:textId="77777777" w:rsidR="00AF332A" w:rsidRDefault="00AF332A">
      <w:pPr>
        <w:rPr>
          <w:rFonts w:hint="eastAsia"/>
        </w:rPr>
      </w:pPr>
    </w:p>
    <w:p w14:paraId="06FEC7DD" w14:textId="77777777" w:rsidR="00AF332A" w:rsidRDefault="00AF332A">
      <w:pPr>
        <w:rPr>
          <w:rFonts w:hint="eastAsia"/>
        </w:rPr>
      </w:pPr>
    </w:p>
    <w:p w14:paraId="592EA679" w14:textId="77777777" w:rsidR="00AF332A" w:rsidRDefault="00AF332A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A796496" w14:textId="77777777" w:rsidR="00AF332A" w:rsidRDefault="00AF332A">
      <w:pPr>
        <w:rPr>
          <w:rFonts w:hint="eastAsia"/>
        </w:rPr>
      </w:pPr>
      <w:r>
        <w:rPr>
          <w:rFonts w:hint="eastAsia"/>
        </w:rPr>
        <w:t>拼音是汉字的拉丁化表示方式，它不仅帮助人们正确发音，还为学习者提供了一种便捷的记忆途径。每个汉字都有其独特的拼音标注，这使得即使是初学者也能通过阅读拼音来了解一个字的读音。因此，“写字表的拼音”实际上就是将汉字按照其拼音顺序排列的一种表格，这对于学习和记忆汉字具有极大的辅助作用。</w:t>
      </w:r>
    </w:p>
    <w:p w14:paraId="2634DCF6" w14:textId="77777777" w:rsidR="00AF332A" w:rsidRDefault="00AF332A">
      <w:pPr>
        <w:rPr>
          <w:rFonts w:hint="eastAsia"/>
        </w:rPr>
      </w:pPr>
    </w:p>
    <w:p w14:paraId="069FC0EA" w14:textId="77777777" w:rsidR="00AF332A" w:rsidRDefault="00AF332A">
      <w:pPr>
        <w:rPr>
          <w:rFonts w:hint="eastAsia"/>
        </w:rPr>
      </w:pPr>
    </w:p>
    <w:p w14:paraId="7588E8AF" w14:textId="77777777" w:rsidR="00AF332A" w:rsidRDefault="00AF332A">
      <w:pPr>
        <w:rPr>
          <w:rFonts w:hint="eastAsia"/>
        </w:rPr>
      </w:pPr>
      <w:r>
        <w:rPr>
          <w:rFonts w:hint="eastAsia"/>
        </w:rPr>
        <w:t>使用拼音学习汉字的优势</w:t>
      </w:r>
    </w:p>
    <w:p w14:paraId="3C4ADC33" w14:textId="77777777" w:rsidR="00AF332A" w:rsidRDefault="00AF332A">
      <w:pPr>
        <w:rPr>
          <w:rFonts w:hint="eastAsia"/>
        </w:rPr>
      </w:pPr>
      <w:r>
        <w:rPr>
          <w:rFonts w:hint="eastAsia"/>
        </w:rPr>
        <w:t>拼音能够极大地降低学习门槛。对于非母语学习者而言，汉字复杂的结构往往令人望而生畏。然而，借助拼音的帮助，他们可以快速掌握汉字的发音，并在此基础上逐步认识更多的汉字。拼音有助于纠正发音错误。通过反复练习带有拼音的汉字，学习者可以逐渐熟悉正确的发音规则，从而提高口语表达能力。</w:t>
      </w:r>
    </w:p>
    <w:p w14:paraId="39E3DBCC" w14:textId="77777777" w:rsidR="00AF332A" w:rsidRDefault="00AF332A">
      <w:pPr>
        <w:rPr>
          <w:rFonts w:hint="eastAsia"/>
        </w:rPr>
      </w:pPr>
    </w:p>
    <w:p w14:paraId="7CF93340" w14:textId="77777777" w:rsidR="00AF332A" w:rsidRDefault="00AF332A">
      <w:pPr>
        <w:rPr>
          <w:rFonts w:hint="eastAsia"/>
        </w:rPr>
      </w:pPr>
    </w:p>
    <w:p w14:paraId="709201FA" w14:textId="77777777" w:rsidR="00AF332A" w:rsidRDefault="00AF332A">
      <w:pPr>
        <w:rPr>
          <w:rFonts w:hint="eastAsia"/>
        </w:rPr>
      </w:pPr>
      <w:r>
        <w:rPr>
          <w:rFonts w:hint="eastAsia"/>
        </w:rPr>
        <w:t>如何有效地使用写字表的拼音进行学习</w:t>
      </w:r>
    </w:p>
    <w:p w14:paraId="262EA4FA" w14:textId="77777777" w:rsidR="00AF332A" w:rsidRDefault="00AF332A">
      <w:pPr>
        <w:rPr>
          <w:rFonts w:hint="eastAsia"/>
        </w:rPr>
      </w:pPr>
      <w:r>
        <w:rPr>
          <w:rFonts w:hint="eastAsia"/>
        </w:rPr>
        <w:t>为了更高效地利用“写字表的拼音”，建议学习者每天安排固定时间进行练习。可以从简单的单音节词开始，逐渐过渡到多音节词和短句。结合听写、朗读等多种形式的练习，可以使学习过程更加生动有趣。同时，利用现代技术手段，如手机应用或在线平台，也可以让学习变得更加便捷。</w:t>
      </w:r>
    </w:p>
    <w:p w14:paraId="39BAFC2C" w14:textId="77777777" w:rsidR="00AF332A" w:rsidRDefault="00AF332A">
      <w:pPr>
        <w:rPr>
          <w:rFonts w:hint="eastAsia"/>
        </w:rPr>
      </w:pPr>
    </w:p>
    <w:p w14:paraId="35603609" w14:textId="77777777" w:rsidR="00AF332A" w:rsidRDefault="00AF332A">
      <w:pPr>
        <w:rPr>
          <w:rFonts w:hint="eastAsia"/>
        </w:rPr>
      </w:pPr>
    </w:p>
    <w:p w14:paraId="44427BB5" w14:textId="77777777" w:rsidR="00AF332A" w:rsidRDefault="00AF332A">
      <w:pPr>
        <w:rPr>
          <w:rFonts w:hint="eastAsia"/>
        </w:rPr>
      </w:pPr>
      <w:r>
        <w:rPr>
          <w:rFonts w:hint="eastAsia"/>
        </w:rPr>
        <w:t>写字表的拼音在教育中的应用</w:t>
      </w:r>
    </w:p>
    <w:p w14:paraId="59B1E01D" w14:textId="77777777" w:rsidR="00AF332A" w:rsidRDefault="00AF332A">
      <w:pPr>
        <w:rPr>
          <w:rFonts w:hint="eastAsia"/>
        </w:rPr>
      </w:pPr>
      <w:r>
        <w:rPr>
          <w:rFonts w:hint="eastAsia"/>
        </w:rPr>
        <w:t>在学校教育中，“写字表的拼音”被广泛应用于语文教学。教师通常会根据学生的年龄和水平，设计不同的拼音学习任务。例如，在小学低年级阶段，拼音教学占据了重要位置；而在高年级，则更多地强调通过拼音来巩固和扩展词汇量。随着信息技术的发展，越来越多的教学资源和工具被开发出来，以支持拼音学习。</w:t>
      </w:r>
    </w:p>
    <w:p w14:paraId="5EC927C9" w14:textId="77777777" w:rsidR="00AF332A" w:rsidRDefault="00AF332A">
      <w:pPr>
        <w:rPr>
          <w:rFonts w:hint="eastAsia"/>
        </w:rPr>
      </w:pPr>
    </w:p>
    <w:p w14:paraId="61CD3B29" w14:textId="77777777" w:rsidR="00AF332A" w:rsidRDefault="00AF332A">
      <w:pPr>
        <w:rPr>
          <w:rFonts w:hint="eastAsia"/>
        </w:rPr>
      </w:pPr>
    </w:p>
    <w:p w14:paraId="1932F76A" w14:textId="77777777" w:rsidR="00AF332A" w:rsidRDefault="00AF332A">
      <w:pPr>
        <w:rPr>
          <w:rFonts w:hint="eastAsia"/>
        </w:rPr>
      </w:pPr>
      <w:r>
        <w:rPr>
          <w:rFonts w:hint="eastAsia"/>
        </w:rPr>
        <w:t>最后的总结</w:t>
      </w:r>
    </w:p>
    <w:p w14:paraId="6274CF37" w14:textId="77777777" w:rsidR="00AF332A" w:rsidRDefault="00AF332A">
      <w:pPr>
        <w:rPr>
          <w:rFonts w:hint="eastAsia"/>
        </w:rPr>
      </w:pPr>
      <w:r>
        <w:rPr>
          <w:rFonts w:hint="eastAsia"/>
        </w:rPr>
        <w:t>“写字表的拼音”不仅是汉语学习的重要工具，也是连接汉字与语音世界的桥梁。无论是对初学者还是有一定基础的学习者而言，合理利用拼音都能显著提升学习效率。希望每位汉语爱好者都能从中受益，享受学习汉字的乐趣。</w:t>
      </w:r>
    </w:p>
    <w:p w14:paraId="1224A54C" w14:textId="77777777" w:rsidR="00AF332A" w:rsidRDefault="00AF332A">
      <w:pPr>
        <w:rPr>
          <w:rFonts w:hint="eastAsia"/>
        </w:rPr>
      </w:pPr>
    </w:p>
    <w:p w14:paraId="6D106E54" w14:textId="77777777" w:rsidR="00AF332A" w:rsidRDefault="00AF332A">
      <w:pPr>
        <w:rPr>
          <w:rFonts w:hint="eastAsia"/>
        </w:rPr>
      </w:pPr>
      <w:r>
        <w:rPr>
          <w:rFonts w:hint="eastAsia"/>
        </w:rPr>
        <w:t xml:space="preserve"> </w:t>
      </w:r>
    </w:p>
    <w:p w14:paraId="10259699" w14:textId="77777777" w:rsidR="00AF332A" w:rsidRDefault="00AF33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B98851" w14:textId="2A656D79" w:rsidR="003850F4" w:rsidRDefault="003850F4"/>
    <w:sectPr w:rsidR="00385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0F4"/>
    <w:rsid w:val="003850F4"/>
    <w:rsid w:val="005E26B1"/>
    <w:rsid w:val="00AF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21559-6A94-4B5F-94B0-898FCE6E2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0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0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0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0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0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0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0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0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0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0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0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0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0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0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0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0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0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0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0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0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0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0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0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0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0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0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