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AE3CC" w14:textId="77777777" w:rsidR="009936DE" w:rsidRDefault="009936DE">
      <w:pPr>
        <w:rPr>
          <w:rFonts w:hint="eastAsia"/>
        </w:rPr>
      </w:pPr>
    </w:p>
    <w:p w14:paraId="6F5A17D0" w14:textId="77777777" w:rsidR="009936DE" w:rsidRDefault="009936DE">
      <w:pPr>
        <w:rPr>
          <w:rFonts w:hint="eastAsia"/>
        </w:rPr>
      </w:pPr>
      <w:r>
        <w:rPr>
          <w:rFonts w:hint="eastAsia"/>
        </w:rPr>
        <w:t>五年级上册13课生字组词和的拼音</w:t>
      </w:r>
    </w:p>
    <w:p w14:paraId="2215618A" w14:textId="77777777" w:rsidR="009936DE" w:rsidRDefault="009936DE">
      <w:pPr>
        <w:rPr>
          <w:rFonts w:hint="eastAsia"/>
        </w:rPr>
      </w:pPr>
      <w:r>
        <w:rPr>
          <w:rFonts w:hint="eastAsia"/>
        </w:rPr>
        <w:t>在小学语文的学习过程中，掌握汉字及其拼音是十分重要的一步。这不仅有助于孩子们更好地理解课文内容，还能为他们的写作和口语表达打下坚实的基础。本篇文章将围绕五年级上册第13课中的生字展开讨论，介绍这些生字的正确拼音及一些常用的组词。</w:t>
      </w:r>
    </w:p>
    <w:p w14:paraId="56E80322" w14:textId="77777777" w:rsidR="009936DE" w:rsidRDefault="009936DE">
      <w:pPr>
        <w:rPr>
          <w:rFonts w:hint="eastAsia"/>
        </w:rPr>
      </w:pPr>
    </w:p>
    <w:p w14:paraId="600895E6" w14:textId="77777777" w:rsidR="009936DE" w:rsidRDefault="009936DE">
      <w:pPr>
        <w:rPr>
          <w:rFonts w:hint="eastAsia"/>
        </w:rPr>
      </w:pPr>
    </w:p>
    <w:p w14:paraId="6C633815" w14:textId="77777777" w:rsidR="009936DE" w:rsidRDefault="009936DE">
      <w:pPr>
        <w:rPr>
          <w:rFonts w:hint="eastAsia"/>
        </w:rPr>
      </w:pPr>
      <w:r>
        <w:rPr>
          <w:rFonts w:hint="eastAsia"/>
        </w:rPr>
        <w:t>认识汉字的重要性</w:t>
      </w:r>
    </w:p>
    <w:p w14:paraId="73211BAA" w14:textId="77777777" w:rsidR="009936DE" w:rsidRDefault="009936DE">
      <w:pPr>
        <w:rPr>
          <w:rFonts w:hint="eastAsia"/>
        </w:rPr>
      </w:pPr>
      <w:r>
        <w:rPr>
          <w:rFonts w:hint="eastAsia"/>
        </w:rPr>
        <w:t>汉字作为中华文化的重要载体，其学习对于学生的语言能力发展至关重要。通过学习汉字，学生不仅能提升自己的阅读理解能力，还能够更加深入地了解中华文化的深厚底蕴。特别是对于五年级的学生来说，这一阶段正是他们积累词汇量的关键时期。</w:t>
      </w:r>
    </w:p>
    <w:p w14:paraId="2700CEB5" w14:textId="77777777" w:rsidR="009936DE" w:rsidRDefault="009936DE">
      <w:pPr>
        <w:rPr>
          <w:rFonts w:hint="eastAsia"/>
        </w:rPr>
      </w:pPr>
    </w:p>
    <w:p w14:paraId="4F4E834C" w14:textId="77777777" w:rsidR="009936DE" w:rsidRDefault="009936DE">
      <w:pPr>
        <w:rPr>
          <w:rFonts w:hint="eastAsia"/>
        </w:rPr>
      </w:pPr>
    </w:p>
    <w:p w14:paraId="06D154DF" w14:textId="77777777" w:rsidR="009936DE" w:rsidRDefault="009936DE">
      <w:pPr>
        <w:rPr>
          <w:rFonts w:hint="eastAsia"/>
        </w:rPr>
      </w:pPr>
      <w:r>
        <w:rPr>
          <w:rFonts w:hint="eastAsia"/>
        </w:rPr>
        <w:t>第13课生字解析</w:t>
      </w:r>
    </w:p>
    <w:p w14:paraId="662076A8" w14:textId="77777777" w:rsidR="009936DE" w:rsidRDefault="009936DE">
      <w:pPr>
        <w:rPr>
          <w:rFonts w:hint="eastAsia"/>
        </w:rPr>
      </w:pPr>
      <w:r>
        <w:rPr>
          <w:rFonts w:hint="eastAsia"/>
        </w:rPr>
        <w:t>我们来看一下第13课中的一些关键生字。“湖”（拼音：hú），可以组成湖泊、湖水等词语；“泊”（拼音：bó），除了表示停船之外，还可以与前一个字组成“湖泊”。接着是“莲”（lián），代表莲花，也可用于形容纯洁美好的事物。“映”（yìng）一词，常用来描述景象的反射，如倒映、放映等。</w:t>
      </w:r>
    </w:p>
    <w:p w14:paraId="4F79D9CB" w14:textId="77777777" w:rsidR="009936DE" w:rsidRDefault="009936DE">
      <w:pPr>
        <w:rPr>
          <w:rFonts w:hint="eastAsia"/>
        </w:rPr>
      </w:pPr>
    </w:p>
    <w:p w14:paraId="28D45FD9" w14:textId="77777777" w:rsidR="009936DE" w:rsidRDefault="009936DE">
      <w:pPr>
        <w:rPr>
          <w:rFonts w:hint="eastAsia"/>
        </w:rPr>
      </w:pPr>
    </w:p>
    <w:p w14:paraId="6CEDDDE4" w14:textId="77777777" w:rsidR="009936DE" w:rsidRDefault="009936DE">
      <w:pPr>
        <w:rPr>
          <w:rFonts w:hint="eastAsia"/>
        </w:rPr>
      </w:pPr>
      <w:r>
        <w:rPr>
          <w:rFonts w:hint="eastAsia"/>
        </w:rPr>
        <w:t>生字组词的应用</w:t>
      </w:r>
    </w:p>
    <w:p w14:paraId="77B608B8" w14:textId="77777777" w:rsidR="009936DE" w:rsidRDefault="009936DE">
      <w:pPr>
        <w:rPr>
          <w:rFonts w:hint="eastAsia"/>
        </w:rPr>
      </w:pPr>
      <w:r>
        <w:rPr>
          <w:rFonts w:hint="eastAsia"/>
        </w:rPr>
        <w:t>掌握了这些生字的基本发音后，接下来就是如何运用它们进行组词了。例如，“湖”不仅可以单独使用，还可以与其他字组合成“太湖”、“西湖”等专有名词。而“莲”的应用则更为广泛，从植物名称到比喻用法都有涉及。至于“映”，它在日常生活中的应用也十分普遍，无论是自然景观还是艺术创作都离不开这个字。</w:t>
      </w:r>
    </w:p>
    <w:p w14:paraId="57F0FE64" w14:textId="77777777" w:rsidR="009936DE" w:rsidRDefault="009936DE">
      <w:pPr>
        <w:rPr>
          <w:rFonts w:hint="eastAsia"/>
        </w:rPr>
      </w:pPr>
    </w:p>
    <w:p w14:paraId="0E839CE0" w14:textId="77777777" w:rsidR="009936DE" w:rsidRDefault="009936DE">
      <w:pPr>
        <w:rPr>
          <w:rFonts w:hint="eastAsia"/>
        </w:rPr>
      </w:pPr>
    </w:p>
    <w:p w14:paraId="4E1F7B26" w14:textId="77777777" w:rsidR="009936DE" w:rsidRDefault="009936DE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C9A2BA4" w14:textId="77777777" w:rsidR="009936DE" w:rsidRDefault="009936DE">
      <w:pPr>
        <w:rPr>
          <w:rFonts w:hint="eastAsia"/>
        </w:rPr>
      </w:pPr>
      <w:r>
        <w:rPr>
          <w:rFonts w:hint="eastAsia"/>
        </w:rPr>
        <w:t>在学习拼音时，有一些小技巧可以帮助记忆。比如，可以通过歌曲或者儿歌的形式来记忆某些难以掌握的音节。同时，利用卡片游戏也是一种非常有效的学习方法，它能够让孩子们在轻松愉快的氛围中记住更多的汉字和拼音。</w:t>
      </w:r>
    </w:p>
    <w:p w14:paraId="4C41D502" w14:textId="77777777" w:rsidR="009936DE" w:rsidRDefault="009936DE">
      <w:pPr>
        <w:rPr>
          <w:rFonts w:hint="eastAsia"/>
        </w:rPr>
      </w:pPr>
    </w:p>
    <w:p w14:paraId="46C3BFC1" w14:textId="77777777" w:rsidR="009936DE" w:rsidRDefault="009936DE">
      <w:pPr>
        <w:rPr>
          <w:rFonts w:hint="eastAsia"/>
        </w:rPr>
      </w:pPr>
    </w:p>
    <w:p w14:paraId="4124CC41" w14:textId="77777777" w:rsidR="009936DE" w:rsidRDefault="009936DE">
      <w:pPr>
        <w:rPr>
          <w:rFonts w:hint="eastAsia"/>
        </w:rPr>
      </w:pPr>
      <w:r>
        <w:rPr>
          <w:rFonts w:hint="eastAsia"/>
        </w:rPr>
        <w:t>最后的总结</w:t>
      </w:r>
    </w:p>
    <w:p w14:paraId="66A34B5D" w14:textId="77777777" w:rsidR="009936DE" w:rsidRDefault="009936DE">
      <w:pPr>
        <w:rPr>
          <w:rFonts w:hint="eastAsia"/>
        </w:rPr>
      </w:pPr>
      <w:r>
        <w:rPr>
          <w:rFonts w:hint="eastAsia"/>
        </w:rPr>
        <w:t>通过对五年级上册第13课生字的学习，我们不仅能够帮助孩子提高汉语水平，还能让他们对中国传统文化有更深的认识。希望每位同学都能积极投入到汉字和拼音的学习中去，发现其中的乐趣，并将其运用到日常生活中。</w:t>
      </w:r>
    </w:p>
    <w:p w14:paraId="0B4A05C3" w14:textId="77777777" w:rsidR="009936DE" w:rsidRDefault="009936DE">
      <w:pPr>
        <w:rPr>
          <w:rFonts w:hint="eastAsia"/>
        </w:rPr>
      </w:pPr>
    </w:p>
    <w:p w14:paraId="6EB4EEE8" w14:textId="77777777" w:rsidR="009936DE" w:rsidRDefault="00993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7BE6" w14:textId="77777777" w:rsidR="009936DE" w:rsidRDefault="00993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12D78" w14:textId="2E3E38B0" w:rsidR="00AA3E19" w:rsidRDefault="00AA3E19"/>
    <w:sectPr w:rsidR="00AA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19"/>
    <w:rsid w:val="005E26B1"/>
    <w:rsid w:val="009936DE"/>
    <w:rsid w:val="00A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47B2-26A1-4DCD-950B-7971AA20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