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397" w14:textId="77777777" w:rsidR="00AD276B" w:rsidRDefault="00AD276B">
      <w:pPr>
        <w:rPr>
          <w:rFonts w:hint="eastAsia"/>
        </w:rPr>
      </w:pPr>
    </w:p>
    <w:p w14:paraId="39F40D8D" w14:textId="77777777" w:rsidR="00AD276B" w:rsidRDefault="00AD276B">
      <w:pPr>
        <w:rPr>
          <w:rFonts w:hint="eastAsia"/>
        </w:rPr>
      </w:pPr>
      <w:r>
        <w:rPr>
          <w:rFonts w:hint="eastAsia"/>
        </w:rPr>
        <w:t>七字的拼音</w:t>
      </w:r>
    </w:p>
    <w:p w14:paraId="62CF5C42" w14:textId="77777777" w:rsidR="00AD276B" w:rsidRDefault="00AD276B">
      <w:pPr>
        <w:rPr>
          <w:rFonts w:hint="eastAsia"/>
        </w:rPr>
      </w:pPr>
      <w:r>
        <w:rPr>
          <w:rFonts w:hint="eastAsia"/>
        </w:rPr>
        <w:t>七字的拼音是qī  zì 。在汉语学习的过程中，拼音作为汉字的读音标注体系，起着至关重要的作用。七字的拼音，指的是由七个汉字组成的短语或句子的拼音形式。这不仅是一种语言学习的方式，也是一种文化表达的形式。</w:t>
      </w:r>
    </w:p>
    <w:p w14:paraId="25DB5EB3" w14:textId="77777777" w:rsidR="00AD276B" w:rsidRDefault="00AD276B">
      <w:pPr>
        <w:rPr>
          <w:rFonts w:hint="eastAsia"/>
        </w:rPr>
      </w:pPr>
    </w:p>
    <w:p w14:paraId="2710D661" w14:textId="77777777" w:rsidR="00AD276B" w:rsidRDefault="00AD276B">
      <w:pPr>
        <w:rPr>
          <w:rFonts w:hint="eastAsia"/>
        </w:rPr>
      </w:pPr>
    </w:p>
    <w:p w14:paraId="4849D52E" w14:textId="77777777" w:rsidR="00AD276B" w:rsidRDefault="00AD276B">
      <w:pPr>
        <w:rPr>
          <w:rFonts w:hint="eastAsia"/>
        </w:rPr>
      </w:pPr>
      <w:r>
        <w:rPr>
          <w:rFonts w:hint="eastAsia"/>
        </w:rPr>
        <w:t>拼音的基础知识</w:t>
      </w:r>
    </w:p>
    <w:p w14:paraId="0EC0F5A4" w14:textId="77777777" w:rsidR="00AD276B" w:rsidRDefault="00AD276B">
      <w:pPr>
        <w:rPr>
          <w:rFonts w:hint="eastAsia"/>
        </w:rPr>
      </w:pPr>
      <w:r>
        <w:rPr>
          <w:rFonts w:hint="eastAsia"/>
        </w:rPr>
        <w:t>拼音是汉语音节的拉丁字母转写，它为非母语者提供了学习汉语的有效途径。每个汉字都有一个对应的拼音，通常包括声母、韵母和声调三个部分。例如，“你好”可以写作“nǐ hǎo”，其中“nǐ”和“hǎo”分别表示这两个字的拼音。</w:t>
      </w:r>
    </w:p>
    <w:p w14:paraId="5437A1C2" w14:textId="77777777" w:rsidR="00AD276B" w:rsidRDefault="00AD276B">
      <w:pPr>
        <w:rPr>
          <w:rFonts w:hint="eastAsia"/>
        </w:rPr>
      </w:pPr>
    </w:p>
    <w:p w14:paraId="057B3C5B" w14:textId="77777777" w:rsidR="00AD276B" w:rsidRDefault="00AD276B">
      <w:pPr>
        <w:rPr>
          <w:rFonts w:hint="eastAsia"/>
        </w:rPr>
      </w:pPr>
    </w:p>
    <w:p w14:paraId="6B22A0D1" w14:textId="77777777" w:rsidR="00AD276B" w:rsidRDefault="00AD276B">
      <w:pPr>
        <w:rPr>
          <w:rFonts w:hint="eastAsia"/>
        </w:rPr>
      </w:pPr>
      <w:r>
        <w:rPr>
          <w:rFonts w:hint="eastAsia"/>
        </w:rPr>
        <w:t>七字诗的魅力</w:t>
      </w:r>
    </w:p>
    <w:p w14:paraId="5CE8A48D" w14:textId="77777777" w:rsidR="00AD276B" w:rsidRDefault="00AD276B">
      <w:pPr>
        <w:rPr>
          <w:rFonts w:hint="eastAsia"/>
        </w:rPr>
      </w:pPr>
      <w:r>
        <w:rPr>
          <w:rFonts w:hint="eastAsia"/>
        </w:rPr>
        <w:t>在中国古典文学中，七言绝句以其独特的格式和韵律美深受人们喜爱。这种诗歌形式要求每句由七个汉字组成，因此其拼音也呈现出一种规律性和美感。通过研究七字诗的拼音，我们不仅能更深入地理解汉语的音韵规则，还能感受到古人对语言艺术的精妙运用。</w:t>
      </w:r>
    </w:p>
    <w:p w14:paraId="127A1E12" w14:textId="77777777" w:rsidR="00AD276B" w:rsidRDefault="00AD276B">
      <w:pPr>
        <w:rPr>
          <w:rFonts w:hint="eastAsia"/>
        </w:rPr>
      </w:pPr>
    </w:p>
    <w:p w14:paraId="48B39A61" w14:textId="77777777" w:rsidR="00AD276B" w:rsidRDefault="00AD276B">
      <w:pPr>
        <w:rPr>
          <w:rFonts w:hint="eastAsia"/>
        </w:rPr>
      </w:pPr>
    </w:p>
    <w:p w14:paraId="17623DD7" w14:textId="77777777" w:rsidR="00AD276B" w:rsidRDefault="00AD276B">
      <w:pPr>
        <w:rPr>
          <w:rFonts w:hint="eastAsia"/>
        </w:rPr>
      </w:pPr>
      <w:r>
        <w:rPr>
          <w:rFonts w:hint="eastAsia"/>
        </w:rPr>
        <w:t>学习七字拼音的方法</w:t>
      </w:r>
    </w:p>
    <w:p w14:paraId="0AC3B257" w14:textId="77777777" w:rsidR="00AD276B" w:rsidRDefault="00AD276B">
      <w:pPr>
        <w:rPr>
          <w:rFonts w:hint="eastAsia"/>
        </w:rPr>
      </w:pPr>
      <w:r>
        <w:rPr>
          <w:rFonts w:hint="eastAsia"/>
        </w:rPr>
        <w:t>对于汉语学习者来说，掌握七字结构的拼音并非易事。需要熟悉基本的拼音规则和汉字的发音；通过大量的阅读和听力练习来增强语感。尝试自己创作一些简单的七字诗句，并用拼音记录下来，也是提高的一种好方法。</w:t>
      </w:r>
    </w:p>
    <w:p w14:paraId="01FB5D22" w14:textId="77777777" w:rsidR="00AD276B" w:rsidRDefault="00AD276B">
      <w:pPr>
        <w:rPr>
          <w:rFonts w:hint="eastAsia"/>
        </w:rPr>
      </w:pPr>
    </w:p>
    <w:p w14:paraId="18042F20" w14:textId="77777777" w:rsidR="00AD276B" w:rsidRDefault="00AD276B">
      <w:pPr>
        <w:rPr>
          <w:rFonts w:hint="eastAsia"/>
        </w:rPr>
      </w:pPr>
    </w:p>
    <w:p w14:paraId="0F7ABC01" w14:textId="77777777" w:rsidR="00AD276B" w:rsidRDefault="00AD276B">
      <w:pPr>
        <w:rPr>
          <w:rFonts w:hint="eastAsia"/>
        </w:rPr>
      </w:pPr>
      <w:r>
        <w:rPr>
          <w:rFonts w:hint="eastAsia"/>
        </w:rPr>
        <w:t>拼音与文化交流</w:t>
      </w:r>
    </w:p>
    <w:p w14:paraId="40FBE8B8" w14:textId="77777777" w:rsidR="00AD276B" w:rsidRDefault="00AD276B">
      <w:pPr>
        <w:rPr>
          <w:rFonts w:hint="eastAsia"/>
        </w:rPr>
      </w:pPr>
      <w:r>
        <w:rPr>
          <w:rFonts w:hint="eastAsia"/>
        </w:rPr>
        <w:t>随着中国文化的国际影响力日益增强，越来越多的外国人开始学习汉语。拼音作为一种桥梁，极大地促进了中外文化的交流。通过对七字结构的拼音的学习，不仅可以帮助学习者更好地掌握汉语，还能让他们更深刻地体会到中华文化的博大精深。</w:t>
      </w:r>
    </w:p>
    <w:p w14:paraId="0E0CB07C" w14:textId="77777777" w:rsidR="00AD276B" w:rsidRDefault="00AD276B">
      <w:pPr>
        <w:rPr>
          <w:rFonts w:hint="eastAsia"/>
        </w:rPr>
      </w:pPr>
    </w:p>
    <w:p w14:paraId="5380F6E8" w14:textId="77777777" w:rsidR="00AD276B" w:rsidRDefault="00AD276B">
      <w:pPr>
        <w:rPr>
          <w:rFonts w:hint="eastAsia"/>
        </w:rPr>
      </w:pPr>
    </w:p>
    <w:p w14:paraId="5DFB940F" w14:textId="77777777" w:rsidR="00AD276B" w:rsidRDefault="00AD276B">
      <w:pPr>
        <w:rPr>
          <w:rFonts w:hint="eastAsia"/>
        </w:rPr>
      </w:pPr>
      <w:r>
        <w:rPr>
          <w:rFonts w:hint="eastAsia"/>
        </w:rPr>
        <w:t>最后的总结</w:t>
      </w:r>
    </w:p>
    <w:p w14:paraId="23BB6787" w14:textId="77777777" w:rsidR="00AD276B" w:rsidRDefault="00AD276B">
      <w:pPr>
        <w:rPr>
          <w:rFonts w:hint="eastAsia"/>
        </w:rPr>
      </w:pPr>
      <w:r>
        <w:rPr>
          <w:rFonts w:hint="eastAsia"/>
        </w:rPr>
        <w:t>无论是从语言学的角度，还是从文化传播的角度来看，“七字的拼音”都展现出了汉语的独特魅力。通过深入了解和学习这一领域，我们可以进一步增进对中国文化的理解和欣赏，同时也能促进不同文化之间的相互了解和尊重。</w:t>
      </w:r>
    </w:p>
    <w:p w14:paraId="1C0A2FF2" w14:textId="77777777" w:rsidR="00AD276B" w:rsidRDefault="00AD276B">
      <w:pPr>
        <w:rPr>
          <w:rFonts w:hint="eastAsia"/>
        </w:rPr>
      </w:pPr>
    </w:p>
    <w:p w14:paraId="5ED91B1B" w14:textId="77777777" w:rsidR="00AD276B" w:rsidRDefault="00AD276B">
      <w:pPr>
        <w:rPr>
          <w:rFonts w:hint="eastAsia"/>
        </w:rPr>
      </w:pPr>
    </w:p>
    <w:p w14:paraId="58F9B27C" w14:textId="77777777" w:rsidR="00AD276B" w:rsidRDefault="00AD276B">
      <w:pPr>
        <w:rPr>
          <w:rFonts w:hint="eastAsia"/>
        </w:rPr>
      </w:pPr>
    </w:p>
    <w:p w14:paraId="22E5E852" w14:textId="77777777" w:rsidR="00AD276B" w:rsidRDefault="00AD2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9DFDC" w14:textId="7E411C41" w:rsidR="00851369" w:rsidRDefault="00851369"/>
    <w:sectPr w:rsidR="0085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69"/>
    <w:rsid w:val="005E26B1"/>
    <w:rsid w:val="00851369"/>
    <w:rsid w:val="00A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75ABC-0C22-432B-89F7-968FC418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