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95FBA" w14:textId="77777777" w:rsidR="00B02820" w:rsidRDefault="00B02820">
      <w:pPr>
        <w:rPr>
          <w:rFonts w:hint="eastAsia"/>
        </w:rPr>
      </w:pPr>
      <w:r>
        <w:rPr>
          <w:rFonts w:hint="eastAsia"/>
        </w:rPr>
        <w:t>一起的拼音是四声吗？从发音规律说起</w:t>
      </w:r>
    </w:p>
    <w:p w14:paraId="719A72B3" w14:textId="77777777" w:rsidR="00B02820" w:rsidRDefault="00B02820">
      <w:pPr>
        <w:rPr>
          <w:rFonts w:hint="eastAsia"/>
        </w:rPr>
      </w:pPr>
    </w:p>
    <w:p w14:paraId="28C2ACCE" w14:textId="77777777" w:rsidR="00B02820" w:rsidRDefault="00B02820">
      <w:pPr>
        <w:rPr>
          <w:rFonts w:hint="eastAsia"/>
        </w:rPr>
      </w:pPr>
      <w:r>
        <w:rPr>
          <w:rFonts w:hint="eastAsia"/>
        </w:rPr>
        <w:t>在汉语拼音中，“一起”的拼音是否为四声，这个问题看似简单，实则涉及了汉字发音的基本规则和语境变化。“一起”由两个字组成，“一”和“起”。其中，“一”是一个特殊的字，它的声调会随着后面的字发生变化，而“起”的拼音则是固定的第三声（qǐ）。为了更好地理解这个问题，我们需要先了解“一”的变调规律。</w:t>
      </w:r>
    </w:p>
    <w:p w14:paraId="02C95E12" w14:textId="77777777" w:rsidR="00B02820" w:rsidRDefault="00B02820">
      <w:pPr>
        <w:rPr>
          <w:rFonts w:hint="eastAsia"/>
        </w:rPr>
      </w:pPr>
    </w:p>
    <w:p w14:paraId="3489AFCB" w14:textId="77777777" w:rsidR="00B02820" w:rsidRDefault="00B02820">
      <w:pPr>
        <w:rPr>
          <w:rFonts w:hint="eastAsia"/>
        </w:rPr>
      </w:pPr>
    </w:p>
    <w:p w14:paraId="5C2A6462" w14:textId="77777777" w:rsidR="00B02820" w:rsidRDefault="00B02820">
      <w:pPr>
        <w:rPr>
          <w:rFonts w:hint="eastAsia"/>
        </w:rPr>
      </w:pPr>
      <w:r>
        <w:rPr>
          <w:rFonts w:hint="eastAsia"/>
        </w:rPr>
        <w:t>“一”的变调规则解析</w:t>
      </w:r>
    </w:p>
    <w:p w14:paraId="5129375C" w14:textId="77777777" w:rsidR="00B02820" w:rsidRDefault="00B02820">
      <w:pPr>
        <w:rPr>
          <w:rFonts w:hint="eastAsia"/>
        </w:rPr>
      </w:pPr>
    </w:p>
    <w:p w14:paraId="6EA20559" w14:textId="77777777" w:rsidR="00B02820" w:rsidRDefault="00B02820">
      <w:pPr>
        <w:rPr>
          <w:rFonts w:hint="eastAsia"/>
        </w:rPr>
      </w:pPr>
      <w:r>
        <w:rPr>
          <w:rFonts w:hint="eastAsia"/>
        </w:rPr>
        <w:t>“一”作为汉字中的一个常用字，在单独使用时读作第一声（yī），但在与其他字组合时，其声调会发生变化。具体来说：当“一”出现在第四声的字前时，它会变为第二声（yí）；当“一”出现在非第四声的字前时，则变为第四声（yì）。例如，“一起”中的“起”是第三声，因此“一”在这里需要读作第四声（yì）。这种变调现象是为了让语言听起来更加流畅自然。</w:t>
      </w:r>
    </w:p>
    <w:p w14:paraId="0EBD0E38" w14:textId="77777777" w:rsidR="00B02820" w:rsidRDefault="00B02820">
      <w:pPr>
        <w:rPr>
          <w:rFonts w:hint="eastAsia"/>
        </w:rPr>
      </w:pPr>
    </w:p>
    <w:p w14:paraId="2936D7C9" w14:textId="77777777" w:rsidR="00B02820" w:rsidRDefault="00B02820">
      <w:pPr>
        <w:rPr>
          <w:rFonts w:hint="eastAsia"/>
        </w:rPr>
      </w:pPr>
    </w:p>
    <w:p w14:paraId="1844C00F" w14:textId="77777777" w:rsidR="00B02820" w:rsidRDefault="00B02820">
      <w:pPr>
        <w:rPr>
          <w:rFonts w:hint="eastAsia"/>
        </w:rPr>
      </w:pPr>
      <w:r>
        <w:rPr>
          <w:rFonts w:hint="eastAsia"/>
        </w:rPr>
        <w:t>“一起”的正确发音</w:t>
      </w:r>
    </w:p>
    <w:p w14:paraId="39A3847C" w14:textId="77777777" w:rsidR="00B02820" w:rsidRDefault="00B02820">
      <w:pPr>
        <w:rPr>
          <w:rFonts w:hint="eastAsia"/>
        </w:rPr>
      </w:pPr>
    </w:p>
    <w:p w14:paraId="329D400C" w14:textId="77777777" w:rsidR="00B02820" w:rsidRDefault="00B02820">
      <w:pPr>
        <w:rPr>
          <w:rFonts w:hint="eastAsia"/>
        </w:rPr>
      </w:pPr>
      <w:r>
        <w:rPr>
          <w:rFonts w:hint="eastAsia"/>
        </w:rPr>
        <w:t>明确了“一”的变调规则后，我们可以得出最后的总结：“一起”的正确拼音是“yì qǐ”。也就是说，“一”在这里确实读作第四声，而“起”保持其原本的第三声不变。这样的搭配不仅符合语音学原理，还能帮助我们更准确地表达意思。在日常生活中，很多人可能因为习惯或方言影响而忽略了“一”的变调，但按照标准普通话规范，“一起”必须读成“yì qǐ”。</w:t>
      </w:r>
    </w:p>
    <w:p w14:paraId="2DC871FB" w14:textId="77777777" w:rsidR="00B02820" w:rsidRDefault="00B02820">
      <w:pPr>
        <w:rPr>
          <w:rFonts w:hint="eastAsia"/>
        </w:rPr>
      </w:pPr>
    </w:p>
    <w:p w14:paraId="36F1AAD1" w14:textId="77777777" w:rsidR="00B02820" w:rsidRDefault="00B02820">
      <w:pPr>
        <w:rPr>
          <w:rFonts w:hint="eastAsia"/>
        </w:rPr>
      </w:pPr>
    </w:p>
    <w:p w14:paraId="6D9BC114" w14:textId="77777777" w:rsidR="00B02820" w:rsidRDefault="00B02820">
      <w:pPr>
        <w:rPr>
          <w:rFonts w:hint="eastAsia"/>
        </w:rPr>
      </w:pPr>
      <w:r>
        <w:rPr>
          <w:rFonts w:hint="eastAsia"/>
        </w:rPr>
        <w:t>实际运用中的注意事项</w:t>
      </w:r>
    </w:p>
    <w:p w14:paraId="59C40E08" w14:textId="77777777" w:rsidR="00B02820" w:rsidRDefault="00B02820">
      <w:pPr>
        <w:rPr>
          <w:rFonts w:hint="eastAsia"/>
        </w:rPr>
      </w:pPr>
    </w:p>
    <w:p w14:paraId="325ED365" w14:textId="77777777" w:rsidR="00B02820" w:rsidRDefault="00B02820">
      <w:pPr>
        <w:rPr>
          <w:rFonts w:hint="eastAsia"/>
        </w:rPr>
      </w:pPr>
      <w:r>
        <w:rPr>
          <w:rFonts w:hint="eastAsia"/>
        </w:rPr>
        <w:t>尽管理论知识已经清楚，但在实际交流中，正确发音仍然需要注意一些细节。比如，在快速说话时，人们可能会无意间简化某些音节，导致发音不够标准。不同地区可能存在方言干扰，使得“一起”的发音偏离规范。因此，学习者可以通过多听标准普通话音频、模仿专业播音员的发音等方式来提高自己的语言准确性。同时，也可以借助拼音输入法进行练习，确保每个字的声调都能准确无误。</w:t>
      </w:r>
    </w:p>
    <w:p w14:paraId="13147671" w14:textId="77777777" w:rsidR="00B02820" w:rsidRDefault="00B02820">
      <w:pPr>
        <w:rPr>
          <w:rFonts w:hint="eastAsia"/>
        </w:rPr>
      </w:pPr>
    </w:p>
    <w:p w14:paraId="7A2E1793" w14:textId="77777777" w:rsidR="00B02820" w:rsidRDefault="00B02820">
      <w:pPr>
        <w:rPr>
          <w:rFonts w:hint="eastAsia"/>
        </w:rPr>
      </w:pPr>
    </w:p>
    <w:p w14:paraId="4823E547" w14:textId="77777777" w:rsidR="00B02820" w:rsidRDefault="00B02820">
      <w:pPr>
        <w:rPr>
          <w:rFonts w:hint="eastAsia"/>
        </w:rPr>
      </w:pPr>
      <w:r>
        <w:rPr>
          <w:rFonts w:hint="eastAsia"/>
        </w:rPr>
        <w:t>最后的总结与延伸思考</w:t>
      </w:r>
    </w:p>
    <w:p w14:paraId="71808BBB" w14:textId="77777777" w:rsidR="00B02820" w:rsidRDefault="00B02820">
      <w:pPr>
        <w:rPr>
          <w:rFonts w:hint="eastAsia"/>
        </w:rPr>
      </w:pPr>
    </w:p>
    <w:p w14:paraId="29BD1D09" w14:textId="77777777" w:rsidR="00B02820" w:rsidRDefault="00B02820">
      <w:pPr>
        <w:rPr>
          <w:rFonts w:hint="eastAsia"/>
        </w:rPr>
      </w:pPr>
      <w:r>
        <w:rPr>
          <w:rFonts w:hint="eastAsia"/>
        </w:rPr>
        <w:t>通过以上分析可以看出，“一起”的拼音确实是四声加三声的形式，即“yì qǐ”。这不仅是对汉语拼音规则的一次验证，也是对我们语言学习方法的一种提醒。掌握汉字的变调规律不仅能提升普通话水平，还能让我们在跨文化交流中更加自信。当然，除了“一起”，还有很多类似需要关注变调的词汇，比如“一般”“一半”等。希望大家在今后的学习过程中，能够留意这些细微之处，让自己的语言表达更加精准、优美。</w:t>
      </w:r>
    </w:p>
    <w:p w14:paraId="0CA5A9EA" w14:textId="77777777" w:rsidR="00B02820" w:rsidRDefault="00B02820">
      <w:pPr>
        <w:rPr>
          <w:rFonts w:hint="eastAsia"/>
        </w:rPr>
      </w:pPr>
    </w:p>
    <w:p w14:paraId="66AD1D1A" w14:textId="77777777" w:rsidR="00B02820" w:rsidRDefault="00B028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18B7D" w14:textId="4A7431F3" w:rsidR="00EB02BD" w:rsidRDefault="00EB02BD"/>
    <w:sectPr w:rsidR="00EB0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BD"/>
    <w:rsid w:val="005E26B1"/>
    <w:rsid w:val="00B02820"/>
    <w:rsid w:val="00EB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6819E-895F-4F7C-8833-C12F0BB6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