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812B3" w14:textId="77777777" w:rsidR="008A05E7" w:rsidRDefault="008A05E7">
      <w:pPr>
        <w:rPr>
          <w:rFonts w:hint="eastAsia"/>
        </w:rPr>
      </w:pPr>
    </w:p>
    <w:p w14:paraId="2584D694" w14:textId="77777777" w:rsidR="008A05E7" w:rsidRDefault="008A05E7">
      <w:pPr>
        <w:rPr>
          <w:rFonts w:hint="eastAsia"/>
        </w:rPr>
      </w:pPr>
      <w:r>
        <w:rPr>
          <w:rFonts w:hint="eastAsia"/>
        </w:rPr>
        <w:t>一、关于“一二三山小”的拼音</w:t>
      </w:r>
    </w:p>
    <w:p w14:paraId="570FCC92" w14:textId="77777777" w:rsidR="008A05E7" w:rsidRDefault="008A05E7">
      <w:pPr>
        <w:rPr>
          <w:rFonts w:hint="eastAsia"/>
        </w:rPr>
      </w:pPr>
      <w:r>
        <w:rPr>
          <w:rFonts w:hint="eastAsia"/>
        </w:rPr>
        <w:t>一二三山小的拼音为“yī èr sān shān xiǎo”。这看似简单的五个汉字，实际上蕴含了丰富的文化背景和地理信息。在汉语中，“一二三”经常被用来简单地列举数目，而“山小”则可能指向某个具体的地理位置或者是一个具有象征意义的名字。将这些元素结合在一起，不仅创造出了一个独特的名称，也为我们打开了一扇探索背后故事的大门。</w:t>
      </w:r>
    </w:p>
    <w:p w14:paraId="5A6DA4C0" w14:textId="77777777" w:rsidR="008A05E7" w:rsidRDefault="008A05E7">
      <w:pPr>
        <w:rPr>
          <w:rFonts w:hint="eastAsia"/>
        </w:rPr>
      </w:pPr>
    </w:p>
    <w:p w14:paraId="762B2C55" w14:textId="77777777" w:rsidR="008A05E7" w:rsidRDefault="008A05E7">
      <w:pPr>
        <w:rPr>
          <w:rFonts w:hint="eastAsia"/>
        </w:rPr>
      </w:pPr>
    </w:p>
    <w:p w14:paraId="41072A4F" w14:textId="77777777" w:rsidR="008A05E7" w:rsidRDefault="008A05E7">
      <w:pPr>
        <w:rPr>
          <w:rFonts w:hint="eastAsia"/>
        </w:rPr>
      </w:pPr>
      <w:r>
        <w:rPr>
          <w:rFonts w:hint="eastAsia"/>
        </w:rPr>
        <w:t>二、名字背后的故事</w:t>
      </w:r>
    </w:p>
    <w:p w14:paraId="1E730BD8" w14:textId="77777777" w:rsidR="008A05E7" w:rsidRDefault="008A05E7">
      <w:pPr>
        <w:rPr>
          <w:rFonts w:hint="eastAsia"/>
        </w:rPr>
      </w:pPr>
      <w:r>
        <w:rPr>
          <w:rFonts w:hint="eastAsia"/>
        </w:rPr>
        <w:t>“一二三山小”这个名字听起来既神秘又引人入胜。它可能是某个地方的独特称呼，代表着当地自然景观的一部分，或者是某个小型山脉的昵称。在中国，许多地方都有根据其地形特征命名的习惯，比如以数字来表示山峰的排列顺序或高度。“山小”也可能意味着这座山并不高大险峻，但却有着别样的风景和魅力，吸引着游客前来探访。</w:t>
      </w:r>
    </w:p>
    <w:p w14:paraId="3752480B" w14:textId="77777777" w:rsidR="008A05E7" w:rsidRDefault="008A05E7">
      <w:pPr>
        <w:rPr>
          <w:rFonts w:hint="eastAsia"/>
        </w:rPr>
      </w:pPr>
    </w:p>
    <w:p w14:paraId="7D38AC79" w14:textId="77777777" w:rsidR="008A05E7" w:rsidRDefault="008A05E7">
      <w:pPr>
        <w:rPr>
          <w:rFonts w:hint="eastAsia"/>
        </w:rPr>
      </w:pPr>
    </w:p>
    <w:p w14:paraId="0D5465D3" w14:textId="77777777" w:rsidR="008A05E7" w:rsidRDefault="008A05E7">
      <w:pPr>
        <w:rPr>
          <w:rFonts w:hint="eastAsia"/>
        </w:rPr>
      </w:pPr>
      <w:r>
        <w:rPr>
          <w:rFonts w:hint="eastAsia"/>
        </w:rPr>
        <w:t>三、文化和旅游价值</w:t>
      </w:r>
    </w:p>
    <w:p w14:paraId="31EAAAE6" w14:textId="77777777" w:rsidR="008A05E7" w:rsidRDefault="008A05E7">
      <w:pPr>
        <w:rPr>
          <w:rFonts w:hint="eastAsia"/>
        </w:rPr>
      </w:pPr>
      <w:r>
        <w:rPr>
          <w:rFonts w:hint="eastAsia"/>
        </w:rPr>
        <w:t>从文化和旅游的角度来看，“一二三山小”无疑是一个充满吸引力的目的地。无论是对爱好自然风光的旅行者来说，还是对于那些寻求宁静与放松的人们而言，这个地方都提供了一个绝佳的选择。这里的自然美景如诗如画，四季变换带来不同的景色体验。春天时分，山上万物复苏，绿意盎然；夏日炎炎，这里成为避暑的好去处；秋季里，红叶满山，宛如一幅色彩斑斓的油画；到了冬天，白雪皑皑，银装素裹，别有一番风味。</w:t>
      </w:r>
    </w:p>
    <w:p w14:paraId="44176946" w14:textId="77777777" w:rsidR="008A05E7" w:rsidRDefault="008A05E7">
      <w:pPr>
        <w:rPr>
          <w:rFonts w:hint="eastAsia"/>
        </w:rPr>
      </w:pPr>
    </w:p>
    <w:p w14:paraId="00174C98" w14:textId="77777777" w:rsidR="008A05E7" w:rsidRDefault="008A05E7">
      <w:pPr>
        <w:rPr>
          <w:rFonts w:hint="eastAsia"/>
        </w:rPr>
      </w:pPr>
    </w:p>
    <w:p w14:paraId="35D24DB9" w14:textId="77777777" w:rsidR="008A05E7" w:rsidRDefault="008A05E7">
      <w:pPr>
        <w:rPr>
          <w:rFonts w:hint="eastAsia"/>
        </w:rPr>
      </w:pPr>
      <w:r>
        <w:rPr>
          <w:rFonts w:hint="eastAsia"/>
        </w:rPr>
        <w:t>四、“一二三山小”的保护与发展</w:t>
      </w:r>
    </w:p>
    <w:p w14:paraId="77C40466" w14:textId="77777777" w:rsidR="008A05E7" w:rsidRDefault="008A05E7">
      <w:pPr>
        <w:rPr>
          <w:rFonts w:hint="eastAsia"/>
        </w:rPr>
      </w:pPr>
      <w:r>
        <w:rPr>
          <w:rFonts w:hint="eastAsia"/>
        </w:rPr>
        <w:t>随着人们对自然环境保护意识的提高，如何平衡开发与保护成为了关键问题之一。对于“一二三山小”这样的地方来说，保持其原始风貌和生态系统的完整性尤为重要。地方政府和社会各界应共同努力，采取有效措施保护这片土地上的自然资源，同时合理规划旅游资源的开发利用，让更多人能够领略到这里的美丽景色而不造成破坏。通过这种方式，“一二三山小”不仅能够继续作为一处美丽的自然景观存在，还能够成为一个可持续发展的典范。</w:t>
      </w:r>
    </w:p>
    <w:p w14:paraId="60F7B6C7" w14:textId="77777777" w:rsidR="008A05E7" w:rsidRDefault="008A05E7">
      <w:pPr>
        <w:rPr>
          <w:rFonts w:hint="eastAsia"/>
        </w:rPr>
      </w:pPr>
    </w:p>
    <w:p w14:paraId="1DD3A211" w14:textId="77777777" w:rsidR="008A05E7" w:rsidRDefault="008A0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8C9DF" w14:textId="77777777" w:rsidR="008A05E7" w:rsidRDefault="008A0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EB535" w14:textId="3EECDDE1" w:rsidR="00C30103" w:rsidRDefault="00C30103"/>
    <w:sectPr w:rsidR="00C30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03"/>
    <w:rsid w:val="005E26B1"/>
    <w:rsid w:val="008A05E7"/>
    <w:rsid w:val="00C3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AB06A-8F7D-41C7-B1ED-5374709E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