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BC15E" w14:textId="77777777" w:rsidR="001F65E7" w:rsidRDefault="001F65E7">
      <w:pPr>
        <w:rPr>
          <w:rFonts w:hint="eastAsia"/>
        </w:rPr>
      </w:pPr>
      <w:r>
        <w:rPr>
          <w:rFonts w:hint="eastAsia"/>
        </w:rPr>
        <w:t>风暴的两种拼法：探索语言的魅力</w:t>
      </w:r>
    </w:p>
    <w:p w14:paraId="0D9FC18B" w14:textId="77777777" w:rsidR="001F65E7" w:rsidRDefault="001F65E7">
      <w:pPr>
        <w:rPr>
          <w:rFonts w:hint="eastAsia"/>
        </w:rPr>
      </w:pPr>
    </w:p>
    <w:p w14:paraId="14D404EE" w14:textId="77777777" w:rsidR="001F65E7" w:rsidRDefault="001F65E7">
      <w:pPr>
        <w:rPr>
          <w:rFonts w:hint="eastAsia"/>
        </w:rPr>
      </w:pPr>
      <w:r>
        <w:rPr>
          <w:rFonts w:hint="eastAsia"/>
        </w:rPr>
        <w:t>在人类的语言世界中，同一个词语可能拥有多种表达方式，这种多样性不仅体现了语言的丰富性，也反映了文化与历史的交融。今天，我们将聚焦于“风暴”这一词汇的两种拼法——中文拼音“fēng bào”和英文“storm”，通过对比分析它们的特点、来源以及在不同语境中的应用，带领大家领略语言的独特魅力。</w:t>
      </w:r>
    </w:p>
    <w:p w14:paraId="0B03A76F" w14:textId="77777777" w:rsidR="001F65E7" w:rsidRDefault="001F65E7">
      <w:pPr>
        <w:rPr>
          <w:rFonts w:hint="eastAsia"/>
        </w:rPr>
      </w:pPr>
    </w:p>
    <w:p w14:paraId="430A4E15" w14:textId="77777777" w:rsidR="001F65E7" w:rsidRDefault="001F65E7">
      <w:pPr>
        <w:rPr>
          <w:rFonts w:hint="eastAsia"/>
        </w:rPr>
      </w:pPr>
    </w:p>
    <w:p w14:paraId="3E9B639B" w14:textId="77777777" w:rsidR="001F65E7" w:rsidRDefault="001F65E7">
      <w:pPr>
        <w:rPr>
          <w:rFonts w:hint="eastAsia"/>
        </w:rPr>
      </w:pPr>
      <w:r>
        <w:rPr>
          <w:rFonts w:hint="eastAsia"/>
        </w:rPr>
        <w:t>中文拼音“fēng bào”：传统与规范的结合</w:t>
      </w:r>
    </w:p>
    <w:p w14:paraId="0D99D55D" w14:textId="77777777" w:rsidR="001F65E7" w:rsidRDefault="001F65E7">
      <w:pPr>
        <w:rPr>
          <w:rFonts w:hint="eastAsia"/>
        </w:rPr>
      </w:pPr>
    </w:p>
    <w:p w14:paraId="0977DEDA" w14:textId="77777777" w:rsidR="001F65E7" w:rsidRDefault="001F65E7">
      <w:pPr>
        <w:rPr>
          <w:rFonts w:hint="eastAsia"/>
        </w:rPr>
      </w:pPr>
      <w:r>
        <w:rPr>
          <w:rFonts w:hint="eastAsia"/>
        </w:rPr>
        <w:t>作为汉语普通话的标准拼音，“fēng bào”是“风暴”的国际音标化表达。它遵循《汉语拼音方案》的规定，清晰地标注了声母、韵母及声调，便于学习者掌握发音规则。从字面意义上看，“fēng”代表风，“bào”则象征猛烈或突发的动作，二者结合生动地描绘了自然界的狂风骤雨景象。在中国文化中，“风暴”常被用来比喻社会变革或人生中的重大转折，赋予了这个词更多的哲学内涵。</w:t>
      </w:r>
    </w:p>
    <w:p w14:paraId="46EC6868" w14:textId="77777777" w:rsidR="001F65E7" w:rsidRDefault="001F65E7">
      <w:pPr>
        <w:rPr>
          <w:rFonts w:hint="eastAsia"/>
        </w:rPr>
      </w:pPr>
    </w:p>
    <w:p w14:paraId="7C9DC8D6" w14:textId="77777777" w:rsidR="001F65E7" w:rsidRDefault="001F65E7">
      <w:pPr>
        <w:rPr>
          <w:rFonts w:hint="eastAsia"/>
        </w:rPr>
      </w:pPr>
    </w:p>
    <w:p w14:paraId="37780C79" w14:textId="77777777" w:rsidR="001F65E7" w:rsidRDefault="001F65E7">
      <w:pPr>
        <w:rPr>
          <w:rFonts w:hint="eastAsia"/>
        </w:rPr>
      </w:pPr>
      <w:r>
        <w:rPr>
          <w:rFonts w:hint="eastAsia"/>
        </w:rPr>
        <w:t>英文“storm”：简洁与力量的统一</w:t>
      </w:r>
    </w:p>
    <w:p w14:paraId="2EEBF461" w14:textId="77777777" w:rsidR="001F65E7" w:rsidRDefault="001F65E7">
      <w:pPr>
        <w:rPr>
          <w:rFonts w:hint="eastAsia"/>
        </w:rPr>
      </w:pPr>
    </w:p>
    <w:p w14:paraId="137591A0" w14:textId="77777777" w:rsidR="001F65E7" w:rsidRDefault="001F65E7">
      <w:pPr>
        <w:rPr>
          <w:rFonts w:hint="eastAsia"/>
        </w:rPr>
      </w:pPr>
      <w:r>
        <w:rPr>
          <w:rFonts w:hint="eastAsia"/>
        </w:rPr>
        <w:t>相比之下，英文单词“storm”显得更加简洁有力。它由五个字母组成，读音短促而响亮，完美契合了风暴本身的气势磅礴。在英语语境中，“storm”不仅可以指代自然界中的恶劣天气，还可以引申为情绪上的剧烈波动，如“a storm of anger”（愤怒的爆发）或“a political storm”（政治风波）。这种灵活多变的用法使得“storm”成为一种极具表现力的语言工具。</w:t>
      </w:r>
    </w:p>
    <w:p w14:paraId="2D6F0160" w14:textId="77777777" w:rsidR="001F65E7" w:rsidRDefault="001F65E7">
      <w:pPr>
        <w:rPr>
          <w:rFonts w:hint="eastAsia"/>
        </w:rPr>
      </w:pPr>
    </w:p>
    <w:p w14:paraId="5B0B337C" w14:textId="77777777" w:rsidR="001F65E7" w:rsidRDefault="001F65E7">
      <w:pPr>
        <w:rPr>
          <w:rFonts w:hint="eastAsia"/>
        </w:rPr>
      </w:pPr>
    </w:p>
    <w:p w14:paraId="6C79E17B" w14:textId="77777777" w:rsidR="001F65E7" w:rsidRDefault="001F65E7">
      <w:pPr>
        <w:rPr>
          <w:rFonts w:hint="eastAsia"/>
        </w:rPr>
      </w:pPr>
      <w:r>
        <w:rPr>
          <w:rFonts w:hint="eastAsia"/>
        </w:rPr>
        <w:t>两种拼法的文化差异</w:t>
      </w:r>
    </w:p>
    <w:p w14:paraId="235550E4" w14:textId="77777777" w:rsidR="001F65E7" w:rsidRDefault="001F65E7">
      <w:pPr>
        <w:rPr>
          <w:rFonts w:hint="eastAsia"/>
        </w:rPr>
      </w:pPr>
    </w:p>
    <w:p w14:paraId="5564BF42" w14:textId="77777777" w:rsidR="001F65E7" w:rsidRDefault="001F65E7">
      <w:pPr>
        <w:rPr>
          <w:rFonts w:hint="eastAsia"/>
        </w:rPr>
      </w:pPr>
      <w:r>
        <w:rPr>
          <w:rFonts w:hint="eastAsia"/>
        </w:rPr>
        <w:t>从“fēng bào”到“storm”，我们不仅看到了语言形式上的区别，更可以窥探背后的文化差异。中文注重形音义的统一，强调表达的精确性和层次感；而英文则追求简洁高效，注重传递核心信息。这种差异源于两种语言的发展背景：汉字起源于象形文字，历经数千年演变，形成了复杂而精妙的文字体系；而英语作为日耳曼语族的一员，深受拉丁语和其他外来语言的影响，逐渐演变为一种开放包容的语言系统。</w:t>
      </w:r>
    </w:p>
    <w:p w14:paraId="43686344" w14:textId="77777777" w:rsidR="001F65E7" w:rsidRDefault="001F65E7">
      <w:pPr>
        <w:rPr>
          <w:rFonts w:hint="eastAsia"/>
        </w:rPr>
      </w:pPr>
    </w:p>
    <w:p w14:paraId="39CC7A60" w14:textId="77777777" w:rsidR="001F65E7" w:rsidRDefault="001F65E7">
      <w:pPr>
        <w:rPr>
          <w:rFonts w:hint="eastAsia"/>
        </w:rPr>
      </w:pPr>
    </w:p>
    <w:p w14:paraId="5AC1291A" w14:textId="77777777" w:rsidR="001F65E7" w:rsidRDefault="001F65E7">
      <w:pPr>
        <w:rPr>
          <w:rFonts w:hint="eastAsia"/>
        </w:rPr>
      </w:pPr>
      <w:r>
        <w:rPr>
          <w:rFonts w:hint="eastAsia"/>
        </w:rPr>
        <w:t>现代应用中的融合趋势</w:t>
      </w:r>
    </w:p>
    <w:p w14:paraId="62B43C53" w14:textId="77777777" w:rsidR="001F65E7" w:rsidRDefault="001F65E7">
      <w:pPr>
        <w:rPr>
          <w:rFonts w:hint="eastAsia"/>
        </w:rPr>
      </w:pPr>
    </w:p>
    <w:p w14:paraId="0AED2195" w14:textId="77777777" w:rsidR="001F65E7" w:rsidRDefault="001F65E7">
      <w:pPr>
        <w:rPr>
          <w:rFonts w:hint="eastAsia"/>
        </w:rPr>
      </w:pPr>
      <w:r>
        <w:rPr>
          <w:rFonts w:hint="eastAsia"/>
        </w:rPr>
        <w:t>在全球化的今天，不同语言之间的交流日益频繁，“风暴”的两种拼法也在跨文化交流中展现出新的生命力。例如，在国际气象报告中，人们常用“Typhoon”（台风）来描述热带气旋，而在中文报道中则会同时使用“台风”和“fēng bào”进行解释。随着科技的发展，许多外语学习者借助拼音和罗马化工具快速掌握陌生语言，这也促进了像“fēng bào”这样的中文拼音在国际舞台上的传播。</w:t>
      </w:r>
    </w:p>
    <w:p w14:paraId="7005EDDF" w14:textId="77777777" w:rsidR="001F65E7" w:rsidRDefault="001F65E7">
      <w:pPr>
        <w:rPr>
          <w:rFonts w:hint="eastAsia"/>
        </w:rPr>
      </w:pPr>
    </w:p>
    <w:p w14:paraId="06294718" w14:textId="77777777" w:rsidR="001F65E7" w:rsidRDefault="001F65E7">
      <w:pPr>
        <w:rPr>
          <w:rFonts w:hint="eastAsia"/>
        </w:rPr>
      </w:pPr>
    </w:p>
    <w:p w14:paraId="23E50D4C" w14:textId="77777777" w:rsidR="001F65E7" w:rsidRDefault="001F65E7">
      <w:pPr>
        <w:rPr>
          <w:rFonts w:hint="eastAsia"/>
        </w:rPr>
      </w:pPr>
      <w:r>
        <w:rPr>
          <w:rFonts w:hint="eastAsia"/>
        </w:rPr>
        <w:t>最后的总结：语言是沟通的桥梁</w:t>
      </w:r>
    </w:p>
    <w:p w14:paraId="02D8AB99" w14:textId="77777777" w:rsidR="001F65E7" w:rsidRDefault="001F65E7">
      <w:pPr>
        <w:rPr>
          <w:rFonts w:hint="eastAsia"/>
        </w:rPr>
      </w:pPr>
    </w:p>
    <w:p w14:paraId="1EAF9791" w14:textId="77777777" w:rsidR="001F65E7" w:rsidRDefault="001F65E7">
      <w:pPr>
        <w:rPr>
          <w:rFonts w:hint="eastAsia"/>
        </w:rPr>
      </w:pPr>
      <w:r>
        <w:rPr>
          <w:rFonts w:hint="eastAsia"/>
        </w:rPr>
        <w:t>无论是“fēng bào”还是“storm”，它们都是人类智慧的结晶，承载着人们对自然现象的理解与敬畏。通过了解这两种拼法及其背后的文化内涵，我们能够更好地欣赏语言的多样性和包容性。在这个充满变化的时代，让我们以开放的心态拥抱每一种语言形式，共同构建更加和谐的人类文明。</w:t>
      </w:r>
    </w:p>
    <w:p w14:paraId="7AE7394C" w14:textId="77777777" w:rsidR="001F65E7" w:rsidRDefault="001F65E7">
      <w:pPr>
        <w:rPr>
          <w:rFonts w:hint="eastAsia"/>
        </w:rPr>
      </w:pPr>
    </w:p>
    <w:p w14:paraId="4A91D562" w14:textId="77777777" w:rsidR="001F65E7" w:rsidRDefault="001F65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EB707" w14:textId="138E063C" w:rsidR="00AC5BC1" w:rsidRDefault="00AC5BC1"/>
    <w:sectPr w:rsidR="00AC5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C1"/>
    <w:rsid w:val="001F65E7"/>
    <w:rsid w:val="002C7852"/>
    <w:rsid w:val="00AC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A80B0-AEE1-43E0-9121-012D4B11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