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95BB" w14:textId="77777777" w:rsidR="00BA6E4F" w:rsidRDefault="00BA6E4F">
      <w:pPr>
        <w:rPr>
          <w:rFonts w:hint="eastAsia"/>
        </w:rPr>
      </w:pPr>
    </w:p>
    <w:p w14:paraId="03B7BE0D" w14:textId="77777777" w:rsidR="00BA6E4F" w:rsidRDefault="00BA6E4F">
      <w:pPr>
        <w:rPr>
          <w:rFonts w:hint="eastAsia"/>
        </w:rPr>
      </w:pPr>
      <w:r>
        <w:rPr>
          <w:rFonts w:hint="eastAsia"/>
        </w:rPr>
        <w:t>阑干的拼音</w:t>
      </w:r>
    </w:p>
    <w:p w14:paraId="72697D1E" w14:textId="77777777" w:rsidR="00BA6E4F" w:rsidRDefault="00BA6E4F">
      <w:pPr>
        <w:rPr>
          <w:rFonts w:hint="eastAsia"/>
        </w:rPr>
      </w:pPr>
      <w:r>
        <w:rPr>
          <w:rFonts w:hint="eastAsia"/>
        </w:rPr>
        <w:t>“阑干”一词，拼音为“lán gān”，在汉语中是一个常见的词汇，有着丰富的文化内涵和应用背景。它不仅仅是一个简单的建筑术语，更是中国古典文学作品中的常客，承载着古人的生活智慧与审美情趣。</w:t>
      </w:r>
    </w:p>
    <w:p w14:paraId="7F6281A5" w14:textId="77777777" w:rsidR="00BA6E4F" w:rsidRDefault="00BA6E4F">
      <w:pPr>
        <w:rPr>
          <w:rFonts w:hint="eastAsia"/>
        </w:rPr>
      </w:pPr>
    </w:p>
    <w:p w14:paraId="0C116E1F" w14:textId="77777777" w:rsidR="00BA6E4F" w:rsidRDefault="00BA6E4F">
      <w:pPr>
        <w:rPr>
          <w:rFonts w:hint="eastAsia"/>
        </w:rPr>
      </w:pPr>
    </w:p>
    <w:p w14:paraId="70540456" w14:textId="77777777" w:rsidR="00BA6E4F" w:rsidRDefault="00BA6E4F">
      <w:pPr>
        <w:rPr>
          <w:rFonts w:hint="eastAsia"/>
        </w:rPr>
      </w:pPr>
      <w:r>
        <w:rPr>
          <w:rFonts w:hint="eastAsia"/>
        </w:rPr>
        <w:t>建筑学上的意义</w:t>
      </w:r>
    </w:p>
    <w:p w14:paraId="0E3A0DA2" w14:textId="77777777" w:rsidR="00BA6E4F" w:rsidRDefault="00BA6E4F">
      <w:pPr>
        <w:rPr>
          <w:rFonts w:hint="eastAsia"/>
        </w:rPr>
      </w:pPr>
      <w:r>
        <w:rPr>
          <w:rFonts w:hint="eastAsia"/>
        </w:rPr>
        <w:t>在建筑学上，“阑干”指的是栏杆，是桥梁和建筑周围用于保护行人安全的一种结构。它的设计多种多样，从简单实用到复杂精美不等。在中国古代建筑中，阑干不仅是实用设施，也是装饰艺术的重要组成部分。许多著名的古建筑如颐和园、故宫等，其阑干的设计都极具特色，既体现了古代工匠的高超技艺，也展示了中华民族悠久的文化传统。</w:t>
      </w:r>
    </w:p>
    <w:p w14:paraId="2E24F6F3" w14:textId="77777777" w:rsidR="00BA6E4F" w:rsidRDefault="00BA6E4F">
      <w:pPr>
        <w:rPr>
          <w:rFonts w:hint="eastAsia"/>
        </w:rPr>
      </w:pPr>
    </w:p>
    <w:p w14:paraId="57709013" w14:textId="77777777" w:rsidR="00BA6E4F" w:rsidRDefault="00BA6E4F">
      <w:pPr>
        <w:rPr>
          <w:rFonts w:hint="eastAsia"/>
        </w:rPr>
      </w:pPr>
    </w:p>
    <w:p w14:paraId="76C8FB61" w14:textId="77777777" w:rsidR="00BA6E4F" w:rsidRDefault="00BA6E4F">
      <w:pPr>
        <w:rPr>
          <w:rFonts w:hint="eastAsia"/>
        </w:rPr>
      </w:pPr>
      <w:r>
        <w:rPr>
          <w:rFonts w:hint="eastAsia"/>
        </w:rPr>
        <w:t>文学中的形象</w:t>
      </w:r>
    </w:p>
    <w:p w14:paraId="760647FB" w14:textId="77777777" w:rsidR="00BA6E4F" w:rsidRDefault="00BA6E4F">
      <w:pPr>
        <w:rPr>
          <w:rFonts w:hint="eastAsia"/>
        </w:rPr>
      </w:pPr>
      <w:r>
        <w:rPr>
          <w:rFonts w:hint="eastAsia"/>
        </w:rPr>
        <w:t>在古典诗词中，“阑干”常常被用来描绘一种意境或表达诗人的情感。比如，“倚遍阑干，只是无情绪”，通过描述人物倚靠阑干的动作，传达出内心的孤寂和无奈。这种用法让“阑干”不仅仅是实物的存在，更成为了一种情感寄托的象征，反映了古人对生活的细腻感受和深刻理解。</w:t>
      </w:r>
    </w:p>
    <w:p w14:paraId="4753420F" w14:textId="77777777" w:rsidR="00BA6E4F" w:rsidRDefault="00BA6E4F">
      <w:pPr>
        <w:rPr>
          <w:rFonts w:hint="eastAsia"/>
        </w:rPr>
      </w:pPr>
    </w:p>
    <w:p w14:paraId="61B682D3" w14:textId="77777777" w:rsidR="00BA6E4F" w:rsidRDefault="00BA6E4F">
      <w:pPr>
        <w:rPr>
          <w:rFonts w:hint="eastAsia"/>
        </w:rPr>
      </w:pPr>
    </w:p>
    <w:p w14:paraId="0854BDD6" w14:textId="77777777" w:rsidR="00BA6E4F" w:rsidRDefault="00BA6E4F">
      <w:pPr>
        <w:rPr>
          <w:rFonts w:hint="eastAsia"/>
        </w:rPr>
      </w:pPr>
      <w:r>
        <w:rPr>
          <w:rFonts w:hint="eastAsia"/>
        </w:rPr>
        <w:t>文化价值</w:t>
      </w:r>
    </w:p>
    <w:p w14:paraId="18693376" w14:textId="77777777" w:rsidR="00BA6E4F" w:rsidRDefault="00BA6E4F">
      <w:pPr>
        <w:rPr>
          <w:rFonts w:hint="eastAsia"/>
        </w:rPr>
      </w:pPr>
      <w:r>
        <w:rPr>
          <w:rFonts w:hint="eastAsia"/>
        </w:rPr>
        <w:t>“阑干”的文化价值不仅体现在其实物形态上，更在于它所蕴含的文化符号意义。在中国传统文化中，阑干往往与庭院、楼阁相连，形成一幅幅美丽的画面，这些画面不仅是视觉上的享受，更是精神上的慰藉。无论是文人墨客还是普通百姓，都能从中找到属于自己的那份宁静与美好。</w:t>
      </w:r>
    </w:p>
    <w:p w14:paraId="5B5F9616" w14:textId="77777777" w:rsidR="00BA6E4F" w:rsidRDefault="00BA6E4F">
      <w:pPr>
        <w:rPr>
          <w:rFonts w:hint="eastAsia"/>
        </w:rPr>
      </w:pPr>
    </w:p>
    <w:p w14:paraId="10B1A447" w14:textId="77777777" w:rsidR="00BA6E4F" w:rsidRDefault="00BA6E4F">
      <w:pPr>
        <w:rPr>
          <w:rFonts w:hint="eastAsia"/>
        </w:rPr>
      </w:pPr>
    </w:p>
    <w:p w14:paraId="065D0F80" w14:textId="77777777" w:rsidR="00BA6E4F" w:rsidRDefault="00BA6E4F">
      <w:pPr>
        <w:rPr>
          <w:rFonts w:hint="eastAsia"/>
        </w:rPr>
      </w:pPr>
      <w:r>
        <w:rPr>
          <w:rFonts w:hint="eastAsia"/>
        </w:rPr>
        <w:t>现代意义与发展</w:t>
      </w:r>
    </w:p>
    <w:p w14:paraId="17CEEFC9" w14:textId="77777777" w:rsidR="00BA6E4F" w:rsidRDefault="00BA6E4F">
      <w:pPr>
        <w:rPr>
          <w:rFonts w:hint="eastAsia"/>
        </w:rPr>
      </w:pPr>
      <w:r>
        <w:rPr>
          <w:rFonts w:hint="eastAsia"/>
        </w:rPr>
        <w:t>随着时间的发展，“阑干”的概念也在不断扩展。在现代社会中，除了传统的建筑设计外，“阑干”也被应用于更多的领域，例如公共艺术、景观设计等。这不仅丰富了“阑干”的表现形式，也让这一古老的文化元素焕发出新的活力。同时，随着文化交流的加深，越来越多的人开始关注并喜爱上了这一具有中国特色的文化符号。</w:t>
      </w:r>
    </w:p>
    <w:p w14:paraId="1E95C180" w14:textId="77777777" w:rsidR="00BA6E4F" w:rsidRDefault="00BA6E4F">
      <w:pPr>
        <w:rPr>
          <w:rFonts w:hint="eastAsia"/>
        </w:rPr>
      </w:pPr>
    </w:p>
    <w:p w14:paraId="44B9FD6C" w14:textId="77777777" w:rsidR="00BA6E4F" w:rsidRDefault="00BA6E4F">
      <w:pPr>
        <w:rPr>
          <w:rFonts w:hint="eastAsia"/>
        </w:rPr>
      </w:pPr>
    </w:p>
    <w:p w14:paraId="4BAEA0FD" w14:textId="77777777" w:rsidR="00BA6E4F" w:rsidRDefault="00BA6E4F">
      <w:pPr>
        <w:rPr>
          <w:rFonts w:hint="eastAsia"/>
        </w:rPr>
      </w:pPr>
      <w:r>
        <w:rPr>
          <w:rFonts w:hint="eastAsia"/>
        </w:rPr>
        <w:t>最后的总结</w:t>
      </w:r>
    </w:p>
    <w:p w14:paraId="1539D1CA" w14:textId="77777777" w:rsidR="00BA6E4F" w:rsidRDefault="00BA6E4F">
      <w:pPr>
        <w:rPr>
          <w:rFonts w:hint="eastAsia"/>
        </w:rPr>
      </w:pPr>
      <w:r>
        <w:rPr>
          <w:rFonts w:hint="eastAsia"/>
        </w:rPr>
        <w:t>“阑干”作为中国传统文化的一部分，无论是在建筑艺术还是在文学创作方面都有着不可替代的地位。它不仅是历史的见证者，也是文化的传播者。在未来的发展中，“阑干”将继续以其独特的魅力影响着一代又一代的人，成为连接过去与未来的纽带。</w:t>
      </w:r>
    </w:p>
    <w:p w14:paraId="24740D46" w14:textId="77777777" w:rsidR="00BA6E4F" w:rsidRDefault="00BA6E4F">
      <w:pPr>
        <w:rPr>
          <w:rFonts w:hint="eastAsia"/>
        </w:rPr>
      </w:pPr>
    </w:p>
    <w:p w14:paraId="68C2DDC8" w14:textId="77777777" w:rsidR="00BA6E4F" w:rsidRDefault="00BA6E4F">
      <w:pPr>
        <w:rPr>
          <w:rFonts w:hint="eastAsia"/>
        </w:rPr>
      </w:pPr>
    </w:p>
    <w:p w14:paraId="57083D0A" w14:textId="77777777" w:rsidR="00BA6E4F" w:rsidRDefault="00BA6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008B6" w14:textId="16C32251" w:rsidR="00A77B0F" w:rsidRDefault="00A77B0F"/>
    <w:sectPr w:rsidR="00A7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0F"/>
    <w:rsid w:val="002C7852"/>
    <w:rsid w:val="00A77B0F"/>
    <w:rsid w:val="00B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3334-C37B-4F5C-8590-0B86FC25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