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DD03F" w14:textId="77777777" w:rsidR="00380476" w:rsidRDefault="00380476">
      <w:pPr>
        <w:rPr>
          <w:rFonts w:hint="eastAsia"/>
        </w:rPr>
      </w:pPr>
      <w:r>
        <w:rPr>
          <w:rFonts w:hint="eastAsia"/>
        </w:rPr>
        <w:t>金黄雨珠的拼音：jīn huáng yǔ zhū</w:t>
      </w:r>
    </w:p>
    <w:p w14:paraId="005E5759" w14:textId="77777777" w:rsidR="00380476" w:rsidRDefault="00380476">
      <w:pPr>
        <w:rPr>
          <w:rFonts w:hint="eastAsia"/>
        </w:rPr>
      </w:pPr>
    </w:p>
    <w:p w14:paraId="2ADFA3E4" w14:textId="77777777" w:rsidR="00380476" w:rsidRDefault="00380476">
      <w:pPr>
        <w:rPr>
          <w:rFonts w:hint="eastAsia"/>
        </w:rPr>
      </w:pPr>
      <w:r>
        <w:rPr>
          <w:rFonts w:hint="eastAsia"/>
        </w:rPr>
        <w:t>“金黄雨珠”这四个字，不仅读起来朗朗上口，其拼音“jīn huáng yǔ zhū”更是充满了诗意与想象。这一词语常被用来形容一种独特的自然现象或艺术意境，仿佛将金色的光辉与晶莹剔透的雨滴融为一体，让人感受到大自然的奇妙和生命的灵动。</w:t>
      </w:r>
    </w:p>
    <w:p w14:paraId="553CFDC3" w14:textId="77777777" w:rsidR="00380476" w:rsidRDefault="00380476">
      <w:pPr>
        <w:rPr>
          <w:rFonts w:hint="eastAsia"/>
        </w:rPr>
      </w:pPr>
    </w:p>
    <w:p w14:paraId="6F11D085" w14:textId="77777777" w:rsidR="00380476" w:rsidRDefault="00380476">
      <w:pPr>
        <w:rPr>
          <w:rFonts w:hint="eastAsia"/>
        </w:rPr>
      </w:pPr>
    </w:p>
    <w:p w14:paraId="60573B58" w14:textId="77777777" w:rsidR="00380476" w:rsidRDefault="00380476">
      <w:pPr>
        <w:rPr>
          <w:rFonts w:hint="eastAsia"/>
        </w:rPr>
      </w:pPr>
      <w:r>
        <w:rPr>
          <w:rFonts w:hint="eastAsia"/>
        </w:rPr>
        <w:t>从视觉到心灵的触动</w:t>
      </w:r>
    </w:p>
    <w:p w14:paraId="6378F28C" w14:textId="77777777" w:rsidR="00380476" w:rsidRDefault="00380476">
      <w:pPr>
        <w:rPr>
          <w:rFonts w:hint="eastAsia"/>
        </w:rPr>
      </w:pPr>
    </w:p>
    <w:p w14:paraId="49967681" w14:textId="77777777" w:rsidR="00380476" w:rsidRDefault="00380476">
      <w:pPr>
        <w:rPr>
          <w:rFonts w:hint="eastAsia"/>
        </w:rPr>
      </w:pPr>
      <w:r>
        <w:rPr>
          <w:rFonts w:hint="eastAsia"/>
        </w:rPr>
        <w:t>当我们提到“金黄雨珠”时，脑海中往往会浮现出一幅画面：阳光穿透云层洒向大地，雨后空气中弥漫着清新的气息，而那些挂在树叶、花瓣或草尖上的雨滴，在阳光的映照下闪烁着金色的光芒。这种景象不仅仅是视觉上的享受，更是一种心灵上的触动。它提醒我们，即使是在风雨之后，也能看到希望与美好。这种象征意义使得“金黄雨珠”成为许多文学作品、绘画创作乃至音乐灵感的重要来源。</w:t>
      </w:r>
    </w:p>
    <w:p w14:paraId="23042608" w14:textId="77777777" w:rsidR="00380476" w:rsidRDefault="00380476">
      <w:pPr>
        <w:rPr>
          <w:rFonts w:hint="eastAsia"/>
        </w:rPr>
      </w:pPr>
    </w:p>
    <w:p w14:paraId="68599CBC" w14:textId="77777777" w:rsidR="00380476" w:rsidRDefault="00380476">
      <w:pPr>
        <w:rPr>
          <w:rFonts w:hint="eastAsia"/>
        </w:rPr>
      </w:pPr>
    </w:p>
    <w:p w14:paraId="0F8EFEE6" w14:textId="77777777" w:rsidR="00380476" w:rsidRDefault="00380476">
      <w:pPr>
        <w:rPr>
          <w:rFonts w:hint="eastAsia"/>
        </w:rPr>
      </w:pPr>
      <w:r>
        <w:rPr>
          <w:rFonts w:hint="eastAsia"/>
        </w:rPr>
        <w:t>文化背景中的寓意</w:t>
      </w:r>
    </w:p>
    <w:p w14:paraId="49AB2B8E" w14:textId="77777777" w:rsidR="00380476" w:rsidRDefault="00380476">
      <w:pPr>
        <w:rPr>
          <w:rFonts w:hint="eastAsia"/>
        </w:rPr>
      </w:pPr>
    </w:p>
    <w:p w14:paraId="1BC724B7" w14:textId="77777777" w:rsidR="00380476" w:rsidRDefault="00380476">
      <w:pPr>
        <w:rPr>
          <w:rFonts w:hint="eastAsia"/>
        </w:rPr>
      </w:pPr>
      <w:r>
        <w:rPr>
          <w:rFonts w:hint="eastAsia"/>
        </w:rPr>
        <w:t>在中国传统文化中，“金黄”代表着丰收与富贵，而“雨珠”则象征着滋润与生机。因此，“金黄雨珠”可以理解为一种吉祥的预兆，寓意着风调雨顺、五谷丰登。在古代诗词中，不乏对类似景象的描写，例如唐代诗人王维笔下的“雨歇山光净，林疏鸟语长”，就描绘了雨后清新宁静的画面。而在现代语境中，“金黄雨珠”更多地被赋予了浪漫主义色彩，成为人们表达情感的一种方式。</w:t>
      </w:r>
    </w:p>
    <w:p w14:paraId="227E3F70" w14:textId="77777777" w:rsidR="00380476" w:rsidRDefault="00380476">
      <w:pPr>
        <w:rPr>
          <w:rFonts w:hint="eastAsia"/>
        </w:rPr>
      </w:pPr>
    </w:p>
    <w:p w14:paraId="251D8305" w14:textId="77777777" w:rsidR="00380476" w:rsidRDefault="00380476">
      <w:pPr>
        <w:rPr>
          <w:rFonts w:hint="eastAsia"/>
        </w:rPr>
      </w:pPr>
    </w:p>
    <w:p w14:paraId="1B3176ED" w14:textId="77777777" w:rsidR="00380476" w:rsidRDefault="00380476">
      <w:pPr>
        <w:rPr>
          <w:rFonts w:hint="eastAsia"/>
        </w:rPr>
      </w:pPr>
      <w:r>
        <w:rPr>
          <w:rFonts w:hint="eastAsia"/>
        </w:rPr>
        <w:t>自然界的真实呈现</w:t>
      </w:r>
    </w:p>
    <w:p w14:paraId="0E0EDFB2" w14:textId="77777777" w:rsidR="00380476" w:rsidRDefault="00380476">
      <w:pPr>
        <w:rPr>
          <w:rFonts w:hint="eastAsia"/>
        </w:rPr>
      </w:pPr>
    </w:p>
    <w:p w14:paraId="365D68D6" w14:textId="77777777" w:rsidR="00380476" w:rsidRDefault="00380476">
      <w:pPr>
        <w:rPr>
          <w:rFonts w:hint="eastAsia"/>
        </w:rPr>
      </w:pPr>
      <w:r>
        <w:rPr>
          <w:rFonts w:hint="eastAsia"/>
        </w:rPr>
        <w:t>事实上，“金黄雨珠”的美景并非遥不可及，它常常出现在我们的生活中。尤其是在清晨或傍晚时分，当阳光斜射进森林或田野，那些尚未蒸发的露珠便会折射出金色的光辉。这样的场景不仅令人陶醉，也让人感叹自然界的鬼斧神工。对于摄影爱好者来说，“金黄雨珠”无疑是一个绝佳的拍摄主题，通过镜头捕捉这些微小却迷人的瞬间，能够让更多人领略到这份独特的美。</w:t>
      </w:r>
    </w:p>
    <w:p w14:paraId="61EB3302" w14:textId="77777777" w:rsidR="00380476" w:rsidRDefault="00380476">
      <w:pPr>
        <w:rPr>
          <w:rFonts w:hint="eastAsia"/>
        </w:rPr>
      </w:pPr>
    </w:p>
    <w:p w14:paraId="76B41BC6" w14:textId="77777777" w:rsidR="00380476" w:rsidRDefault="00380476">
      <w:pPr>
        <w:rPr>
          <w:rFonts w:hint="eastAsia"/>
        </w:rPr>
      </w:pPr>
    </w:p>
    <w:p w14:paraId="1FAC1684" w14:textId="77777777" w:rsidR="00380476" w:rsidRDefault="00380476">
      <w:pPr>
        <w:rPr>
          <w:rFonts w:hint="eastAsia"/>
        </w:rPr>
      </w:pPr>
      <w:r>
        <w:rPr>
          <w:rFonts w:hint="eastAsia"/>
        </w:rPr>
        <w:t>艺术创作中的运用</w:t>
      </w:r>
    </w:p>
    <w:p w14:paraId="1CA9C115" w14:textId="77777777" w:rsidR="00380476" w:rsidRDefault="00380476">
      <w:pPr>
        <w:rPr>
          <w:rFonts w:hint="eastAsia"/>
        </w:rPr>
      </w:pPr>
    </w:p>
    <w:p w14:paraId="4244CBEE" w14:textId="77777777" w:rsidR="00380476" w:rsidRDefault="00380476">
      <w:pPr>
        <w:rPr>
          <w:rFonts w:hint="eastAsia"/>
        </w:rPr>
      </w:pPr>
      <w:r>
        <w:rPr>
          <w:rFonts w:hint="eastAsia"/>
        </w:rPr>
        <w:t>除了作为自然景观的一部分，“金黄雨珠”还广泛应用于艺术创作之中。无论是油画还是水彩画，艺术家们总能巧妙地利用光影效果来表现这一主题，使作品充满层次感和立体感。在文学领域，许多作家也会借用“金黄雨珠”这一意象，用以烘托氛围或者深化主题。比如，在爱情故事中，它可以象征两人之间的默契与共鸣；在成长题材的作品中，则可能代表主人公经历磨难后的蜕变与新生。</w:t>
      </w:r>
    </w:p>
    <w:p w14:paraId="774F45D7" w14:textId="77777777" w:rsidR="00380476" w:rsidRDefault="00380476">
      <w:pPr>
        <w:rPr>
          <w:rFonts w:hint="eastAsia"/>
        </w:rPr>
      </w:pPr>
    </w:p>
    <w:p w14:paraId="5B4CB82D" w14:textId="77777777" w:rsidR="00380476" w:rsidRDefault="00380476">
      <w:pPr>
        <w:rPr>
          <w:rFonts w:hint="eastAsia"/>
        </w:rPr>
      </w:pPr>
    </w:p>
    <w:p w14:paraId="77F8AF06" w14:textId="77777777" w:rsidR="00380476" w:rsidRDefault="00380476">
      <w:pPr>
        <w:rPr>
          <w:rFonts w:hint="eastAsia"/>
        </w:rPr>
      </w:pPr>
      <w:r>
        <w:rPr>
          <w:rFonts w:hint="eastAsia"/>
        </w:rPr>
        <w:t>最后的总结：感受生活中的点滴之美</w:t>
      </w:r>
    </w:p>
    <w:p w14:paraId="5BDA551C" w14:textId="77777777" w:rsidR="00380476" w:rsidRDefault="00380476">
      <w:pPr>
        <w:rPr>
          <w:rFonts w:hint="eastAsia"/>
        </w:rPr>
      </w:pPr>
    </w:p>
    <w:p w14:paraId="5B046806" w14:textId="77777777" w:rsidR="00380476" w:rsidRDefault="00380476">
      <w:pPr>
        <w:rPr>
          <w:rFonts w:hint="eastAsia"/>
        </w:rPr>
      </w:pPr>
      <w:r>
        <w:rPr>
          <w:rFonts w:hint="eastAsia"/>
        </w:rPr>
        <w:t>“金黄雨珠”不仅仅是一个简单的词汇，它的拼音“jīn huáng yǔ zhū”背后承载着丰富的文化和情感内涵。无论是从自然的角度还是艺术的角度来看，它都为我们提供了一种全新的视角去观察世界、感受生活。下次当你遇到类似的场景时，请停下脚步，细细品味这些看似平凡却蕴含无限美好的瞬间吧！</w:t>
      </w:r>
    </w:p>
    <w:p w14:paraId="4D6A4435" w14:textId="77777777" w:rsidR="00380476" w:rsidRDefault="00380476">
      <w:pPr>
        <w:rPr>
          <w:rFonts w:hint="eastAsia"/>
        </w:rPr>
      </w:pPr>
    </w:p>
    <w:p w14:paraId="7ED6DF3C" w14:textId="77777777" w:rsidR="00380476" w:rsidRDefault="00380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DFE15" w14:textId="00C774C2" w:rsidR="00DF6474" w:rsidRDefault="00DF6474"/>
    <w:sectPr w:rsidR="00DF6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74"/>
    <w:rsid w:val="002C7852"/>
    <w:rsid w:val="00380476"/>
    <w:rsid w:val="00D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C31AE-0051-4A3E-A2DD-0CF611C5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