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9423" w14:textId="77777777" w:rsidR="00195D9E" w:rsidRDefault="00195D9E">
      <w:pPr>
        <w:rPr>
          <w:rFonts w:hint="eastAsia"/>
        </w:rPr>
      </w:pPr>
    </w:p>
    <w:p w14:paraId="0B2E61C6" w14:textId="77777777" w:rsidR="00195D9E" w:rsidRDefault="00195D9E">
      <w:pPr>
        <w:rPr>
          <w:rFonts w:hint="eastAsia"/>
        </w:rPr>
      </w:pPr>
      <w:r>
        <w:rPr>
          <w:rFonts w:hint="eastAsia"/>
        </w:rPr>
        <w:t>迟的拼音及组词</w:t>
      </w:r>
    </w:p>
    <w:p w14:paraId="289C2834" w14:textId="77777777" w:rsidR="00195D9E" w:rsidRDefault="00195D9E">
      <w:pPr>
        <w:rPr>
          <w:rFonts w:hint="eastAsia"/>
        </w:rPr>
      </w:pPr>
      <w:r>
        <w:rPr>
          <w:rFonts w:hint="eastAsia"/>
        </w:rPr>
        <w:t>在汉语学习中，掌握汉字的拼音和词汇构成是基础中的基础。今天我们要探讨的是“迟”字，它不仅承载着丰富的文化内涵，也是日常交流中不可或缺的一部分。接下来，我们将从“迟”的拼音出发，探索它的多种组合方式及其应用。</w:t>
      </w:r>
    </w:p>
    <w:p w14:paraId="0415CB47" w14:textId="77777777" w:rsidR="00195D9E" w:rsidRDefault="00195D9E">
      <w:pPr>
        <w:rPr>
          <w:rFonts w:hint="eastAsia"/>
        </w:rPr>
      </w:pPr>
    </w:p>
    <w:p w14:paraId="286EDE26" w14:textId="77777777" w:rsidR="00195D9E" w:rsidRDefault="00195D9E">
      <w:pPr>
        <w:rPr>
          <w:rFonts w:hint="eastAsia"/>
        </w:rPr>
      </w:pPr>
    </w:p>
    <w:p w14:paraId="6931DE3F" w14:textId="77777777" w:rsidR="00195D9E" w:rsidRDefault="00195D9E">
      <w:pPr>
        <w:rPr>
          <w:rFonts w:hint="eastAsia"/>
        </w:rPr>
      </w:pPr>
      <w:r>
        <w:rPr>
          <w:rFonts w:hint="eastAsia"/>
        </w:rPr>
        <w:t>拼音详解</w:t>
      </w:r>
    </w:p>
    <w:p w14:paraId="249E6907" w14:textId="77777777" w:rsidR="00195D9E" w:rsidRDefault="00195D9E">
      <w:pPr>
        <w:rPr>
          <w:rFonts w:hint="eastAsia"/>
        </w:rPr>
      </w:pPr>
      <w:r>
        <w:rPr>
          <w:rFonts w:hint="eastAsia"/>
        </w:rPr>
        <w:t>“迟”的拼音为“chí”，属于阳平声调。在汉语拼音系统中，它是以辅音“ch”开头，与元音“i”结合形成的一个音节。值得注意的是，在发音时要注意舌尖轻轻触碰上前齿龈，然后迅速放开，让气流顺畅通过，产生清脆的音效。了解正确的发音规则对于学习者来说至关重要，它有助于提高口语表达的准确性和自然度。</w:t>
      </w:r>
    </w:p>
    <w:p w14:paraId="09D5846A" w14:textId="77777777" w:rsidR="00195D9E" w:rsidRDefault="00195D9E">
      <w:pPr>
        <w:rPr>
          <w:rFonts w:hint="eastAsia"/>
        </w:rPr>
      </w:pPr>
    </w:p>
    <w:p w14:paraId="0C43BDC5" w14:textId="77777777" w:rsidR="00195D9E" w:rsidRDefault="00195D9E">
      <w:pPr>
        <w:rPr>
          <w:rFonts w:hint="eastAsia"/>
        </w:rPr>
      </w:pPr>
    </w:p>
    <w:p w14:paraId="669EBA21" w14:textId="77777777" w:rsidR="00195D9E" w:rsidRDefault="00195D9E">
      <w:pPr>
        <w:rPr>
          <w:rFonts w:hint="eastAsia"/>
        </w:rPr>
      </w:pPr>
      <w:r>
        <w:rPr>
          <w:rFonts w:hint="eastAsia"/>
        </w:rPr>
        <w:t>组词实例</w:t>
      </w:r>
    </w:p>
    <w:p w14:paraId="1F3B42B9" w14:textId="77777777" w:rsidR="00195D9E" w:rsidRDefault="00195D9E">
      <w:pPr>
        <w:rPr>
          <w:rFonts w:hint="eastAsia"/>
        </w:rPr>
      </w:pPr>
      <w:r>
        <w:rPr>
          <w:rFonts w:hint="eastAsia"/>
        </w:rPr>
        <w:t>当我们掌握了“迟”的正确读音后，就可以进一步了解其在词汇中的应用了。比如，“迟到”这个词描述的是未能按时到达某个地点或参加某项活动的情况；“延迟”则意味着将某事的发生时间往后推移。“迟疑”表示犹豫不决的状态，“迟缓”指的是行动或反应速度慢。这些例子说明，“迟”字可以与其他汉字灵活搭配，形成具有不同含义的新词。</w:t>
      </w:r>
    </w:p>
    <w:p w14:paraId="7BB79DE6" w14:textId="77777777" w:rsidR="00195D9E" w:rsidRDefault="00195D9E">
      <w:pPr>
        <w:rPr>
          <w:rFonts w:hint="eastAsia"/>
        </w:rPr>
      </w:pPr>
    </w:p>
    <w:p w14:paraId="5B50ADCB" w14:textId="77777777" w:rsidR="00195D9E" w:rsidRDefault="00195D9E">
      <w:pPr>
        <w:rPr>
          <w:rFonts w:hint="eastAsia"/>
        </w:rPr>
      </w:pPr>
    </w:p>
    <w:p w14:paraId="3BD98A47" w14:textId="77777777" w:rsidR="00195D9E" w:rsidRDefault="00195D9E">
      <w:pPr>
        <w:rPr>
          <w:rFonts w:hint="eastAsia"/>
        </w:rPr>
      </w:pPr>
      <w:r>
        <w:rPr>
          <w:rFonts w:hint="eastAsia"/>
        </w:rPr>
        <w:t>实际应用</w:t>
      </w:r>
    </w:p>
    <w:p w14:paraId="3876F2AB" w14:textId="77777777" w:rsidR="00195D9E" w:rsidRDefault="00195D9E">
      <w:pPr>
        <w:rPr>
          <w:rFonts w:hint="eastAsia"/>
        </w:rPr>
      </w:pPr>
      <w:r>
        <w:rPr>
          <w:rFonts w:hint="eastAsia"/>
        </w:rPr>
        <w:t>在日常生活和工作中，“迟”字相关的词汇频繁出现。例如，学生可能会因为交通堵塞而“迟到”学校，影响正常的课程安排；项目管理中，如果不能及时解决遇到的问题，就可能导致整个项目的进度“延迟”。因此，理解并正确使用这类词汇，能够帮助我们更加精准地传达信息，避免误解。</w:t>
      </w:r>
    </w:p>
    <w:p w14:paraId="6177AE50" w14:textId="77777777" w:rsidR="00195D9E" w:rsidRDefault="00195D9E">
      <w:pPr>
        <w:rPr>
          <w:rFonts w:hint="eastAsia"/>
        </w:rPr>
      </w:pPr>
    </w:p>
    <w:p w14:paraId="5C5D526D" w14:textId="77777777" w:rsidR="00195D9E" w:rsidRDefault="00195D9E">
      <w:pPr>
        <w:rPr>
          <w:rFonts w:hint="eastAsia"/>
        </w:rPr>
      </w:pPr>
    </w:p>
    <w:p w14:paraId="656C6DBC" w14:textId="77777777" w:rsidR="00195D9E" w:rsidRDefault="00195D9E">
      <w:pPr>
        <w:rPr>
          <w:rFonts w:hint="eastAsia"/>
        </w:rPr>
      </w:pPr>
      <w:r>
        <w:rPr>
          <w:rFonts w:hint="eastAsia"/>
        </w:rPr>
        <w:t>文化背景</w:t>
      </w:r>
    </w:p>
    <w:p w14:paraId="11CE2683" w14:textId="77777777" w:rsidR="00195D9E" w:rsidRDefault="00195D9E">
      <w:pPr>
        <w:rPr>
          <w:rFonts w:hint="eastAsia"/>
        </w:rPr>
      </w:pPr>
      <w:r>
        <w:rPr>
          <w:rFonts w:hint="eastAsia"/>
        </w:rPr>
        <w:t>在中国传统文化里，“迟”也有着特殊的象征意义。古时候，人们讲究天时、地利、人和，认为一切事物的发展都应该遵循自然规律，不宜操之过急。“迟”在这里有时被赋予了一种从容不迫的态度，提醒人们在追求目标的过程中保持耐心和冷静。这种思想至今仍对现代社会有着深远的影响。</w:t>
      </w:r>
    </w:p>
    <w:p w14:paraId="4C6111CD" w14:textId="77777777" w:rsidR="00195D9E" w:rsidRDefault="00195D9E">
      <w:pPr>
        <w:rPr>
          <w:rFonts w:hint="eastAsia"/>
        </w:rPr>
      </w:pPr>
    </w:p>
    <w:p w14:paraId="41A719E2" w14:textId="77777777" w:rsidR="00195D9E" w:rsidRDefault="00195D9E">
      <w:pPr>
        <w:rPr>
          <w:rFonts w:hint="eastAsia"/>
        </w:rPr>
      </w:pPr>
    </w:p>
    <w:p w14:paraId="7993BB63" w14:textId="77777777" w:rsidR="00195D9E" w:rsidRDefault="00195D9E">
      <w:pPr>
        <w:rPr>
          <w:rFonts w:hint="eastAsia"/>
        </w:rPr>
      </w:pPr>
      <w:r>
        <w:rPr>
          <w:rFonts w:hint="eastAsia"/>
        </w:rPr>
        <w:t>最后的总结</w:t>
      </w:r>
    </w:p>
    <w:p w14:paraId="6B9F6D53" w14:textId="77777777" w:rsidR="00195D9E" w:rsidRDefault="00195D9E">
      <w:pPr>
        <w:rPr>
          <w:rFonts w:hint="eastAsia"/>
        </w:rPr>
      </w:pPr>
      <w:r>
        <w:rPr>
          <w:rFonts w:hint="eastAsia"/>
        </w:rPr>
        <w:t>通过对“迟”的拼音及其组词的学习，我们可以看到，即使是看似简单的汉字背后也蕴含着深厚的文化底蕴。掌握这些知识不仅能提升我们的语言能力，还能增进对中国文化的理解和欣赏。希望今天的分享能为大家提供一些有用的参考，激发更多关于汉语学习的兴趣。</w:t>
      </w:r>
    </w:p>
    <w:p w14:paraId="3F56088D" w14:textId="77777777" w:rsidR="00195D9E" w:rsidRDefault="00195D9E">
      <w:pPr>
        <w:rPr>
          <w:rFonts w:hint="eastAsia"/>
        </w:rPr>
      </w:pPr>
    </w:p>
    <w:p w14:paraId="34C23527" w14:textId="77777777" w:rsidR="00195D9E" w:rsidRDefault="00195D9E">
      <w:pPr>
        <w:rPr>
          <w:rFonts w:hint="eastAsia"/>
        </w:rPr>
      </w:pPr>
    </w:p>
    <w:p w14:paraId="107E7E4A" w14:textId="77777777" w:rsidR="00195D9E" w:rsidRDefault="00195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38FA0" w14:textId="197DF721" w:rsidR="00543B29" w:rsidRDefault="00543B29"/>
    <w:sectPr w:rsidR="0054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29"/>
    <w:rsid w:val="00195D9E"/>
    <w:rsid w:val="002C7852"/>
    <w:rsid w:val="005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B5FA-FC84-452F-A387-E71DE61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