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FE73" w14:textId="77777777" w:rsidR="00006C1E" w:rsidRDefault="00006C1E">
      <w:pPr>
        <w:rPr>
          <w:rFonts w:hint="eastAsia"/>
        </w:rPr>
      </w:pPr>
      <w:r>
        <w:rPr>
          <w:rFonts w:hint="eastAsia"/>
        </w:rPr>
        <w:t>车油的拼音：chē yóu</w:t>
      </w:r>
    </w:p>
    <w:p w14:paraId="281CBEDE" w14:textId="77777777" w:rsidR="00006C1E" w:rsidRDefault="00006C1E">
      <w:pPr>
        <w:rPr>
          <w:rFonts w:hint="eastAsia"/>
        </w:rPr>
      </w:pPr>
    </w:p>
    <w:p w14:paraId="4AE6CFB2" w14:textId="77777777" w:rsidR="00006C1E" w:rsidRDefault="00006C1E">
      <w:pPr>
        <w:rPr>
          <w:rFonts w:hint="eastAsia"/>
        </w:rPr>
      </w:pPr>
      <w:r>
        <w:rPr>
          <w:rFonts w:hint="eastAsia"/>
        </w:rPr>
        <w:t>“车油”这个词在日常生活中并不陌生，它是由两个汉字组成的词汇，“车”和“油”。从拼音角度来看，“车”的拼音是“chē”，声调为第一声；“油”的拼音是“yóu”，声调为第二声。合起来读作“chē yóu”。这个简单的词语背后，却蕴含着丰富的含义以及与现代生活密切相关的实际应用。</w:t>
      </w:r>
    </w:p>
    <w:p w14:paraId="7E2912FF" w14:textId="77777777" w:rsidR="00006C1E" w:rsidRDefault="00006C1E">
      <w:pPr>
        <w:rPr>
          <w:rFonts w:hint="eastAsia"/>
        </w:rPr>
      </w:pPr>
    </w:p>
    <w:p w14:paraId="64BF5093" w14:textId="77777777" w:rsidR="00006C1E" w:rsidRDefault="00006C1E">
      <w:pPr>
        <w:rPr>
          <w:rFonts w:hint="eastAsia"/>
        </w:rPr>
      </w:pPr>
    </w:p>
    <w:p w14:paraId="30C61726" w14:textId="77777777" w:rsidR="00006C1E" w:rsidRDefault="00006C1E">
      <w:pPr>
        <w:rPr>
          <w:rFonts w:hint="eastAsia"/>
        </w:rPr>
      </w:pPr>
      <w:r>
        <w:rPr>
          <w:rFonts w:hint="eastAsia"/>
        </w:rPr>
        <w:t>车油的基本概念</w:t>
      </w:r>
    </w:p>
    <w:p w14:paraId="61ABA048" w14:textId="77777777" w:rsidR="00006C1E" w:rsidRDefault="00006C1E">
      <w:pPr>
        <w:rPr>
          <w:rFonts w:hint="eastAsia"/>
        </w:rPr>
      </w:pPr>
    </w:p>
    <w:p w14:paraId="74337313" w14:textId="77777777" w:rsidR="00006C1E" w:rsidRDefault="00006C1E">
      <w:pPr>
        <w:rPr>
          <w:rFonts w:hint="eastAsia"/>
        </w:rPr>
      </w:pPr>
      <w:r>
        <w:rPr>
          <w:rFonts w:hint="eastAsia"/>
        </w:rPr>
        <w:t>“车油”通常指的是汽车使用的各种油类物质，包括汽油、柴油、机油以及其他润滑剂等。这些油品在车辆运行过程中扮演着至关重要的角色。例如，汽油和柴油作为燃料，为发动机提供动力；而机油则起到润滑作用，减少机械部件之间的摩擦，延长设备寿命。还有刹车油、变速箱油等多种专用油品，每一种都有其特定的功能和用途。</w:t>
      </w:r>
    </w:p>
    <w:p w14:paraId="4AEE3040" w14:textId="77777777" w:rsidR="00006C1E" w:rsidRDefault="00006C1E">
      <w:pPr>
        <w:rPr>
          <w:rFonts w:hint="eastAsia"/>
        </w:rPr>
      </w:pPr>
    </w:p>
    <w:p w14:paraId="470EEE67" w14:textId="77777777" w:rsidR="00006C1E" w:rsidRDefault="00006C1E">
      <w:pPr>
        <w:rPr>
          <w:rFonts w:hint="eastAsia"/>
        </w:rPr>
      </w:pPr>
    </w:p>
    <w:p w14:paraId="0C9EB640" w14:textId="77777777" w:rsidR="00006C1E" w:rsidRDefault="00006C1E">
      <w:pPr>
        <w:rPr>
          <w:rFonts w:hint="eastAsia"/>
        </w:rPr>
      </w:pPr>
      <w:r>
        <w:rPr>
          <w:rFonts w:hint="eastAsia"/>
        </w:rPr>
        <w:t>车油的历史发展</w:t>
      </w:r>
    </w:p>
    <w:p w14:paraId="2299DDD4" w14:textId="77777777" w:rsidR="00006C1E" w:rsidRDefault="00006C1E">
      <w:pPr>
        <w:rPr>
          <w:rFonts w:hint="eastAsia"/>
        </w:rPr>
      </w:pPr>
    </w:p>
    <w:p w14:paraId="3B4B0238" w14:textId="77777777" w:rsidR="00006C1E" w:rsidRDefault="00006C1E">
      <w:pPr>
        <w:rPr>
          <w:rFonts w:hint="eastAsia"/>
        </w:rPr>
      </w:pPr>
      <w:r>
        <w:rPr>
          <w:rFonts w:hint="eastAsia"/>
        </w:rPr>
        <w:t>车油的历史可以追溯到19世纪末期，随着内燃机技术的发展，人类开始探索如何利用石油提炼出适合驱动交通工具的燃料。最初的车用燃油主要来源于煤焦油或其他天然资源，但效率低下且污染严重。直到1859年，美国宾夕法尼亚州发现了大规模油田后，石油工业迅速崛起，这也推动了车油的研发与生产。经过一个多世纪的技术进步，车油已经形成了一个庞大而复杂的产业体系。</w:t>
      </w:r>
    </w:p>
    <w:p w14:paraId="065AE95F" w14:textId="77777777" w:rsidR="00006C1E" w:rsidRDefault="00006C1E">
      <w:pPr>
        <w:rPr>
          <w:rFonts w:hint="eastAsia"/>
        </w:rPr>
      </w:pPr>
    </w:p>
    <w:p w14:paraId="632F5E5C" w14:textId="77777777" w:rsidR="00006C1E" w:rsidRDefault="00006C1E">
      <w:pPr>
        <w:rPr>
          <w:rFonts w:hint="eastAsia"/>
        </w:rPr>
      </w:pPr>
    </w:p>
    <w:p w14:paraId="65BD3C48" w14:textId="77777777" w:rsidR="00006C1E" w:rsidRDefault="00006C1E">
      <w:pPr>
        <w:rPr>
          <w:rFonts w:hint="eastAsia"/>
        </w:rPr>
      </w:pPr>
      <w:r>
        <w:rPr>
          <w:rFonts w:hint="eastAsia"/>
        </w:rPr>
        <w:t>车油的种类及功能</w:t>
      </w:r>
    </w:p>
    <w:p w14:paraId="529E7B7E" w14:textId="77777777" w:rsidR="00006C1E" w:rsidRDefault="00006C1E">
      <w:pPr>
        <w:rPr>
          <w:rFonts w:hint="eastAsia"/>
        </w:rPr>
      </w:pPr>
    </w:p>
    <w:p w14:paraId="77CC4BA7" w14:textId="77777777" w:rsidR="00006C1E" w:rsidRDefault="00006C1E">
      <w:pPr>
        <w:rPr>
          <w:rFonts w:hint="eastAsia"/>
        </w:rPr>
      </w:pPr>
      <w:r>
        <w:rPr>
          <w:rFonts w:hint="eastAsia"/>
        </w:rPr>
        <w:t>汽油是最常见的车用燃料之一，适用于火花点火式发动机。它的特点是燃烧速度快、能量密度高，能够满足大多数家用轿车的需求。柴油则主要用于压燃式发动机，因其热效率较高，常被应用于卡车、公交车以及部分SUV车型。机油则是保障发动机正常运转的关键，它可以有效降低磨损、带走热量，并清洁内部零件。除此之外，还有齿轮油用于保护变速箱，防冻液确保冷却系统在极端温度下仍能正常工作。</w:t>
      </w:r>
    </w:p>
    <w:p w14:paraId="71D6CE24" w14:textId="77777777" w:rsidR="00006C1E" w:rsidRDefault="00006C1E">
      <w:pPr>
        <w:rPr>
          <w:rFonts w:hint="eastAsia"/>
        </w:rPr>
      </w:pPr>
    </w:p>
    <w:p w14:paraId="553D0E02" w14:textId="77777777" w:rsidR="00006C1E" w:rsidRDefault="00006C1E">
      <w:pPr>
        <w:rPr>
          <w:rFonts w:hint="eastAsia"/>
        </w:rPr>
      </w:pPr>
    </w:p>
    <w:p w14:paraId="53608908" w14:textId="77777777" w:rsidR="00006C1E" w:rsidRDefault="00006C1E">
      <w:pPr>
        <w:rPr>
          <w:rFonts w:hint="eastAsia"/>
        </w:rPr>
      </w:pPr>
      <w:r>
        <w:rPr>
          <w:rFonts w:hint="eastAsia"/>
        </w:rPr>
        <w:t>车油的选择与使用</w:t>
      </w:r>
    </w:p>
    <w:p w14:paraId="77194846" w14:textId="77777777" w:rsidR="00006C1E" w:rsidRDefault="00006C1E">
      <w:pPr>
        <w:rPr>
          <w:rFonts w:hint="eastAsia"/>
        </w:rPr>
      </w:pPr>
    </w:p>
    <w:p w14:paraId="64ABAE38" w14:textId="77777777" w:rsidR="00006C1E" w:rsidRDefault="00006C1E">
      <w:pPr>
        <w:rPr>
          <w:rFonts w:hint="eastAsia"/>
        </w:rPr>
      </w:pPr>
      <w:r>
        <w:rPr>
          <w:rFonts w:hint="eastAsia"/>
        </w:rPr>
        <w:t>正确选择和使用车油对于车辆性能至关重要。车主需要根据车辆说明书中的建议来挑选合适的油品型号。例如，不同季节可能需要更换不同粘度等级的机油，以适应环境变化。定期检查油量并及时补充或更换也是必不可少的环节。如果长期忽视这些问题，可能会导致发动机损坏甚至引发安全事故。</w:t>
      </w:r>
    </w:p>
    <w:p w14:paraId="3A2C081A" w14:textId="77777777" w:rsidR="00006C1E" w:rsidRDefault="00006C1E">
      <w:pPr>
        <w:rPr>
          <w:rFonts w:hint="eastAsia"/>
        </w:rPr>
      </w:pPr>
    </w:p>
    <w:p w14:paraId="12A57155" w14:textId="77777777" w:rsidR="00006C1E" w:rsidRDefault="00006C1E">
      <w:pPr>
        <w:rPr>
          <w:rFonts w:hint="eastAsia"/>
        </w:rPr>
      </w:pPr>
    </w:p>
    <w:p w14:paraId="53BD8189" w14:textId="77777777" w:rsidR="00006C1E" w:rsidRDefault="00006C1E">
      <w:pPr>
        <w:rPr>
          <w:rFonts w:hint="eastAsia"/>
        </w:rPr>
      </w:pPr>
      <w:r>
        <w:rPr>
          <w:rFonts w:hint="eastAsia"/>
        </w:rPr>
        <w:t>未来车油的趋势</w:t>
      </w:r>
    </w:p>
    <w:p w14:paraId="54F91294" w14:textId="77777777" w:rsidR="00006C1E" w:rsidRDefault="00006C1E">
      <w:pPr>
        <w:rPr>
          <w:rFonts w:hint="eastAsia"/>
        </w:rPr>
      </w:pPr>
    </w:p>
    <w:p w14:paraId="3552CFDB" w14:textId="77777777" w:rsidR="00006C1E" w:rsidRDefault="00006C1E">
      <w:pPr>
        <w:rPr>
          <w:rFonts w:hint="eastAsia"/>
        </w:rPr>
      </w:pPr>
      <w:r>
        <w:rPr>
          <w:rFonts w:hint="eastAsia"/>
        </w:rPr>
        <w:t>随着全球对环保问题的关注日益增加，传统化石燃料正逐步向清洁能源转型。电动车的普及使得人们对车油的需求逐渐减少，但与此同时，新能源汽车仍然需要某些特殊类型的润滑油和技术支持。因此，未来的车油行业将更加注重可持续发展，开发更多高效、环保的产品，以满足市场的新需求。</w:t>
      </w:r>
    </w:p>
    <w:p w14:paraId="32EFCC1C" w14:textId="77777777" w:rsidR="00006C1E" w:rsidRDefault="00006C1E">
      <w:pPr>
        <w:rPr>
          <w:rFonts w:hint="eastAsia"/>
        </w:rPr>
      </w:pPr>
    </w:p>
    <w:p w14:paraId="30B3B1C0" w14:textId="77777777" w:rsidR="00006C1E" w:rsidRDefault="00006C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4B3A1A" w14:textId="34761295" w:rsidR="00112976" w:rsidRDefault="00112976"/>
    <w:sectPr w:rsidR="0011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76"/>
    <w:rsid w:val="00006C1E"/>
    <w:rsid w:val="0011297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F07B0-B869-4D92-A44B-CD73B6B3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