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CEB9" w14:textId="77777777" w:rsidR="00771E56" w:rsidRDefault="00771E56">
      <w:pPr>
        <w:rPr>
          <w:rFonts w:hint="eastAsia"/>
        </w:rPr>
      </w:pPr>
      <w:r>
        <w:rPr>
          <w:rFonts w:hint="eastAsia"/>
        </w:rPr>
        <w:t>超的拼音和组词怎么写：基础解析</w:t>
      </w:r>
    </w:p>
    <w:p w14:paraId="5066CC58" w14:textId="77777777" w:rsidR="00771E56" w:rsidRDefault="00771E56">
      <w:pPr>
        <w:rPr>
          <w:rFonts w:hint="eastAsia"/>
        </w:rPr>
      </w:pPr>
    </w:p>
    <w:p w14:paraId="08B11A3D" w14:textId="77777777" w:rsidR="00771E56" w:rsidRDefault="00771E56">
      <w:pPr>
        <w:rPr>
          <w:rFonts w:hint="eastAsia"/>
        </w:rPr>
      </w:pPr>
      <w:r>
        <w:rPr>
          <w:rFonts w:hint="eastAsia"/>
        </w:rPr>
        <w:t>“超”是一个常用汉字，其拼音为chāo。这个字在日常生活中频繁出现，无论是书面语还是口语中都有广泛的应用。从结构上看，“超”由“走”字旁和“召”字组成，象征着超越、前进的意思。在学习汉字的过程中，掌握“超”的拼音和组词是非常重要的一步。</w:t>
      </w:r>
    </w:p>
    <w:p w14:paraId="2AA233DA" w14:textId="77777777" w:rsidR="00771E56" w:rsidRDefault="00771E56">
      <w:pPr>
        <w:rPr>
          <w:rFonts w:hint="eastAsia"/>
        </w:rPr>
      </w:pPr>
    </w:p>
    <w:p w14:paraId="006DDCEE" w14:textId="77777777" w:rsidR="00771E56" w:rsidRDefault="00771E56">
      <w:pPr>
        <w:rPr>
          <w:rFonts w:hint="eastAsia"/>
        </w:rPr>
      </w:pPr>
    </w:p>
    <w:p w14:paraId="40AE3D4F" w14:textId="77777777" w:rsidR="00771E56" w:rsidRDefault="00771E56">
      <w:pPr>
        <w:rPr>
          <w:rFonts w:hint="eastAsia"/>
        </w:rPr>
      </w:pPr>
      <w:r>
        <w:rPr>
          <w:rFonts w:hint="eastAsia"/>
        </w:rPr>
        <w:t>超的拼音详解</w:t>
      </w:r>
    </w:p>
    <w:p w14:paraId="0968836E" w14:textId="77777777" w:rsidR="00771E56" w:rsidRDefault="00771E56">
      <w:pPr>
        <w:rPr>
          <w:rFonts w:hint="eastAsia"/>
        </w:rPr>
      </w:pPr>
    </w:p>
    <w:p w14:paraId="62ED9FB2" w14:textId="77777777" w:rsidR="00771E56" w:rsidRDefault="00771E56">
      <w:pPr>
        <w:rPr>
          <w:rFonts w:hint="eastAsia"/>
        </w:rPr>
      </w:pPr>
      <w:r>
        <w:rPr>
          <w:rFonts w:hint="eastAsia"/>
        </w:rPr>
        <w:t>我们来详细了解一下“超”的拼音——chāo。这是一个三声调的音节，发音时要注意声调的准确性。普通话中的三声是一个低降升调，发音时需要先降低声音再迅速升高，这样才能准确表达出“超”的读音。在实际使用中，“超”可能会因为语境的不同而发生变调现象。例如，在“超过”这个词中，由于第二个字“过”也是三声，根据普通话的变调规则，“超”的声调会变为二声，即cháo。</w:t>
      </w:r>
    </w:p>
    <w:p w14:paraId="130403A6" w14:textId="77777777" w:rsidR="00771E56" w:rsidRDefault="00771E56">
      <w:pPr>
        <w:rPr>
          <w:rFonts w:hint="eastAsia"/>
        </w:rPr>
      </w:pPr>
    </w:p>
    <w:p w14:paraId="2F818F7D" w14:textId="77777777" w:rsidR="00771E56" w:rsidRDefault="00771E56">
      <w:pPr>
        <w:rPr>
          <w:rFonts w:hint="eastAsia"/>
        </w:rPr>
      </w:pPr>
    </w:p>
    <w:p w14:paraId="4A2AAEB9" w14:textId="77777777" w:rsidR="00771E56" w:rsidRDefault="00771E56">
      <w:pPr>
        <w:rPr>
          <w:rFonts w:hint="eastAsia"/>
        </w:rPr>
      </w:pPr>
      <w:r>
        <w:rPr>
          <w:rFonts w:hint="eastAsia"/>
        </w:rPr>
        <w:t>超的常见组词</w:t>
      </w:r>
    </w:p>
    <w:p w14:paraId="0F85384D" w14:textId="77777777" w:rsidR="00771E56" w:rsidRDefault="00771E56">
      <w:pPr>
        <w:rPr>
          <w:rFonts w:hint="eastAsia"/>
        </w:rPr>
      </w:pPr>
    </w:p>
    <w:p w14:paraId="5E5589AA" w14:textId="77777777" w:rsidR="00771E56" w:rsidRDefault="00771E56">
      <w:pPr>
        <w:rPr>
          <w:rFonts w:hint="eastAsia"/>
        </w:rPr>
      </w:pPr>
      <w:r>
        <w:rPr>
          <w:rFonts w:hint="eastAsia"/>
        </w:rPr>
        <w:t>接下来，我们来看一下“超”的常见组词。作为一个意义丰富的汉字，“超”可以与许多其他汉字组合成不同的词语，从而表达多种含义。例如，“超人”表示能力超出常人的人；“超级”用来形容程度非常高或极其优秀的事物；“超前”则指时间上领先于当前阶段。这些词语不仅丰富了汉语的表达方式，也使我们的语言更加生动形象。</w:t>
      </w:r>
    </w:p>
    <w:p w14:paraId="16C3965A" w14:textId="77777777" w:rsidR="00771E56" w:rsidRDefault="00771E56">
      <w:pPr>
        <w:rPr>
          <w:rFonts w:hint="eastAsia"/>
        </w:rPr>
      </w:pPr>
    </w:p>
    <w:p w14:paraId="07617003" w14:textId="77777777" w:rsidR="00771E56" w:rsidRDefault="00771E56">
      <w:pPr>
        <w:rPr>
          <w:rFonts w:hint="eastAsia"/>
        </w:rPr>
      </w:pPr>
    </w:p>
    <w:p w14:paraId="2DAFEAFF" w14:textId="77777777" w:rsidR="00771E56" w:rsidRDefault="00771E56">
      <w:pPr>
        <w:rPr>
          <w:rFonts w:hint="eastAsia"/>
        </w:rPr>
      </w:pPr>
      <w:r>
        <w:rPr>
          <w:rFonts w:hint="eastAsia"/>
        </w:rPr>
        <w:t>超的扩展组词及用法</w:t>
      </w:r>
    </w:p>
    <w:p w14:paraId="6332236B" w14:textId="77777777" w:rsidR="00771E56" w:rsidRDefault="00771E56">
      <w:pPr>
        <w:rPr>
          <w:rFonts w:hint="eastAsia"/>
        </w:rPr>
      </w:pPr>
    </w:p>
    <w:p w14:paraId="59ED0BA2" w14:textId="77777777" w:rsidR="00771E56" w:rsidRDefault="00771E56">
      <w:pPr>
        <w:rPr>
          <w:rFonts w:hint="eastAsia"/>
        </w:rPr>
      </w:pPr>
      <w:r>
        <w:rPr>
          <w:rFonts w:hint="eastAsia"/>
        </w:rPr>
        <w:t>除了上述常见的组词外，“超”还有许多其他的搭配形式。比如，“超标”用于描述某项指标超过了规定的标准；“超载”则是指运输工具承载量超过了允许范围；“超凡脱俗”则是一种赞美之词，形容一个人或事物具有非凡的气质和独特的魅力。通过这些词语，我们可以看到“超”字的强大组合能力和丰富的语义内涵。</w:t>
      </w:r>
    </w:p>
    <w:p w14:paraId="4C8690A0" w14:textId="77777777" w:rsidR="00771E56" w:rsidRDefault="00771E56">
      <w:pPr>
        <w:rPr>
          <w:rFonts w:hint="eastAsia"/>
        </w:rPr>
      </w:pPr>
    </w:p>
    <w:p w14:paraId="4F25F205" w14:textId="77777777" w:rsidR="00771E56" w:rsidRDefault="00771E56">
      <w:pPr>
        <w:rPr>
          <w:rFonts w:hint="eastAsia"/>
        </w:rPr>
      </w:pPr>
    </w:p>
    <w:p w14:paraId="2AAED0CA" w14:textId="77777777" w:rsidR="00771E56" w:rsidRDefault="00771E56">
      <w:pPr>
        <w:rPr>
          <w:rFonts w:hint="eastAsia"/>
        </w:rPr>
      </w:pPr>
      <w:r>
        <w:rPr>
          <w:rFonts w:hint="eastAsia"/>
        </w:rPr>
        <w:t>如何正确书写超的拼音和组词</w:t>
      </w:r>
    </w:p>
    <w:p w14:paraId="22A0F597" w14:textId="77777777" w:rsidR="00771E56" w:rsidRDefault="00771E56">
      <w:pPr>
        <w:rPr>
          <w:rFonts w:hint="eastAsia"/>
        </w:rPr>
      </w:pPr>
    </w:p>
    <w:p w14:paraId="0A26E986" w14:textId="77777777" w:rsidR="00771E56" w:rsidRDefault="00771E56">
      <w:pPr>
        <w:rPr>
          <w:rFonts w:hint="eastAsia"/>
        </w:rPr>
      </w:pPr>
      <w:r>
        <w:rPr>
          <w:rFonts w:hint="eastAsia"/>
        </w:rPr>
        <w:t>对于学习者来说，正确书写“超”的拼音和组词是至关重要的。在书写拼音时，要确保字母和声调符号的位置准确无误。而在组词方面，则需要多加练习，熟悉各种搭配形式，并结合具体的语境进行运用。只有这样，才能真正掌握“超”这个字及其相关的知识，为日后的汉语学习打下坚实的基础。</w:t>
      </w:r>
    </w:p>
    <w:p w14:paraId="5FA76D65" w14:textId="77777777" w:rsidR="00771E56" w:rsidRDefault="00771E56">
      <w:pPr>
        <w:rPr>
          <w:rFonts w:hint="eastAsia"/>
        </w:rPr>
      </w:pPr>
    </w:p>
    <w:p w14:paraId="29C2F8FA" w14:textId="77777777" w:rsidR="00771E56" w:rsidRDefault="00771E56">
      <w:pPr>
        <w:rPr>
          <w:rFonts w:hint="eastAsia"/>
        </w:rPr>
      </w:pPr>
    </w:p>
    <w:p w14:paraId="36E193EC" w14:textId="77777777" w:rsidR="00771E56" w:rsidRDefault="00771E56">
      <w:pPr>
        <w:rPr>
          <w:rFonts w:hint="eastAsia"/>
        </w:rPr>
      </w:pPr>
      <w:r>
        <w:rPr>
          <w:rFonts w:hint="eastAsia"/>
        </w:rPr>
        <w:t>最后的总结</w:t>
      </w:r>
    </w:p>
    <w:p w14:paraId="6F9FB427" w14:textId="77777777" w:rsidR="00771E56" w:rsidRDefault="00771E56">
      <w:pPr>
        <w:rPr>
          <w:rFonts w:hint="eastAsia"/>
        </w:rPr>
      </w:pPr>
    </w:p>
    <w:p w14:paraId="12691B93" w14:textId="77777777" w:rsidR="00771E56" w:rsidRDefault="00771E56">
      <w:pPr>
        <w:rPr>
          <w:rFonts w:hint="eastAsia"/>
        </w:rPr>
      </w:pPr>
      <w:r>
        <w:rPr>
          <w:rFonts w:hint="eastAsia"/>
        </w:rPr>
        <w:t>通过以上介绍，我们可以看到“超”这个字无论是在拼音还是组词方面都蕴含着丰富的文化内涵和语言智慧。希望这篇文章能够帮助大家更好地理解和掌握“超”的相关知识，让我们的汉语学习之旅更加轻松愉快。</w:t>
      </w:r>
    </w:p>
    <w:p w14:paraId="50A0F120" w14:textId="77777777" w:rsidR="00771E56" w:rsidRDefault="00771E56">
      <w:pPr>
        <w:rPr>
          <w:rFonts w:hint="eastAsia"/>
        </w:rPr>
      </w:pPr>
    </w:p>
    <w:p w14:paraId="7FB720BC" w14:textId="77777777" w:rsidR="00771E56" w:rsidRDefault="00771E56">
      <w:pPr>
        <w:rPr>
          <w:rFonts w:hint="eastAsia"/>
        </w:rPr>
      </w:pPr>
      <w:r>
        <w:rPr>
          <w:rFonts w:hint="eastAsia"/>
        </w:rPr>
        <w:t>本文是由懂得生活网（dongdeshenghuo.com）为大家创作</w:t>
      </w:r>
    </w:p>
    <w:p w14:paraId="6651640A" w14:textId="494F3BD4" w:rsidR="001E1F78" w:rsidRDefault="001E1F78"/>
    <w:sectPr w:rsidR="001E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78"/>
    <w:rsid w:val="001E1F78"/>
    <w:rsid w:val="002C7852"/>
    <w:rsid w:val="0077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549DD-51B9-49D5-BCAD-A1E6C178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78"/>
    <w:rPr>
      <w:rFonts w:cstheme="majorBidi"/>
      <w:color w:val="2F5496" w:themeColor="accent1" w:themeShade="BF"/>
      <w:sz w:val="28"/>
      <w:szCs w:val="28"/>
    </w:rPr>
  </w:style>
  <w:style w:type="character" w:customStyle="1" w:styleId="50">
    <w:name w:val="标题 5 字符"/>
    <w:basedOn w:val="a0"/>
    <w:link w:val="5"/>
    <w:uiPriority w:val="9"/>
    <w:semiHidden/>
    <w:rsid w:val="001E1F78"/>
    <w:rPr>
      <w:rFonts w:cstheme="majorBidi"/>
      <w:color w:val="2F5496" w:themeColor="accent1" w:themeShade="BF"/>
      <w:sz w:val="24"/>
    </w:rPr>
  </w:style>
  <w:style w:type="character" w:customStyle="1" w:styleId="60">
    <w:name w:val="标题 6 字符"/>
    <w:basedOn w:val="a0"/>
    <w:link w:val="6"/>
    <w:uiPriority w:val="9"/>
    <w:semiHidden/>
    <w:rsid w:val="001E1F78"/>
    <w:rPr>
      <w:rFonts w:cstheme="majorBidi"/>
      <w:b/>
      <w:bCs/>
      <w:color w:val="2F5496" w:themeColor="accent1" w:themeShade="BF"/>
    </w:rPr>
  </w:style>
  <w:style w:type="character" w:customStyle="1" w:styleId="70">
    <w:name w:val="标题 7 字符"/>
    <w:basedOn w:val="a0"/>
    <w:link w:val="7"/>
    <w:uiPriority w:val="9"/>
    <w:semiHidden/>
    <w:rsid w:val="001E1F78"/>
    <w:rPr>
      <w:rFonts w:cstheme="majorBidi"/>
      <w:b/>
      <w:bCs/>
      <w:color w:val="595959" w:themeColor="text1" w:themeTint="A6"/>
    </w:rPr>
  </w:style>
  <w:style w:type="character" w:customStyle="1" w:styleId="80">
    <w:name w:val="标题 8 字符"/>
    <w:basedOn w:val="a0"/>
    <w:link w:val="8"/>
    <w:uiPriority w:val="9"/>
    <w:semiHidden/>
    <w:rsid w:val="001E1F78"/>
    <w:rPr>
      <w:rFonts w:cstheme="majorBidi"/>
      <w:color w:val="595959" w:themeColor="text1" w:themeTint="A6"/>
    </w:rPr>
  </w:style>
  <w:style w:type="character" w:customStyle="1" w:styleId="90">
    <w:name w:val="标题 9 字符"/>
    <w:basedOn w:val="a0"/>
    <w:link w:val="9"/>
    <w:uiPriority w:val="9"/>
    <w:semiHidden/>
    <w:rsid w:val="001E1F78"/>
    <w:rPr>
      <w:rFonts w:eastAsiaTheme="majorEastAsia" w:cstheme="majorBidi"/>
      <w:color w:val="595959" w:themeColor="text1" w:themeTint="A6"/>
    </w:rPr>
  </w:style>
  <w:style w:type="paragraph" w:styleId="a3">
    <w:name w:val="Title"/>
    <w:basedOn w:val="a"/>
    <w:next w:val="a"/>
    <w:link w:val="a4"/>
    <w:uiPriority w:val="10"/>
    <w:qFormat/>
    <w:rsid w:val="001E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78"/>
    <w:pPr>
      <w:spacing w:before="160"/>
      <w:jc w:val="center"/>
    </w:pPr>
    <w:rPr>
      <w:i/>
      <w:iCs/>
      <w:color w:val="404040" w:themeColor="text1" w:themeTint="BF"/>
    </w:rPr>
  </w:style>
  <w:style w:type="character" w:customStyle="1" w:styleId="a8">
    <w:name w:val="引用 字符"/>
    <w:basedOn w:val="a0"/>
    <w:link w:val="a7"/>
    <w:uiPriority w:val="29"/>
    <w:rsid w:val="001E1F78"/>
    <w:rPr>
      <w:i/>
      <w:iCs/>
      <w:color w:val="404040" w:themeColor="text1" w:themeTint="BF"/>
    </w:rPr>
  </w:style>
  <w:style w:type="paragraph" w:styleId="a9">
    <w:name w:val="List Paragraph"/>
    <w:basedOn w:val="a"/>
    <w:uiPriority w:val="34"/>
    <w:qFormat/>
    <w:rsid w:val="001E1F78"/>
    <w:pPr>
      <w:ind w:left="720"/>
      <w:contextualSpacing/>
    </w:pPr>
  </w:style>
  <w:style w:type="character" w:styleId="aa">
    <w:name w:val="Intense Emphasis"/>
    <w:basedOn w:val="a0"/>
    <w:uiPriority w:val="21"/>
    <w:qFormat/>
    <w:rsid w:val="001E1F78"/>
    <w:rPr>
      <w:i/>
      <w:iCs/>
      <w:color w:val="2F5496" w:themeColor="accent1" w:themeShade="BF"/>
    </w:rPr>
  </w:style>
  <w:style w:type="paragraph" w:styleId="ab">
    <w:name w:val="Intense Quote"/>
    <w:basedOn w:val="a"/>
    <w:next w:val="a"/>
    <w:link w:val="ac"/>
    <w:uiPriority w:val="30"/>
    <w:qFormat/>
    <w:rsid w:val="001E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78"/>
    <w:rPr>
      <w:i/>
      <w:iCs/>
      <w:color w:val="2F5496" w:themeColor="accent1" w:themeShade="BF"/>
    </w:rPr>
  </w:style>
  <w:style w:type="character" w:styleId="ad">
    <w:name w:val="Intense Reference"/>
    <w:basedOn w:val="a0"/>
    <w:uiPriority w:val="32"/>
    <w:qFormat/>
    <w:rsid w:val="001E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