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E1D4" w14:textId="77777777" w:rsidR="0059667F" w:rsidRDefault="0059667F">
      <w:pPr>
        <w:rPr>
          <w:rFonts w:hint="eastAsia"/>
        </w:rPr>
      </w:pPr>
    </w:p>
    <w:p w14:paraId="7C72CF32" w14:textId="77777777" w:rsidR="0059667F" w:rsidRDefault="0059667F">
      <w:pPr>
        <w:rPr>
          <w:rFonts w:hint="eastAsia"/>
        </w:rPr>
      </w:pPr>
      <w:r>
        <w:rPr>
          <w:rFonts w:hint="eastAsia"/>
        </w:rPr>
        <w:t>诀别的拼音怎么写</w:t>
      </w:r>
    </w:p>
    <w:p w14:paraId="6682F188" w14:textId="77777777" w:rsidR="0059667F" w:rsidRDefault="0059667F">
      <w:pPr>
        <w:rPr>
          <w:rFonts w:hint="eastAsia"/>
        </w:rPr>
      </w:pPr>
      <w:r>
        <w:rPr>
          <w:rFonts w:hint="eastAsia"/>
        </w:rPr>
        <w:t>诀别，这一充满情感与深意的词汇，在汉语中的拼音写作“jué bié”。其中，“jué”对应汉字“诀”，而“bié”则对应着“别”。这两个字分别承载着不同的意义和文化内涵，合在一起时，更是能够唤起人们内心深处的情感共鸣。</w:t>
      </w:r>
    </w:p>
    <w:p w14:paraId="5ED1B199" w14:textId="77777777" w:rsidR="0059667F" w:rsidRDefault="0059667F">
      <w:pPr>
        <w:rPr>
          <w:rFonts w:hint="eastAsia"/>
        </w:rPr>
      </w:pPr>
    </w:p>
    <w:p w14:paraId="196FD3F8" w14:textId="77777777" w:rsidR="0059667F" w:rsidRDefault="0059667F">
      <w:pPr>
        <w:rPr>
          <w:rFonts w:hint="eastAsia"/>
        </w:rPr>
      </w:pPr>
    </w:p>
    <w:p w14:paraId="57260C45" w14:textId="77777777" w:rsidR="0059667F" w:rsidRDefault="0059667F">
      <w:pPr>
        <w:rPr>
          <w:rFonts w:hint="eastAsia"/>
        </w:rPr>
      </w:pPr>
      <w:r>
        <w:rPr>
          <w:rFonts w:hint="eastAsia"/>
        </w:rPr>
        <w:t>诀：离别的智慧</w:t>
      </w:r>
    </w:p>
    <w:p w14:paraId="762C84EA" w14:textId="77777777" w:rsidR="0059667F" w:rsidRDefault="0059667F">
      <w:pPr>
        <w:rPr>
          <w:rFonts w:hint="eastAsia"/>
        </w:rPr>
      </w:pPr>
      <w:r>
        <w:rPr>
          <w:rFonts w:hint="eastAsia"/>
        </w:rPr>
        <w:t>“诀”字的拼音为“jué”，它不仅仅代表着离别，更蕴含了面对离别时的态度与智慧。在古代文学作品中，“诀”往往与智者的教诲、临行前的嘱托相联系，象征着即使在即将分别之际，也要将心中的智慧、经验和爱传达给对方。这种精神上的传承和交流，让“诀”字充满了温情和力量。</w:t>
      </w:r>
    </w:p>
    <w:p w14:paraId="3F002B3B" w14:textId="77777777" w:rsidR="0059667F" w:rsidRDefault="0059667F">
      <w:pPr>
        <w:rPr>
          <w:rFonts w:hint="eastAsia"/>
        </w:rPr>
      </w:pPr>
    </w:p>
    <w:p w14:paraId="56787B17" w14:textId="77777777" w:rsidR="0059667F" w:rsidRDefault="0059667F">
      <w:pPr>
        <w:rPr>
          <w:rFonts w:hint="eastAsia"/>
        </w:rPr>
      </w:pPr>
    </w:p>
    <w:p w14:paraId="7B783340" w14:textId="77777777" w:rsidR="0059667F" w:rsidRDefault="0059667F">
      <w:pPr>
        <w:rPr>
          <w:rFonts w:hint="eastAsia"/>
        </w:rPr>
      </w:pPr>
      <w:r>
        <w:rPr>
          <w:rFonts w:hint="eastAsia"/>
        </w:rPr>
        <w:t>别：情感的纽带</w:t>
      </w:r>
    </w:p>
    <w:p w14:paraId="078AC810" w14:textId="77777777" w:rsidR="0059667F" w:rsidRDefault="0059667F">
      <w:pPr>
        <w:rPr>
          <w:rFonts w:hint="eastAsia"/>
        </w:rPr>
      </w:pPr>
      <w:r>
        <w:rPr>
          <w:rFonts w:hint="eastAsia"/>
        </w:rPr>
        <w:t>“别”的拼音是“bié”，这个字更多地强调了物理意义上的分离。然而，在中国文化里，“别”并不只是简单地指代两个人或事物之间的距离增加，而是包含了一种深刻的情感连接。无论是一次短暂的告别还是一场长久的分离，“别”总是伴随着不舍、期待以及对重逢的美好憧憬。正是这种复杂而细腻的情感，使得“别”成为了一个极具感染力的字眼。</w:t>
      </w:r>
    </w:p>
    <w:p w14:paraId="4742218C" w14:textId="77777777" w:rsidR="0059667F" w:rsidRDefault="0059667F">
      <w:pPr>
        <w:rPr>
          <w:rFonts w:hint="eastAsia"/>
        </w:rPr>
      </w:pPr>
    </w:p>
    <w:p w14:paraId="5E3E6833" w14:textId="77777777" w:rsidR="0059667F" w:rsidRDefault="0059667F">
      <w:pPr>
        <w:rPr>
          <w:rFonts w:hint="eastAsia"/>
        </w:rPr>
      </w:pPr>
    </w:p>
    <w:p w14:paraId="29F0A8D1" w14:textId="77777777" w:rsidR="0059667F" w:rsidRDefault="0059667F">
      <w:pPr>
        <w:rPr>
          <w:rFonts w:hint="eastAsia"/>
        </w:rPr>
      </w:pPr>
      <w:r>
        <w:rPr>
          <w:rFonts w:hint="eastAsia"/>
        </w:rPr>
        <w:t>诀别：情感与文化的交汇点</w:t>
      </w:r>
    </w:p>
    <w:p w14:paraId="0C7257DB" w14:textId="77777777" w:rsidR="0059667F" w:rsidRDefault="0059667F">
      <w:pPr>
        <w:rPr>
          <w:rFonts w:hint="eastAsia"/>
        </w:rPr>
      </w:pPr>
      <w:r>
        <w:rPr>
          <w:rFonts w:hint="eastAsia"/>
        </w:rPr>
        <w:t>当我们将“jué”和“bié”结合成“诀别”时，这个词便超越了简单的拼音组合，成为了人类共通情感的一个缩影。无论是亲人之间的永别、朋友间的远行，还是恋人间的分手，“诀别”都以其独特的魅力触动着每个人的心弦。在这个过程中，我们学会了珍惜相遇的缘分，理解离别的必然，并从中汲取继续前行的力量。</w:t>
      </w:r>
    </w:p>
    <w:p w14:paraId="53C45D0C" w14:textId="77777777" w:rsidR="0059667F" w:rsidRDefault="0059667F">
      <w:pPr>
        <w:rPr>
          <w:rFonts w:hint="eastAsia"/>
        </w:rPr>
      </w:pPr>
    </w:p>
    <w:p w14:paraId="3D090764" w14:textId="77777777" w:rsidR="0059667F" w:rsidRDefault="0059667F">
      <w:pPr>
        <w:rPr>
          <w:rFonts w:hint="eastAsia"/>
        </w:rPr>
      </w:pPr>
    </w:p>
    <w:p w14:paraId="623EA26F" w14:textId="77777777" w:rsidR="0059667F" w:rsidRDefault="0059667F">
      <w:pPr>
        <w:rPr>
          <w:rFonts w:hint="eastAsia"/>
        </w:rPr>
      </w:pPr>
      <w:r>
        <w:rPr>
          <w:rFonts w:hint="eastAsia"/>
        </w:rPr>
        <w:t>诀别的文化意义</w:t>
      </w:r>
    </w:p>
    <w:p w14:paraId="15F803EA" w14:textId="77777777" w:rsidR="0059667F" w:rsidRDefault="0059667F">
      <w:pPr>
        <w:rPr>
          <w:rFonts w:hint="eastAsia"/>
        </w:rPr>
      </w:pPr>
      <w:r>
        <w:rPr>
          <w:rFonts w:hint="eastAsia"/>
        </w:rPr>
        <w:t>在中国乃至世界各地的文化中，“诀别”都有着不可替代的地位。它是诗歌、小说、戏剧等艺术形式中永恒的主题之一，激发了无数创作者的灵感。通过讲述一个个关于诀别的故事，人们不仅表达了对逝去时光的怀念，也展现了对于未来生活的希望。这些作品提醒着我们，尽管生命中充满了不确定性和挑战，但真挚的感情和美好的回忆永远是我们最宝贵的财富。</w:t>
      </w:r>
    </w:p>
    <w:p w14:paraId="28BF7E84" w14:textId="77777777" w:rsidR="0059667F" w:rsidRDefault="0059667F">
      <w:pPr>
        <w:rPr>
          <w:rFonts w:hint="eastAsia"/>
        </w:rPr>
      </w:pPr>
    </w:p>
    <w:p w14:paraId="2A3B173C" w14:textId="77777777" w:rsidR="0059667F" w:rsidRDefault="0059667F">
      <w:pPr>
        <w:rPr>
          <w:rFonts w:hint="eastAsia"/>
        </w:rPr>
      </w:pPr>
    </w:p>
    <w:p w14:paraId="2C502CDA" w14:textId="77777777" w:rsidR="0059667F" w:rsidRDefault="00596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A9818" w14:textId="20A6712A" w:rsidR="001B2E75" w:rsidRDefault="001B2E75"/>
    <w:sectPr w:rsidR="001B2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75"/>
    <w:rsid w:val="001B2E75"/>
    <w:rsid w:val="002C7852"/>
    <w:rsid w:val="0059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E4D39-7EA9-428D-976A-3D8D8055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