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8353" w14:textId="77777777" w:rsidR="006D3319" w:rsidRDefault="006D3319">
      <w:pPr>
        <w:rPr>
          <w:rFonts w:hint="eastAsia"/>
        </w:rPr>
      </w:pPr>
    </w:p>
    <w:p w14:paraId="2C078956" w14:textId="77777777" w:rsidR="006D3319" w:rsidRDefault="006D3319">
      <w:pPr>
        <w:rPr>
          <w:rFonts w:hint="eastAsia"/>
        </w:rPr>
      </w:pPr>
      <w:r>
        <w:rPr>
          <w:rFonts w:hint="eastAsia"/>
        </w:rPr>
        <w:t>蜡笔的拼音是</w:t>
      </w:r>
    </w:p>
    <w:p w14:paraId="1DDD98EF" w14:textId="77777777" w:rsidR="006D3319" w:rsidRDefault="006D3319">
      <w:pPr>
        <w:rPr>
          <w:rFonts w:hint="eastAsia"/>
        </w:rPr>
      </w:pPr>
      <w:r>
        <w:rPr>
          <w:rFonts w:hint="eastAsia"/>
        </w:rPr>
        <w:t>蜡笔的拼音是“là bǐ”。对于很多人来说，这个词并不陌生，因为它代表了一种非常常见的绘画工具。无论是小朋友还是成年人，在进行艺术创作或者简单的涂鸦时，都可能使用到蜡笔。</w:t>
      </w:r>
    </w:p>
    <w:p w14:paraId="2564B20D" w14:textId="77777777" w:rsidR="006D3319" w:rsidRDefault="006D3319">
      <w:pPr>
        <w:rPr>
          <w:rFonts w:hint="eastAsia"/>
        </w:rPr>
      </w:pPr>
    </w:p>
    <w:p w14:paraId="1DCC62F8" w14:textId="77777777" w:rsidR="006D3319" w:rsidRDefault="006D3319">
      <w:pPr>
        <w:rPr>
          <w:rFonts w:hint="eastAsia"/>
        </w:rPr>
      </w:pPr>
    </w:p>
    <w:p w14:paraId="4C9E79AA" w14:textId="77777777" w:rsidR="006D3319" w:rsidRDefault="006D3319">
      <w:pPr>
        <w:rPr>
          <w:rFonts w:hint="eastAsia"/>
        </w:rPr>
      </w:pPr>
      <w:r>
        <w:rPr>
          <w:rFonts w:hint="eastAsia"/>
        </w:rPr>
        <w:t>蜡笔的历史与起源</w:t>
      </w:r>
    </w:p>
    <w:p w14:paraId="5D011129" w14:textId="77777777" w:rsidR="006D3319" w:rsidRDefault="006D3319">
      <w:pPr>
        <w:rPr>
          <w:rFonts w:hint="eastAsia"/>
        </w:rPr>
      </w:pPr>
      <w:r>
        <w:rPr>
          <w:rFonts w:hint="eastAsia"/>
        </w:rPr>
        <w:t>蜡笔的历史可以追溯到古代，当时人们已经开始尝试用各种材料来制作书写和绘画工具。然而，现代意义上的蜡笔则是在19世纪末才被发明出来的。最初的设计是为了提供一种方便、安全且易于使用的绘画工具，特别是为儿童设计。蜡笔主要由颜料、油脂和蜡组成，这种组合不仅使得颜色鲜艳持久，而且在纸上滑动时感觉顺滑，不易断裂。</w:t>
      </w:r>
    </w:p>
    <w:p w14:paraId="446B1756" w14:textId="77777777" w:rsidR="006D3319" w:rsidRDefault="006D3319">
      <w:pPr>
        <w:rPr>
          <w:rFonts w:hint="eastAsia"/>
        </w:rPr>
      </w:pPr>
    </w:p>
    <w:p w14:paraId="34F82147" w14:textId="77777777" w:rsidR="006D3319" w:rsidRDefault="006D3319">
      <w:pPr>
        <w:rPr>
          <w:rFonts w:hint="eastAsia"/>
        </w:rPr>
      </w:pPr>
    </w:p>
    <w:p w14:paraId="54F48FD3" w14:textId="77777777" w:rsidR="006D3319" w:rsidRDefault="006D3319">
      <w:pPr>
        <w:rPr>
          <w:rFonts w:hint="eastAsia"/>
        </w:rPr>
      </w:pPr>
      <w:r>
        <w:rPr>
          <w:rFonts w:hint="eastAsia"/>
        </w:rPr>
        <w:t>蜡笔的应用领域</w:t>
      </w:r>
    </w:p>
    <w:p w14:paraId="08F05874" w14:textId="77777777" w:rsidR="006D3319" w:rsidRDefault="006D3319">
      <w:pPr>
        <w:rPr>
          <w:rFonts w:hint="eastAsia"/>
        </w:rPr>
      </w:pPr>
      <w:r>
        <w:rPr>
          <w:rFonts w:hint="eastAsia"/>
        </w:rPr>
        <w:t>蜡笔广泛应用于教育、艺术创作和个人娱乐中。在学校里，教师经常鼓励孩子们使用蜡笔来进行色彩练习和创意表达，因为蜡笔相对其他绘画工具来说更加安全，不会轻易弄脏衣服或皮肤。许多艺术家也喜欢利用蜡笔独特的质感和色彩效果来创作作品，特别是在儿童书籍插画、广告设计等领域。</w:t>
      </w:r>
    </w:p>
    <w:p w14:paraId="0C24BDD2" w14:textId="77777777" w:rsidR="006D3319" w:rsidRDefault="006D3319">
      <w:pPr>
        <w:rPr>
          <w:rFonts w:hint="eastAsia"/>
        </w:rPr>
      </w:pPr>
    </w:p>
    <w:p w14:paraId="350488D9" w14:textId="77777777" w:rsidR="006D3319" w:rsidRDefault="006D3319">
      <w:pPr>
        <w:rPr>
          <w:rFonts w:hint="eastAsia"/>
        </w:rPr>
      </w:pPr>
    </w:p>
    <w:p w14:paraId="278C8628" w14:textId="77777777" w:rsidR="006D3319" w:rsidRDefault="006D3319">
      <w:pPr>
        <w:rPr>
          <w:rFonts w:hint="eastAsia"/>
        </w:rPr>
      </w:pPr>
      <w:r>
        <w:rPr>
          <w:rFonts w:hint="eastAsia"/>
        </w:rPr>
        <w:t>蜡笔的选择与保养</w:t>
      </w:r>
    </w:p>
    <w:p w14:paraId="3607B51F" w14:textId="77777777" w:rsidR="006D3319" w:rsidRDefault="006D3319">
      <w:pPr>
        <w:rPr>
          <w:rFonts w:hint="eastAsia"/>
        </w:rPr>
      </w:pPr>
      <w:r>
        <w:rPr>
          <w:rFonts w:hint="eastAsia"/>
        </w:rPr>
        <w:t>市场上有各种各样品牌的蜡笔可供选择，从经济实惠的基础款到专业级的艺术用品应有尽有。选择蜡笔时，可以根据自己的需求考虑几个因素：首先是颜色的质量和覆盖力；其次是蜡笔的硬度，较硬的蜡笔更适合细节描绘，而较软的则更容易涂抹出大面积的颜色；最后则是品牌和价格。为了保持蜡笔的良好状态，建议将它们存放在干燥的地方，并避免高温环境，以防蜡笔变软甚至融化。</w:t>
      </w:r>
    </w:p>
    <w:p w14:paraId="2EE0460C" w14:textId="77777777" w:rsidR="006D3319" w:rsidRDefault="006D3319">
      <w:pPr>
        <w:rPr>
          <w:rFonts w:hint="eastAsia"/>
        </w:rPr>
      </w:pPr>
    </w:p>
    <w:p w14:paraId="35A7D308" w14:textId="77777777" w:rsidR="006D3319" w:rsidRDefault="006D3319">
      <w:pPr>
        <w:rPr>
          <w:rFonts w:hint="eastAsia"/>
        </w:rPr>
      </w:pPr>
    </w:p>
    <w:p w14:paraId="77641167" w14:textId="77777777" w:rsidR="006D3319" w:rsidRDefault="006D3319">
      <w:pPr>
        <w:rPr>
          <w:rFonts w:hint="eastAsia"/>
        </w:rPr>
      </w:pPr>
      <w:r>
        <w:rPr>
          <w:rFonts w:hint="eastAsia"/>
        </w:rPr>
        <w:t>蜡笔与其他绘画工具的比较</w:t>
      </w:r>
    </w:p>
    <w:p w14:paraId="7A50A597" w14:textId="77777777" w:rsidR="006D3319" w:rsidRDefault="006D3319">
      <w:pPr>
        <w:rPr>
          <w:rFonts w:hint="eastAsia"/>
        </w:rPr>
      </w:pPr>
      <w:r>
        <w:rPr>
          <w:rFonts w:hint="eastAsia"/>
        </w:rPr>
        <w:t>与水彩、油画棒等其他绘画工具相比，蜡笔有着自己独特的优势。例如，蜡笔比水彩更便于携带和操作，不需要额外的水和刷子；相比油画棒，蜡笔则显得更为细腻，容易控制线条的粗细和颜色的深浅。不过，每种工具都有其适用场景，最终的选择往往取决于个人喜好以及具体的作品要求。</w:t>
      </w:r>
    </w:p>
    <w:p w14:paraId="6B8563BF" w14:textId="77777777" w:rsidR="006D3319" w:rsidRDefault="006D3319">
      <w:pPr>
        <w:rPr>
          <w:rFonts w:hint="eastAsia"/>
        </w:rPr>
      </w:pPr>
    </w:p>
    <w:p w14:paraId="6988A949" w14:textId="77777777" w:rsidR="006D3319" w:rsidRDefault="006D3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ADD04" w14:textId="7750959D" w:rsidR="008D3126" w:rsidRDefault="008D3126"/>
    <w:sectPr w:rsidR="008D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26"/>
    <w:rsid w:val="002C7852"/>
    <w:rsid w:val="006D3319"/>
    <w:rsid w:val="008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495F-329A-4AAC-BBE5-580FA6D0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