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C30D" w14:textId="77777777" w:rsidR="00E62C6B" w:rsidRDefault="00E62C6B">
      <w:pPr>
        <w:rPr>
          <w:rFonts w:hint="eastAsia"/>
        </w:rPr>
      </w:pPr>
      <w:r>
        <w:rPr>
          <w:rFonts w:hint="eastAsia"/>
        </w:rPr>
        <w:t>苍白僵硬的拼音概述</w:t>
      </w:r>
    </w:p>
    <w:p w14:paraId="018BFB40" w14:textId="77777777" w:rsidR="00E62C6B" w:rsidRDefault="00E62C6B">
      <w:pPr>
        <w:rPr>
          <w:rFonts w:hint="eastAsia"/>
        </w:rPr>
      </w:pPr>
      <w:r>
        <w:rPr>
          <w:rFonts w:hint="eastAsia"/>
        </w:rPr>
        <w:t>“苍白僵硬”这个词组描绘了一种缺乏活力和色彩的状态，可以用来形容人、物体或情况。当我们把这种描述转化为拼音，“苍白僵硬”的拼音是“cāng bái jiāng yìng”。这个拼音组合不仅传达了原词的意思，而且通过其发音也能让人联想到一种冷淡、静止的感觉。</w:t>
      </w:r>
    </w:p>
    <w:p w14:paraId="162C9DF8" w14:textId="77777777" w:rsidR="00E62C6B" w:rsidRDefault="00E62C6B">
      <w:pPr>
        <w:rPr>
          <w:rFonts w:hint="eastAsia"/>
        </w:rPr>
      </w:pPr>
    </w:p>
    <w:p w14:paraId="615FA54B" w14:textId="77777777" w:rsidR="00E62C6B" w:rsidRDefault="00E62C6B">
      <w:pPr>
        <w:rPr>
          <w:rFonts w:hint="eastAsia"/>
        </w:rPr>
      </w:pPr>
    </w:p>
    <w:p w14:paraId="33603770" w14:textId="77777777" w:rsidR="00E62C6B" w:rsidRDefault="00E62C6B">
      <w:pPr>
        <w:rPr>
          <w:rFonts w:hint="eastAsia"/>
        </w:rPr>
      </w:pPr>
      <w:r>
        <w:rPr>
          <w:rFonts w:hint="eastAsia"/>
        </w:rPr>
        <w:t>深入理解“苍白僵硬”的意义</w:t>
      </w:r>
    </w:p>
    <w:p w14:paraId="4FDD4D3F" w14:textId="77777777" w:rsidR="00E62C6B" w:rsidRDefault="00E62C6B">
      <w:pPr>
        <w:rPr>
          <w:rFonts w:hint="eastAsia"/>
        </w:rPr>
      </w:pPr>
      <w:r>
        <w:rPr>
          <w:rFonts w:hint="eastAsia"/>
        </w:rPr>
        <w:t>在汉语中，“苍白僵硬”不仅仅是一种视觉上的描述，它还经常被用来比喻某种情感或者状态的缺失。比如，在文学作品中，作者可能会用这个词来表达角色内心的空虚或是生活的单调乏味。当我们将这种深刻的意义与拼音结合起来时，“cāng bái jiāng yìng”便成为了一个富有表现力的词汇，能够唤起读者丰富的联想。</w:t>
      </w:r>
    </w:p>
    <w:p w14:paraId="4E0B4362" w14:textId="77777777" w:rsidR="00E62C6B" w:rsidRDefault="00E62C6B">
      <w:pPr>
        <w:rPr>
          <w:rFonts w:hint="eastAsia"/>
        </w:rPr>
      </w:pPr>
    </w:p>
    <w:p w14:paraId="20EB07E5" w14:textId="77777777" w:rsidR="00E62C6B" w:rsidRDefault="00E62C6B">
      <w:pPr>
        <w:rPr>
          <w:rFonts w:hint="eastAsia"/>
        </w:rPr>
      </w:pPr>
    </w:p>
    <w:p w14:paraId="0D9D0CBE" w14:textId="77777777" w:rsidR="00E62C6B" w:rsidRDefault="00E62C6B">
      <w:pPr>
        <w:rPr>
          <w:rFonts w:hint="eastAsia"/>
        </w:rPr>
      </w:pPr>
      <w:r>
        <w:rPr>
          <w:rFonts w:hint="eastAsia"/>
        </w:rPr>
        <w:t>“苍白僵硬”拼音的应用场景</w:t>
      </w:r>
    </w:p>
    <w:p w14:paraId="2BD2E7A8" w14:textId="77777777" w:rsidR="00E62C6B" w:rsidRDefault="00E62C6B">
      <w:pPr>
        <w:rPr>
          <w:rFonts w:hint="eastAsia"/>
        </w:rPr>
      </w:pPr>
      <w:r>
        <w:rPr>
          <w:rFonts w:hint="eastAsia"/>
        </w:rPr>
        <w:t>在实际应用中，“苍白僵硬”的拼音可以在多个场合使用。例如，在语言学习过程中，学生们可以通过这个拼音练习发音，同时了解其背后的文化含义。在艺术创作领域，创作者们也可能利用“cāng bái jiāng yìng”这一独特的拼音组合来激发灵感，创造出具有深意的作品。无论是诗歌、绘画还是音乐，都可以找到它的影子。</w:t>
      </w:r>
    </w:p>
    <w:p w14:paraId="107B26EA" w14:textId="77777777" w:rsidR="00E62C6B" w:rsidRDefault="00E62C6B">
      <w:pPr>
        <w:rPr>
          <w:rFonts w:hint="eastAsia"/>
        </w:rPr>
      </w:pPr>
    </w:p>
    <w:p w14:paraId="49D75F21" w14:textId="77777777" w:rsidR="00E62C6B" w:rsidRDefault="00E62C6B">
      <w:pPr>
        <w:rPr>
          <w:rFonts w:hint="eastAsia"/>
        </w:rPr>
      </w:pPr>
    </w:p>
    <w:p w14:paraId="732F9398" w14:textId="77777777" w:rsidR="00E62C6B" w:rsidRDefault="00E62C6B">
      <w:pPr>
        <w:rPr>
          <w:rFonts w:hint="eastAsia"/>
        </w:rPr>
      </w:pPr>
      <w:r>
        <w:rPr>
          <w:rFonts w:hint="eastAsia"/>
        </w:rPr>
        <w:t>探索“苍白僵硬”拼音背后的美学价值</w:t>
      </w:r>
    </w:p>
    <w:p w14:paraId="456B0B3C" w14:textId="77777777" w:rsidR="00E62C6B" w:rsidRDefault="00E62C6B">
      <w:pPr>
        <w:rPr>
          <w:rFonts w:hint="eastAsia"/>
        </w:rPr>
      </w:pPr>
      <w:r>
        <w:rPr>
          <w:rFonts w:hint="eastAsia"/>
        </w:rPr>
        <w:t>从美学角度来看，“苍白僵硬”的拼音“cāng bái jiāng yìng”有着独特的魅力。它的音节组合简单而有力，给人以强烈的听觉冲击。更重要的是，通过这种拼音形式，我们可以更深入地探索汉语的魅力以及它如何通过声音传递情感和意境。对于汉语爱好者来说，学习并理解这样的词汇拼音不仅是语言能力的提升，也是一种对文化美感的体验。</w:t>
      </w:r>
    </w:p>
    <w:p w14:paraId="6CC40566" w14:textId="77777777" w:rsidR="00E62C6B" w:rsidRDefault="00E62C6B">
      <w:pPr>
        <w:rPr>
          <w:rFonts w:hint="eastAsia"/>
        </w:rPr>
      </w:pPr>
    </w:p>
    <w:p w14:paraId="7E08DC19" w14:textId="77777777" w:rsidR="00E62C6B" w:rsidRDefault="00E62C6B">
      <w:pPr>
        <w:rPr>
          <w:rFonts w:hint="eastAsia"/>
        </w:rPr>
      </w:pPr>
    </w:p>
    <w:p w14:paraId="1126F2FD" w14:textId="77777777" w:rsidR="00E62C6B" w:rsidRDefault="00E62C6B">
      <w:pPr>
        <w:rPr>
          <w:rFonts w:hint="eastAsia"/>
        </w:rPr>
      </w:pPr>
      <w:r>
        <w:rPr>
          <w:rFonts w:hint="eastAsia"/>
        </w:rPr>
        <w:t>最后的总结：拼音与文化的交织</w:t>
      </w:r>
    </w:p>
    <w:p w14:paraId="79B086A8" w14:textId="77777777" w:rsidR="00E62C6B" w:rsidRDefault="00E62C6B">
      <w:pPr>
        <w:rPr>
          <w:rFonts w:hint="eastAsia"/>
        </w:rPr>
      </w:pPr>
      <w:r>
        <w:rPr>
          <w:rFonts w:hint="eastAsia"/>
        </w:rPr>
        <w:t>“苍白僵硬”的拼音“cāng bái jiāng yìng”不仅仅是一个简单的读音符号，它是汉语丰富性的体现，也是连接语音与意义、文化与情感的桥梁。通过对这个特定拼音的学习，我们不仅能更好地掌握汉语知识，还能增进对中国文化的理解和欣赏。希望这篇介绍能激发你对汉语拼音及其背后深层含义的兴趣，让你在探索汉语之美的道路上迈出坚实的一步。</w:t>
      </w:r>
    </w:p>
    <w:p w14:paraId="7A37E967" w14:textId="77777777" w:rsidR="00E62C6B" w:rsidRDefault="00E62C6B">
      <w:pPr>
        <w:rPr>
          <w:rFonts w:hint="eastAsia"/>
        </w:rPr>
      </w:pPr>
    </w:p>
    <w:p w14:paraId="41FA7CC8" w14:textId="77777777" w:rsidR="00E62C6B" w:rsidRDefault="00E62C6B">
      <w:pPr>
        <w:rPr>
          <w:rFonts w:hint="eastAsia"/>
        </w:rPr>
      </w:pPr>
      <w:r>
        <w:rPr>
          <w:rFonts w:hint="eastAsia"/>
        </w:rPr>
        <w:t>本文是由懂得生活网（dongdeshenghuo.com）为大家创作</w:t>
      </w:r>
    </w:p>
    <w:p w14:paraId="70DB3E04" w14:textId="4E021C0A" w:rsidR="00636E8A" w:rsidRDefault="00636E8A"/>
    <w:sectPr w:rsidR="0063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8A"/>
    <w:rsid w:val="002C7852"/>
    <w:rsid w:val="00636E8A"/>
    <w:rsid w:val="00E6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12E59-85DF-4363-AA2C-D36AD870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E8A"/>
    <w:rPr>
      <w:rFonts w:cstheme="majorBidi"/>
      <w:color w:val="2F5496" w:themeColor="accent1" w:themeShade="BF"/>
      <w:sz w:val="28"/>
      <w:szCs w:val="28"/>
    </w:rPr>
  </w:style>
  <w:style w:type="character" w:customStyle="1" w:styleId="50">
    <w:name w:val="标题 5 字符"/>
    <w:basedOn w:val="a0"/>
    <w:link w:val="5"/>
    <w:uiPriority w:val="9"/>
    <w:semiHidden/>
    <w:rsid w:val="00636E8A"/>
    <w:rPr>
      <w:rFonts w:cstheme="majorBidi"/>
      <w:color w:val="2F5496" w:themeColor="accent1" w:themeShade="BF"/>
      <w:sz w:val="24"/>
    </w:rPr>
  </w:style>
  <w:style w:type="character" w:customStyle="1" w:styleId="60">
    <w:name w:val="标题 6 字符"/>
    <w:basedOn w:val="a0"/>
    <w:link w:val="6"/>
    <w:uiPriority w:val="9"/>
    <w:semiHidden/>
    <w:rsid w:val="00636E8A"/>
    <w:rPr>
      <w:rFonts w:cstheme="majorBidi"/>
      <w:b/>
      <w:bCs/>
      <w:color w:val="2F5496" w:themeColor="accent1" w:themeShade="BF"/>
    </w:rPr>
  </w:style>
  <w:style w:type="character" w:customStyle="1" w:styleId="70">
    <w:name w:val="标题 7 字符"/>
    <w:basedOn w:val="a0"/>
    <w:link w:val="7"/>
    <w:uiPriority w:val="9"/>
    <w:semiHidden/>
    <w:rsid w:val="00636E8A"/>
    <w:rPr>
      <w:rFonts w:cstheme="majorBidi"/>
      <w:b/>
      <w:bCs/>
      <w:color w:val="595959" w:themeColor="text1" w:themeTint="A6"/>
    </w:rPr>
  </w:style>
  <w:style w:type="character" w:customStyle="1" w:styleId="80">
    <w:name w:val="标题 8 字符"/>
    <w:basedOn w:val="a0"/>
    <w:link w:val="8"/>
    <w:uiPriority w:val="9"/>
    <w:semiHidden/>
    <w:rsid w:val="00636E8A"/>
    <w:rPr>
      <w:rFonts w:cstheme="majorBidi"/>
      <w:color w:val="595959" w:themeColor="text1" w:themeTint="A6"/>
    </w:rPr>
  </w:style>
  <w:style w:type="character" w:customStyle="1" w:styleId="90">
    <w:name w:val="标题 9 字符"/>
    <w:basedOn w:val="a0"/>
    <w:link w:val="9"/>
    <w:uiPriority w:val="9"/>
    <w:semiHidden/>
    <w:rsid w:val="00636E8A"/>
    <w:rPr>
      <w:rFonts w:eastAsiaTheme="majorEastAsia" w:cstheme="majorBidi"/>
      <w:color w:val="595959" w:themeColor="text1" w:themeTint="A6"/>
    </w:rPr>
  </w:style>
  <w:style w:type="paragraph" w:styleId="a3">
    <w:name w:val="Title"/>
    <w:basedOn w:val="a"/>
    <w:next w:val="a"/>
    <w:link w:val="a4"/>
    <w:uiPriority w:val="10"/>
    <w:qFormat/>
    <w:rsid w:val="00636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E8A"/>
    <w:pPr>
      <w:spacing w:before="160"/>
      <w:jc w:val="center"/>
    </w:pPr>
    <w:rPr>
      <w:i/>
      <w:iCs/>
      <w:color w:val="404040" w:themeColor="text1" w:themeTint="BF"/>
    </w:rPr>
  </w:style>
  <w:style w:type="character" w:customStyle="1" w:styleId="a8">
    <w:name w:val="引用 字符"/>
    <w:basedOn w:val="a0"/>
    <w:link w:val="a7"/>
    <w:uiPriority w:val="29"/>
    <w:rsid w:val="00636E8A"/>
    <w:rPr>
      <w:i/>
      <w:iCs/>
      <w:color w:val="404040" w:themeColor="text1" w:themeTint="BF"/>
    </w:rPr>
  </w:style>
  <w:style w:type="paragraph" w:styleId="a9">
    <w:name w:val="List Paragraph"/>
    <w:basedOn w:val="a"/>
    <w:uiPriority w:val="34"/>
    <w:qFormat/>
    <w:rsid w:val="00636E8A"/>
    <w:pPr>
      <w:ind w:left="720"/>
      <w:contextualSpacing/>
    </w:pPr>
  </w:style>
  <w:style w:type="character" w:styleId="aa">
    <w:name w:val="Intense Emphasis"/>
    <w:basedOn w:val="a0"/>
    <w:uiPriority w:val="21"/>
    <w:qFormat/>
    <w:rsid w:val="00636E8A"/>
    <w:rPr>
      <w:i/>
      <w:iCs/>
      <w:color w:val="2F5496" w:themeColor="accent1" w:themeShade="BF"/>
    </w:rPr>
  </w:style>
  <w:style w:type="paragraph" w:styleId="ab">
    <w:name w:val="Intense Quote"/>
    <w:basedOn w:val="a"/>
    <w:next w:val="a"/>
    <w:link w:val="ac"/>
    <w:uiPriority w:val="30"/>
    <w:qFormat/>
    <w:rsid w:val="00636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E8A"/>
    <w:rPr>
      <w:i/>
      <w:iCs/>
      <w:color w:val="2F5496" w:themeColor="accent1" w:themeShade="BF"/>
    </w:rPr>
  </w:style>
  <w:style w:type="character" w:styleId="ad">
    <w:name w:val="Intense Reference"/>
    <w:basedOn w:val="a0"/>
    <w:uiPriority w:val="32"/>
    <w:qFormat/>
    <w:rsid w:val="00636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