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0CF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花生牛轧糖的拼音是什么</w:t>
      </w:r>
    </w:p>
    <w:p w14:paraId="38ABFEBF" w14:textId="77777777" w:rsidR="00ED19D9" w:rsidRDefault="00ED19D9">
      <w:pPr>
        <w:rPr>
          <w:rFonts w:hint="eastAsia"/>
        </w:rPr>
      </w:pPr>
    </w:p>
    <w:p w14:paraId="190F4F63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是一种深受人们喜爱的传统糖果，其名字中的“花生”和“牛轧糖”分别代表了这种甜点的主要成分与制作工艺。对于许多人来说，了解它的拼音不仅是语言学习的一部分，更是对这一美食文化的进一步探索。“花生牛轧糖”的拼音是什么呢？答案是：huā shēng niú zhá táng。接下来，我们将从多个角度来介绍花生牛轧糖的文化背景、制作过程以及它在日常生活中的意义。</w:t>
      </w:r>
    </w:p>
    <w:p w14:paraId="791F6670" w14:textId="77777777" w:rsidR="00ED19D9" w:rsidRDefault="00ED19D9">
      <w:pPr>
        <w:rPr>
          <w:rFonts w:hint="eastAsia"/>
        </w:rPr>
      </w:pPr>
    </w:p>
    <w:p w14:paraId="43C52DA4" w14:textId="77777777" w:rsidR="00ED19D9" w:rsidRDefault="00ED19D9">
      <w:pPr>
        <w:rPr>
          <w:rFonts w:hint="eastAsia"/>
        </w:rPr>
      </w:pPr>
    </w:p>
    <w:p w14:paraId="63624C38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花生牛轧糖的历史渊源</w:t>
      </w:r>
    </w:p>
    <w:p w14:paraId="69F52FF7" w14:textId="77777777" w:rsidR="00ED19D9" w:rsidRDefault="00ED19D9">
      <w:pPr>
        <w:rPr>
          <w:rFonts w:hint="eastAsia"/>
        </w:rPr>
      </w:pPr>
    </w:p>
    <w:p w14:paraId="1169920B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作为一种经典的中式糖果，起源于中国南方地区，尤其以江浙沪一带最为出名。早在清末民初时期，这种糖果便已出现在街头巷尾的小摊上。当时的制糖师傅将花生仁与牛奶混合，再加入适量的糖浆，经过手工搅拌和压制后制成块状糖果。这种独特的风味迅速赢得了大众的喜爱，并逐渐传播到全国各地。花生牛轧糖不仅成为节日礼品的选择之一，还被视为一种承载着家庭温情的传统食品。</w:t>
      </w:r>
    </w:p>
    <w:p w14:paraId="1C32FF61" w14:textId="77777777" w:rsidR="00ED19D9" w:rsidRDefault="00ED19D9">
      <w:pPr>
        <w:rPr>
          <w:rFonts w:hint="eastAsia"/>
        </w:rPr>
      </w:pPr>
    </w:p>
    <w:p w14:paraId="0DF3F69C" w14:textId="77777777" w:rsidR="00ED19D9" w:rsidRDefault="00ED19D9">
      <w:pPr>
        <w:rPr>
          <w:rFonts w:hint="eastAsia"/>
        </w:rPr>
      </w:pPr>
    </w:p>
    <w:p w14:paraId="6B4A84C1" w14:textId="77777777" w:rsidR="00ED19D9" w:rsidRDefault="00ED19D9">
      <w:pPr>
        <w:rPr>
          <w:rFonts w:hint="eastAsia"/>
        </w:rPr>
      </w:pPr>
      <w:r>
        <w:rPr>
          <w:rFonts w:hint="eastAsia"/>
        </w:rPr>
        <w:t>制作花生牛轧糖的关键步骤</w:t>
      </w:r>
    </w:p>
    <w:p w14:paraId="6B6EC1EB" w14:textId="77777777" w:rsidR="00ED19D9" w:rsidRDefault="00ED19D9">
      <w:pPr>
        <w:rPr>
          <w:rFonts w:hint="eastAsia"/>
        </w:rPr>
      </w:pPr>
    </w:p>
    <w:p w14:paraId="4918425B" w14:textId="77777777" w:rsidR="00ED19D9" w:rsidRDefault="00ED19D9">
      <w:pPr>
        <w:rPr>
          <w:rFonts w:hint="eastAsia"/>
        </w:rPr>
      </w:pPr>
      <w:r>
        <w:rPr>
          <w:rFonts w:hint="eastAsia"/>
        </w:rPr>
        <w:t>制作花生牛轧糖需要精心挑选原材料并严格控制每一步骤。要选择颗粒饱满、香味浓郁的花生仁进行烘烤，使其散发出诱人的香气；将新鲜牛奶与白砂糖熬煮成浓稠的奶浆，这是决定牛轧糖口感是否细腻的重要环节；将烤好的花生仁均匀地拌入奶浆中，冷却后切成整齐的小块即可。整个过程中，温度的掌控尤为重要，过高或过低都会影响最终成品的质量。因此，这也是一门需要经验积累的手艺活。</w:t>
      </w:r>
    </w:p>
    <w:p w14:paraId="6F354D9E" w14:textId="77777777" w:rsidR="00ED19D9" w:rsidRDefault="00ED19D9">
      <w:pPr>
        <w:rPr>
          <w:rFonts w:hint="eastAsia"/>
        </w:rPr>
      </w:pPr>
    </w:p>
    <w:p w14:paraId="05394652" w14:textId="77777777" w:rsidR="00ED19D9" w:rsidRDefault="00ED19D9">
      <w:pPr>
        <w:rPr>
          <w:rFonts w:hint="eastAsia"/>
        </w:rPr>
      </w:pPr>
    </w:p>
    <w:p w14:paraId="434DF92C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花生牛轧糖的文化象征</w:t>
      </w:r>
    </w:p>
    <w:p w14:paraId="02A5DA16" w14:textId="77777777" w:rsidR="00ED19D9" w:rsidRDefault="00ED19D9">
      <w:pPr>
        <w:rPr>
          <w:rFonts w:hint="eastAsia"/>
        </w:rPr>
      </w:pPr>
    </w:p>
    <w:p w14:paraId="7F5DAB7D" w14:textId="77777777" w:rsidR="00ED19D9" w:rsidRDefault="00ED19D9">
      <w:pPr>
        <w:rPr>
          <w:rFonts w:hint="eastAsia"/>
        </w:rPr>
      </w:pPr>
      <w:r>
        <w:rPr>
          <w:rFonts w:hint="eastAsia"/>
        </w:rPr>
        <w:t>在中国传统文化中，花生牛轧糖往往被赋予团圆美满的美好寓意。因为“花生”谐音“生花”，寓意生活丰富多彩、事业蒸蒸日上；而“牛轧糖”则因其软糯香甜的特点，象征着甜蜜幸福的生活。每逢春节、中秋等重要节日，人们常常购买花生牛轧糖作为礼物赠送给亲朋好友，以此表达祝福与关怀。在婚礼喜宴上，花生牛轧糖也是常见的喜糖之一，代表着新人对未来生活的美好期许。</w:t>
      </w:r>
    </w:p>
    <w:p w14:paraId="686B4874" w14:textId="77777777" w:rsidR="00ED19D9" w:rsidRDefault="00ED19D9">
      <w:pPr>
        <w:rPr>
          <w:rFonts w:hint="eastAsia"/>
        </w:rPr>
      </w:pPr>
    </w:p>
    <w:p w14:paraId="5BAF3635" w14:textId="77777777" w:rsidR="00ED19D9" w:rsidRDefault="00ED19D9">
      <w:pPr>
        <w:rPr>
          <w:rFonts w:hint="eastAsia"/>
        </w:rPr>
      </w:pPr>
    </w:p>
    <w:p w14:paraId="29240FE9" w14:textId="77777777" w:rsidR="00ED19D9" w:rsidRDefault="00ED19D9">
      <w:pPr>
        <w:rPr>
          <w:rFonts w:hint="eastAsia"/>
        </w:rPr>
      </w:pPr>
      <w:r>
        <w:rPr>
          <w:rFonts w:hint="eastAsia"/>
        </w:rPr>
        <w:t>如何正确发音“花生牛轧糖”</w:t>
      </w:r>
    </w:p>
    <w:p w14:paraId="2CA18800" w14:textId="77777777" w:rsidR="00ED19D9" w:rsidRDefault="00ED19D9">
      <w:pPr>
        <w:rPr>
          <w:rFonts w:hint="eastAsia"/>
        </w:rPr>
      </w:pPr>
    </w:p>
    <w:p w14:paraId="1A0D7501" w14:textId="77777777" w:rsidR="00ED19D9" w:rsidRDefault="00ED19D9">
      <w:pPr>
        <w:rPr>
          <w:rFonts w:hint="eastAsia"/>
        </w:rPr>
      </w:pPr>
      <w:r>
        <w:rPr>
          <w:rFonts w:hint="eastAsia"/>
        </w:rPr>
        <w:t>对于非母语者或者初次接触汉语的人来说，准确读出“花生牛轧糖”的拼音可能会有些困难。我们可以将其拆分为四个部分逐步练习：</w:t>
      </w:r>
    </w:p>
    <w:p w14:paraId="0AA00680" w14:textId="77777777" w:rsidR="00ED19D9" w:rsidRDefault="00ED19D9">
      <w:pPr>
        <w:rPr>
          <w:rFonts w:hint="eastAsia"/>
        </w:rPr>
      </w:pPr>
    </w:p>
    <w:p w14:paraId="25B30D57" w14:textId="77777777" w:rsidR="00ED19D9" w:rsidRDefault="00ED19D9">
      <w:pPr>
        <w:rPr>
          <w:rFonts w:hint="eastAsia"/>
        </w:rPr>
      </w:pPr>
      <w:r>
        <w:rPr>
          <w:rFonts w:hint="eastAsia"/>
        </w:rPr>
        <w:t>1. “花生”（huā shēng）：注意“花”的声调为第一声，“生”的声调为第一声。</w:t>
      </w:r>
    </w:p>
    <w:p w14:paraId="47519F80" w14:textId="77777777" w:rsidR="00ED19D9" w:rsidRDefault="00ED19D9">
      <w:pPr>
        <w:rPr>
          <w:rFonts w:hint="eastAsia"/>
        </w:rPr>
      </w:pPr>
    </w:p>
    <w:p w14:paraId="1B20465D" w14:textId="77777777" w:rsidR="00ED19D9" w:rsidRDefault="00ED19D9">
      <w:pPr>
        <w:rPr>
          <w:rFonts w:hint="eastAsia"/>
        </w:rPr>
      </w:pPr>
      <w:r>
        <w:rPr>
          <w:rFonts w:hint="eastAsia"/>
        </w:rPr>
        <w:t>2. “牛”（niú）：这是一个简单的单音节词，声调为第二声。</w:t>
      </w:r>
    </w:p>
    <w:p w14:paraId="448A6B87" w14:textId="77777777" w:rsidR="00ED19D9" w:rsidRDefault="00ED19D9">
      <w:pPr>
        <w:rPr>
          <w:rFonts w:hint="eastAsia"/>
        </w:rPr>
      </w:pPr>
    </w:p>
    <w:p w14:paraId="32F25824" w14:textId="77777777" w:rsidR="00ED19D9" w:rsidRDefault="00ED19D9">
      <w:pPr>
        <w:rPr>
          <w:rFonts w:hint="eastAsia"/>
        </w:rPr>
      </w:pPr>
      <w:r>
        <w:rPr>
          <w:rFonts w:hint="eastAsia"/>
        </w:rPr>
        <w:t>3. “轧”（zhá）：这个字容易读错，实际应发第四声，表示碾压的意思。</w:t>
      </w:r>
    </w:p>
    <w:p w14:paraId="378EBAB4" w14:textId="77777777" w:rsidR="00ED19D9" w:rsidRDefault="00ED19D9">
      <w:pPr>
        <w:rPr>
          <w:rFonts w:hint="eastAsia"/>
        </w:rPr>
      </w:pPr>
    </w:p>
    <w:p w14:paraId="2253475F" w14:textId="77777777" w:rsidR="00ED19D9" w:rsidRDefault="00ED19D9">
      <w:pPr>
        <w:rPr>
          <w:rFonts w:hint="eastAsia"/>
        </w:rPr>
      </w:pPr>
      <w:r>
        <w:rPr>
          <w:rFonts w:hint="eastAsia"/>
        </w:rPr>
        <w:t>4. “糖”（táng）：声调为第二声。</w:t>
      </w:r>
    </w:p>
    <w:p w14:paraId="5EA1A6C8" w14:textId="77777777" w:rsidR="00ED19D9" w:rsidRDefault="00ED19D9">
      <w:pPr>
        <w:rPr>
          <w:rFonts w:hint="eastAsia"/>
        </w:rPr>
      </w:pPr>
    </w:p>
    <w:p w14:paraId="57BA471D" w14:textId="77777777" w:rsidR="00ED19D9" w:rsidRDefault="00ED19D9">
      <w:pPr>
        <w:rPr>
          <w:rFonts w:hint="eastAsia"/>
        </w:rPr>
      </w:pPr>
      <w:r>
        <w:rPr>
          <w:rFonts w:hint="eastAsia"/>
        </w:rPr>
        <w:t>通过反复朗读和模仿标准发音，相信大家可以很快掌握这个词组的正确读法。</w:t>
      </w:r>
    </w:p>
    <w:p w14:paraId="5DC6A54E" w14:textId="77777777" w:rsidR="00ED19D9" w:rsidRDefault="00ED19D9">
      <w:pPr>
        <w:rPr>
          <w:rFonts w:hint="eastAsia"/>
        </w:rPr>
      </w:pPr>
    </w:p>
    <w:p w14:paraId="7DC0624E" w14:textId="77777777" w:rsidR="00ED19D9" w:rsidRDefault="00ED19D9">
      <w:pPr>
        <w:rPr>
          <w:rFonts w:hint="eastAsia"/>
        </w:rPr>
      </w:pPr>
    </w:p>
    <w:p w14:paraId="4AA59D39" w14:textId="77777777" w:rsidR="00ED19D9" w:rsidRDefault="00ED19D9">
      <w:pPr>
        <w:rPr>
          <w:rFonts w:hint="eastAsia"/>
        </w:rPr>
      </w:pPr>
      <w:r>
        <w:rPr>
          <w:rFonts w:hint="eastAsia"/>
        </w:rPr>
        <w:t>最后的总结</w:t>
      </w:r>
    </w:p>
    <w:p w14:paraId="245F9D99" w14:textId="77777777" w:rsidR="00ED19D9" w:rsidRDefault="00ED19D9">
      <w:pPr>
        <w:rPr>
          <w:rFonts w:hint="eastAsia"/>
        </w:rPr>
      </w:pPr>
    </w:p>
    <w:p w14:paraId="0DB60706" w14:textId="77777777" w:rsidR="00ED19D9" w:rsidRDefault="00ED19D9">
      <w:pPr>
        <w:rPr>
          <w:rFonts w:hint="eastAsia"/>
        </w:rPr>
      </w:pPr>
      <w:r>
        <w:rPr>
          <w:rFonts w:hint="eastAsia"/>
        </w:rPr>
        <w:t>花生牛轧糖不仅是一种美味可口的传统糖果，更是一段关于亲情、友情和爱情的记忆纽带。它的拼音——huā shēng niú zhá táng，简单却蕴含深意。无论是品尝它的香甜滋味，还是了解其背后的文化故事，都能让我们更加贴近这份来自历史深处的温暖传承。希望这篇文章能够帮助大家更好地认识花生牛轧糖，并激发更多人去探索中华传统美食的魅力。</w:t>
      </w:r>
    </w:p>
    <w:p w14:paraId="55F1320A" w14:textId="77777777" w:rsidR="00ED19D9" w:rsidRDefault="00ED19D9">
      <w:pPr>
        <w:rPr>
          <w:rFonts w:hint="eastAsia"/>
        </w:rPr>
      </w:pPr>
    </w:p>
    <w:p w14:paraId="6B5F846B" w14:textId="77777777" w:rsidR="00ED19D9" w:rsidRDefault="00ED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0C4E2" w14:textId="21198712" w:rsidR="00C53611" w:rsidRDefault="00C53611"/>
    <w:sectPr w:rsidR="00C5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11"/>
    <w:rsid w:val="002C7852"/>
    <w:rsid w:val="00C53611"/>
    <w:rsid w:val="00E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05A9-983B-4709-B156-BA3447A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