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D33D4" w14:textId="77777777" w:rsidR="00BD068E" w:rsidRDefault="00BD068E">
      <w:pPr>
        <w:rPr>
          <w:rFonts w:hint="eastAsia"/>
        </w:rPr>
      </w:pPr>
      <w:r>
        <w:rPr>
          <w:rFonts w:hint="eastAsia"/>
        </w:rPr>
        <w:t>膊的组词和拼音</w:t>
      </w:r>
    </w:p>
    <w:p w14:paraId="669F5ED5" w14:textId="77777777" w:rsidR="00BD068E" w:rsidRDefault="00BD068E">
      <w:pPr>
        <w:rPr>
          <w:rFonts w:hint="eastAsia"/>
        </w:rPr>
      </w:pPr>
    </w:p>
    <w:p w14:paraId="01B26041" w14:textId="77777777" w:rsidR="00BD068E" w:rsidRDefault="00BD068E">
      <w:pPr>
        <w:rPr>
          <w:rFonts w:hint="eastAsia"/>
        </w:rPr>
      </w:pPr>
      <w:r>
        <w:rPr>
          <w:rFonts w:hint="eastAsia"/>
        </w:rPr>
        <w:t>在汉语中，“膊”是一个非常有趣且常见的字，它不仅具有丰富的文化内涵，还常常出现在日常用语中。今天我们就来深入探讨“膊”的拼音以及与之相关的组词。</w:t>
      </w:r>
    </w:p>
    <w:p w14:paraId="6DD6666C" w14:textId="77777777" w:rsidR="00BD068E" w:rsidRDefault="00BD068E">
      <w:pPr>
        <w:rPr>
          <w:rFonts w:hint="eastAsia"/>
        </w:rPr>
      </w:pPr>
    </w:p>
    <w:p w14:paraId="6910F21F" w14:textId="77777777" w:rsidR="00BD068E" w:rsidRDefault="00BD068E">
      <w:pPr>
        <w:rPr>
          <w:rFonts w:hint="eastAsia"/>
        </w:rPr>
      </w:pPr>
    </w:p>
    <w:p w14:paraId="1B0F5BA9" w14:textId="77777777" w:rsidR="00BD068E" w:rsidRDefault="00BD068E">
      <w:pPr>
        <w:rPr>
          <w:rFonts w:hint="eastAsia"/>
        </w:rPr>
      </w:pPr>
      <w:r>
        <w:rPr>
          <w:rFonts w:hint="eastAsia"/>
        </w:rPr>
        <w:t>“膊”的拼音</w:t>
      </w:r>
    </w:p>
    <w:p w14:paraId="17453C01" w14:textId="77777777" w:rsidR="00BD068E" w:rsidRDefault="00BD068E">
      <w:pPr>
        <w:rPr>
          <w:rFonts w:hint="eastAsia"/>
        </w:rPr>
      </w:pPr>
    </w:p>
    <w:p w14:paraId="011CF399" w14:textId="77777777" w:rsidR="00BD068E" w:rsidRDefault="00BD068E">
      <w:pPr>
        <w:rPr>
          <w:rFonts w:hint="eastAsia"/>
        </w:rPr>
      </w:pPr>
      <w:r>
        <w:rPr>
          <w:rFonts w:hint="eastAsia"/>
        </w:rPr>
        <w:t>“膊”的拼音是bó，属于第二声。这个字通常用来表示人体的一部分，具体来说是指胳膊，也就是上肢的一部分。从发音上看，“膊”是一个比较简单的音节，但在实际使用中，由于其常与其他汉字组合成词，因此需要特别注意语境中的轻重音变化。例如，在某些成语或固定搭配中，“膊”可能会被弱读，这需要通过多听多练来掌握。</w:t>
      </w:r>
    </w:p>
    <w:p w14:paraId="49CF5E3D" w14:textId="77777777" w:rsidR="00BD068E" w:rsidRDefault="00BD068E">
      <w:pPr>
        <w:rPr>
          <w:rFonts w:hint="eastAsia"/>
        </w:rPr>
      </w:pPr>
    </w:p>
    <w:p w14:paraId="64A15DE9" w14:textId="77777777" w:rsidR="00BD068E" w:rsidRDefault="00BD068E">
      <w:pPr>
        <w:rPr>
          <w:rFonts w:hint="eastAsia"/>
        </w:rPr>
      </w:pPr>
    </w:p>
    <w:p w14:paraId="1D0BBBC5" w14:textId="77777777" w:rsidR="00BD068E" w:rsidRDefault="00BD068E">
      <w:pPr>
        <w:rPr>
          <w:rFonts w:hint="eastAsia"/>
        </w:rPr>
      </w:pPr>
      <w:r>
        <w:rPr>
          <w:rFonts w:hint="eastAsia"/>
        </w:rPr>
        <w:t>“膊”的常见组词</w:t>
      </w:r>
    </w:p>
    <w:p w14:paraId="3AD7F764" w14:textId="77777777" w:rsidR="00BD068E" w:rsidRDefault="00BD068E">
      <w:pPr>
        <w:rPr>
          <w:rFonts w:hint="eastAsia"/>
        </w:rPr>
      </w:pPr>
    </w:p>
    <w:p w14:paraId="3D06444B" w14:textId="77777777" w:rsidR="00BD068E" w:rsidRDefault="00BD068E">
      <w:pPr>
        <w:rPr>
          <w:rFonts w:hint="eastAsia"/>
        </w:rPr>
      </w:pPr>
      <w:r>
        <w:rPr>
          <w:rFonts w:hint="eastAsia"/>
        </w:rPr>
        <w:t>“膊”作为单独的汉字虽然不多见，但它在许多词汇中扮演着重要角色。以下是一些常见的组词：</w:t>
      </w:r>
    </w:p>
    <w:p w14:paraId="4DDDEB34" w14:textId="77777777" w:rsidR="00BD068E" w:rsidRDefault="00BD068E">
      <w:pPr>
        <w:rPr>
          <w:rFonts w:hint="eastAsia"/>
        </w:rPr>
      </w:pPr>
    </w:p>
    <w:p w14:paraId="5388AE67" w14:textId="77777777" w:rsidR="00BD068E" w:rsidRDefault="00BD068E">
      <w:pPr>
        <w:rPr>
          <w:rFonts w:hint="eastAsia"/>
        </w:rPr>
      </w:pPr>
      <w:r>
        <w:rPr>
          <w:rFonts w:hint="eastAsia"/>
        </w:rPr>
        <w:t>1. 胳膊：这是最常用的词语之一，指的是人的上肢部分，包括肩膀到手腕之间的区域。</w:t>
      </w:r>
    </w:p>
    <w:p w14:paraId="795B68BD" w14:textId="77777777" w:rsidR="00BD068E" w:rsidRDefault="00BD068E">
      <w:pPr>
        <w:rPr>
          <w:rFonts w:hint="eastAsia"/>
        </w:rPr>
      </w:pPr>
    </w:p>
    <w:p w14:paraId="769ED0D4" w14:textId="77777777" w:rsidR="00BD068E" w:rsidRDefault="00BD068E">
      <w:pPr>
        <w:rPr>
          <w:rFonts w:hint="eastAsia"/>
        </w:rPr>
      </w:pPr>
      <w:r>
        <w:rPr>
          <w:rFonts w:hint="eastAsia"/>
        </w:rPr>
        <w:t>2. 赤膊：指不穿衣服的上半身，通常形容一个人只穿着下装或完全裸露上身的状态。</w:t>
      </w:r>
    </w:p>
    <w:p w14:paraId="2E0F62C0" w14:textId="77777777" w:rsidR="00BD068E" w:rsidRDefault="00BD068E">
      <w:pPr>
        <w:rPr>
          <w:rFonts w:hint="eastAsia"/>
        </w:rPr>
      </w:pPr>
    </w:p>
    <w:p w14:paraId="47B7E525" w14:textId="77777777" w:rsidR="00BD068E" w:rsidRDefault="00BD068E">
      <w:pPr>
        <w:rPr>
          <w:rFonts w:hint="eastAsia"/>
        </w:rPr>
      </w:pPr>
      <w:r>
        <w:rPr>
          <w:rFonts w:hint="eastAsia"/>
        </w:rPr>
        <w:t>3. 臂膊：这是一个近义词，与“胳膊”意思相近，但在文学作品中更为常见。</w:t>
      </w:r>
    </w:p>
    <w:p w14:paraId="17D9951E" w14:textId="77777777" w:rsidR="00BD068E" w:rsidRDefault="00BD068E">
      <w:pPr>
        <w:rPr>
          <w:rFonts w:hint="eastAsia"/>
        </w:rPr>
      </w:pPr>
    </w:p>
    <w:p w14:paraId="09633019" w14:textId="77777777" w:rsidR="00BD068E" w:rsidRDefault="00BD068E">
      <w:pPr>
        <w:rPr>
          <w:rFonts w:hint="eastAsia"/>
        </w:rPr>
      </w:pPr>
      <w:r>
        <w:rPr>
          <w:rFonts w:hint="eastAsia"/>
        </w:rPr>
        <w:t>4. 肩膊：强调肩膀与胳膊相连的部分，更多用于书面表达。</w:t>
      </w:r>
    </w:p>
    <w:p w14:paraId="49BD209B" w14:textId="77777777" w:rsidR="00BD068E" w:rsidRDefault="00BD068E">
      <w:pPr>
        <w:rPr>
          <w:rFonts w:hint="eastAsia"/>
        </w:rPr>
      </w:pPr>
    </w:p>
    <w:p w14:paraId="370D7572" w14:textId="77777777" w:rsidR="00BD068E" w:rsidRDefault="00BD068E">
      <w:pPr>
        <w:rPr>
          <w:rFonts w:hint="eastAsia"/>
        </w:rPr>
      </w:pPr>
      <w:r>
        <w:rPr>
          <w:rFonts w:hint="eastAsia"/>
        </w:rPr>
        <w:t>5. 抱膊：动作性词汇，意为将两臂交叉抱在胸前，通常表示沉思、放松或防御的姿态。</w:t>
      </w:r>
    </w:p>
    <w:p w14:paraId="580C5A2F" w14:textId="77777777" w:rsidR="00BD068E" w:rsidRDefault="00BD068E">
      <w:pPr>
        <w:rPr>
          <w:rFonts w:hint="eastAsia"/>
        </w:rPr>
      </w:pPr>
    </w:p>
    <w:p w14:paraId="4D4F0AB2" w14:textId="77777777" w:rsidR="00BD068E" w:rsidRDefault="00BD068E">
      <w:pPr>
        <w:rPr>
          <w:rFonts w:hint="eastAsia"/>
        </w:rPr>
      </w:pPr>
    </w:p>
    <w:p w14:paraId="583E40A4" w14:textId="77777777" w:rsidR="00BD068E" w:rsidRDefault="00BD068E">
      <w:pPr>
        <w:rPr>
          <w:rFonts w:hint="eastAsia"/>
        </w:rPr>
      </w:pPr>
      <w:r>
        <w:rPr>
          <w:rFonts w:hint="eastAsia"/>
        </w:rPr>
        <w:t>“膊”在成语中的运用</w:t>
      </w:r>
    </w:p>
    <w:p w14:paraId="0431B17A" w14:textId="77777777" w:rsidR="00BD068E" w:rsidRDefault="00BD068E">
      <w:pPr>
        <w:rPr>
          <w:rFonts w:hint="eastAsia"/>
        </w:rPr>
      </w:pPr>
    </w:p>
    <w:p w14:paraId="167765F6" w14:textId="77777777" w:rsidR="00BD068E" w:rsidRDefault="00BD068E">
      <w:pPr>
        <w:rPr>
          <w:rFonts w:hint="eastAsia"/>
        </w:rPr>
      </w:pPr>
      <w:r>
        <w:rPr>
          <w:rFonts w:hint="eastAsia"/>
        </w:rPr>
        <w:t>除了普通词汇外，“膊”还广泛存在于各种成语之中，这些成语不仅形象生动，还能帮助我们更好地理解古代汉语的魅力。</w:t>
      </w:r>
    </w:p>
    <w:p w14:paraId="7DD92650" w14:textId="77777777" w:rsidR="00BD068E" w:rsidRDefault="00BD068E">
      <w:pPr>
        <w:rPr>
          <w:rFonts w:hint="eastAsia"/>
        </w:rPr>
      </w:pPr>
    </w:p>
    <w:p w14:paraId="2093E07E" w14:textId="77777777" w:rsidR="00BD068E" w:rsidRDefault="00BD068E">
      <w:pPr>
        <w:rPr>
          <w:rFonts w:hint="eastAsia"/>
        </w:rPr>
      </w:pPr>
      <w:r>
        <w:rPr>
          <w:rFonts w:hint="eastAsia"/>
        </w:rPr>
        <w:t>1. 赤膊上阵：原意指古代战士脱去铠甲直接参与战斗，后来引申为全力以赴地投入某项工作或任务。</w:t>
      </w:r>
    </w:p>
    <w:p w14:paraId="05E08D29" w14:textId="77777777" w:rsidR="00BD068E" w:rsidRDefault="00BD068E">
      <w:pPr>
        <w:rPr>
          <w:rFonts w:hint="eastAsia"/>
        </w:rPr>
      </w:pPr>
    </w:p>
    <w:p w14:paraId="538B30C8" w14:textId="77777777" w:rsidR="00BD068E" w:rsidRDefault="00BD068E">
      <w:pPr>
        <w:rPr>
          <w:rFonts w:hint="eastAsia"/>
        </w:rPr>
      </w:pPr>
      <w:r>
        <w:rPr>
          <w:rFonts w:hint="eastAsia"/>
        </w:rPr>
        <w:t>2. 袖手旁观：尽管这个成语中没有直接出现“膊”，但“袖手”实际上也涉及胳膊的动作，形容人在关键时刻选择置身事外。</w:t>
      </w:r>
    </w:p>
    <w:p w14:paraId="7F287897" w14:textId="77777777" w:rsidR="00BD068E" w:rsidRDefault="00BD068E">
      <w:pPr>
        <w:rPr>
          <w:rFonts w:hint="eastAsia"/>
        </w:rPr>
      </w:pPr>
    </w:p>
    <w:p w14:paraId="000E2895" w14:textId="77777777" w:rsidR="00BD068E" w:rsidRDefault="00BD068E">
      <w:pPr>
        <w:rPr>
          <w:rFonts w:hint="eastAsia"/>
        </w:rPr>
      </w:pPr>
      <w:r>
        <w:rPr>
          <w:rFonts w:hint="eastAsia"/>
        </w:rPr>
        <w:t>3. 袒胸露膊：描述一种不拘小节的姿态，通常带有随意或粗犷的意味。</w:t>
      </w:r>
    </w:p>
    <w:p w14:paraId="00B81D0C" w14:textId="77777777" w:rsidR="00BD068E" w:rsidRDefault="00BD068E">
      <w:pPr>
        <w:rPr>
          <w:rFonts w:hint="eastAsia"/>
        </w:rPr>
      </w:pPr>
    </w:p>
    <w:p w14:paraId="35B8FD22" w14:textId="77777777" w:rsidR="00BD068E" w:rsidRDefault="00BD068E">
      <w:pPr>
        <w:rPr>
          <w:rFonts w:hint="eastAsia"/>
        </w:rPr>
      </w:pPr>
      <w:r>
        <w:rPr>
          <w:rFonts w:hint="eastAsia"/>
        </w:rPr>
        <w:t>4. 横行霸道：这里的“横行”可以联想到挥舞胳膊强行闯荡的行为，表现出一种蛮横无理的态度。</w:t>
      </w:r>
    </w:p>
    <w:p w14:paraId="1E93E81D" w14:textId="77777777" w:rsidR="00BD068E" w:rsidRDefault="00BD068E">
      <w:pPr>
        <w:rPr>
          <w:rFonts w:hint="eastAsia"/>
        </w:rPr>
      </w:pPr>
    </w:p>
    <w:p w14:paraId="480D5F1E" w14:textId="77777777" w:rsidR="00BD068E" w:rsidRDefault="00BD068E">
      <w:pPr>
        <w:rPr>
          <w:rFonts w:hint="eastAsia"/>
        </w:rPr>
      </w:pPr>
    </w:p>
    <w:p w14:paraId="587318F3" w14:textId="77777777" w:rsidR="00BD068E" w:rsidRDefault="00BD068E">
      <w:pPr>
        <w:rPr>
          <w:rFonts w:hint="eastAsia"/>
        </w:rPr>
      </w:pPr>
      <w:r>
        <w:rPr>
          <w:rFonts w:hint="eastAsia"/>
        </w:rPr>
        <w:t>“膊”在文学作品中的体现</w:t>
      </w:r>
    </w:p>
    <w:p w14:paraId="1F9217A8" w14:textId="77777777" w:rsidR="00BD068E" w:rsidRDefault="00BD068E">
      <w:pPr>
        <w:rPr>
          <w:rFonts w:hint="eastAsia"/>
        </w:rPr>
      </w:pPr>
    </w:p>
    <w:p w14:paraId="6A077FE4" w14:textId="77777777" w:rsidR="00BD068E" w:rsidRDefault="00BD068E">
      <w:pPr>
        <w:rPr>
          <w:rFonts w:hint="eastAsia"/>
        </w:rPr>
      </w:pPr>
      <w:r>
        <w:rPr>
          <w:rFonts w:hint="eastAsia"/>
        </w:rPr>
        <w:t>在古典文学和现代文学中，“膊”经常被用来描绘人物形象或情节发展。例如，《红楼梦》中对贾宝玉等男性角色的描写时常提到他们的体态是否健壮，其中就少不了对“膊”的刻画。而在一些武侠小说中，“膊”更是成为打斗场景的重要元素，作者通过细腻的文字让读者感受到力量的碰撞和肢体的灵活性。</w:t>
      </w:r>
    </w:p>
    <w:p w14:paraId="004D533A" w14:textId="77777777" w:rsidR="00BD068E" w:rsidRDefault="00BD068E">
      <w:pPr>
        <w:rPr>
          <w:rFonts w:hint="eastAsia"/>
        </w:rPr>
      </w:pPr>
    </w:p>
    <w:p w14:paraId="5EF5C8F2" w14:textId="77777777" w:rsidR="00BD068E" w:rsidRDefault="00BD068E">
      <w:pPr>
        <w:rPr>
          <w:rFonts w:hint="eastAsia"/>
        </w:rPr>
      </w:pPr>
    </w:p>
    <w:p w14:paraId="032D8090" w14:textId="77777777" w:rsidR="00BD068E" w:rsidRDefault="00BD068E">
      <w:pPr>
        <w:rPr>
          <w:rFonts w:hint="eastAsia"/>
        </w:rPr>
      </w:pPr>
      <w:r>
        <w:rPr>
          <w:rFonts w:hint="eastAsia"/>
        </w:rPr>
        <w:t>最后的总结</w:t>
      </w:r>
    </w:p>
    <w:p w14:paraId="245F56AE" w14:textId="77777777" w:rsidR="00BD068E" w:rsidRDefault="00BD068E">
      <w:pPr>
        <w:rPr>
          <w:rFonts w:hint="eastAsia"/>
        </w:rPr>
      </w:pPr>
    </w:p>
    <w:p w14:paraId="3385444E" w14:textId="77777777" w:rsidR="00BD068E" w:rsidRDefault="00BD068E">
      <w:pPr>
        <w:rPr>
          <w:rFonts w:hint="eastAsia"/>
        </w:rPr>
      </w:pPr>
      <w:r>
        <w:rPr>
          <w:rFonts w:hint="eastAsia"/>
        </w:rPr>
        <w:t>通过以上介绍，我们可以看出“膊”虽只是一个小小的汉字，却蕴含了丰富的语言学价值和文化意义。无论是作为基础词汇还是成语的一部分，“膊”都值得我们细细品味。希望这篇文章能够帮助大家更全面地了解“膊”的拼音及其相关组词，并激发对汉语学习的兴趣。</w:t>
      </w:r>
    </w:p>
    <w:p w14:paraId="266AA2E6" w14:textId="77777777" w:rsidR="00BD068E" w:rsidRDefault="00BD068E">
      <w:pPr>
        <w:rPr>
          <w:rFonts w:hint="eastAsia"/>
        </w:rPr>
      </w:pPr>
    </w:p>
    <w:p w14:paraId="3E69E41F" w14:textId="77777777" w:rsidR="00BD068E" w:rsidRDefault="00BD06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186D2" w14:textId="63F80F25" w:rsidR="00FC2326" w:rsidRDefault="00FC2326"/>
    <w:sectPr w:rsidR="00FC2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26"/>
    <w:rsid w:val="002C7852"/>
    <w:rsid w:val="00BD068E"/>
    <w:rsid w:val="00FC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92AF3-E985-4B00-882A-D126886CB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