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6415E" w14:textId="77777777" w:rsidR="000834A3" w:rsidRDefault="000834A3">
      <w:pPr>
        <w:rPr>
          <w:rFonts w:hint="eastAsia"/>
        </w:rPr>
      </w:pPr>
    </w:p>
    <w:p w14:paraId="25D887F4" w14:textId="77777777" w:rsidR="000834A3" w:rsidRDefault="000834A3">
      <w:pPr>
        <w:rPr>
          <w:rFonts w:hint="eastAsia"/>
        </w:rPr>
      </w:pPr>
      <w:r>
        <w:rPr>
          <w:rFonts w:hint="eastAsia"/>
        </w:rPr>
        <w:t>糕的拼音怎么拼</w:t>
      </w:r>
    </w:p>
    <w:p w14:paraId="18AD78B6" w14:textId="77777777" w:rsidR="000834A3" w:rsidRDefault="000834A3">
      <w:pPr>
        <w:rPr>
          <w:rFonts w:hint="eastAsia"/>
        </w:rPr>
      </w:pPr>
      <w:r>
        <w:rPr>
          <w:rFonts w:hint="eastAsia"/>
        </w:rPr>
        <w:t>在中国丰富的饮食文化中，糕点占据了一席之地。无论是作为日常小吃还是节日庆典中的重要组成部分，糕点都扮演着不可或缺的角色。了解“糕”的正确拼音是走进这个美味世界的第一步。“糕”字的拼音究竟是如何拼写的呢？</w:t>
      </w:r>
    </w:p>
    <w:p w14:paraId="613C47F5" w14:textId="77777777" w:rsidR="000834A3" w:rsidRDefault="000834A3">
      <w:pPr>
        <w:rPr>
          <w:rFonts w:hint="eastAsia"/>
        </w:rPr>
      </w:pPr>
    </w:p>
    <w:p w14:paraId="2D5DD053" w14:textId="77777777" w:rsidR="000834A3" w:rsidRDefault="000834A3">
      <w:pPr>
        <w:rPr>
          <w:rFonts w:hint="eastAsia"/>
        </w:rPr>
      </w:pPr>
    </w:p>
    <w:p w14:paraId="46063038" w14:textId="77777777" w:rsidR="000834A3" w:rsidRDefault="000834A3">
      <w:pPr>
        <w:rPr>
          <w:rFonts w:hint="eastAsia"/>
        </w:rPr>
      </w:pPr>
      <w:r>
        <w:rPr>
          <w:rFonts w:hint="eastAsia"/>
        </w:rPr>
        <w:t>糕的拼音基础</w:t>
      </w:r>
    </w:p>
    <w:p w14:paraId="1C36B0A1" w14:textId="77777777" w:rsidR="000834A3" w:rsidRDefault="000834A3">
      <w:pPr>
        <w:rPr>
          <w:rFonts w:hint="eastAsia"/>
        </w:rPr>
      </w:pPr>
      <w:r>
        <w:rPr>
          <w:rFonts w:hint="eastAsia"/>
        </w:rPr>
        <w:t>“糕”的拼音是“gāo”。根据汉语拼音规则，“g”代表的是一个清辅音，在发音时需要阻塞气流然后突然释放，产生爆破音。“āo”则是一个由元音“a”和鼻音“o”组成的复韵母，其中“a”的发音清晰响亮，而“o”在此处以鼻音形式出现，给整个音节增添了一份圆润感。学习者在练习这个拼音时，可以先发出“ga”，然后再慢慢过渡到带有鼻音效果的“ao”，这样就能准确地发出“gāo”了。</w:t>
      </w:r>
    </w:p>
    <w:p w14:paraId="45463218" w14:textId="77777777" w:rsidR="000834A3" w:rsidRDefault="000834A3">
      <w:pPr>
        <w:rPr>
          <w:rFonts w:hint="eastAsia"/>
        </w:rPr>
      </w:pPr>
    </w:p>
    <w:p w14:paraId="6470FE3E" w14:textId="77777777" w:rsidR="000834A3" w:rsidRDefault="000834A3">
      <w:pPr>
        <w:rPr>
          <w:rFonts w:hint="eastAsia"/>
        </w:rPr>
      </w:pPr>
    </w:p>
    <w:p w14:paraId="085BE533" w14:textId="77777777" w:rsidR="000834A3" w:rsidRDefault="000834A3">
      <w:pPr>
        <w:rPr>
          <w:rFonts w:hint="eastAsia"/>
        </w:rPr>
      </w:pPr>
      <w:r>
        <w:rPr>
          <w:rFonts w:hint="eastAsia"/>
        </w:rPr>
        <w:t>糕的多样性与文化背景</w:t>
      </w:r>
    </w:p>
    <w:p w14:paraId="38DE46DD" w14:textId="77777777" w:rsidR="000834A3" w:rsidRDefault="000834A3">
      <w:pPr>
        <w:rPr>
          <w:rFonts w:hint="eastAsia"/>
        </w:rPr>
      </w:pPr>
      <w:r>
        <w:rPr>
          <w:rFonts w:hint="eastAsia"/>
        </w:rPr>
        <w:t>说到“糕”，它不仅仅指代一种食物，而是涵盖了从北方到南方，各种不同风味、质地和制作方法的美食。例如，有北京传统的豌豆黄、上海特色的蟹粉小笼包（虽然严格意义上不是“糕”，但属于同类食品家族），还有广东的马蹄糕等。每一种糕点背后都有着独特的地方文化和历史故事，反映了当地人民的生活习惯和口味偏好。这些丰富多样的糕点，不仅满足了人们的味蕾享受，也传递着中华民族悠久的文化传承。</w:t>
      </w:r>
    </w:p>
    <w:p w14:paraId="48A7E136" w14:textId="77777777" w:rsidR="000834A3" w:rsidRDefault="000834A3">
      <w:pPr>
        <w:rPr>
          <w:rFonts w:hint="eastAsia"/>
        </w:rPr>
      </w:pPr>
    </w:p>
    <w:p w14:paraId="672DAA0A" w14:textId="77777777" w:rsidR="000834A3" w:rsidRDefault="000834A3">
      <w:pPr>
        <w:rPr>
          <w:rFonts w:hint="eastAsia"/>
        </w:rPr>
      </w:pPr>
    </w:p>
    <w:p w14:paraId="343F6133" w14:textId="77777777" w:rsidR="000834A3" w:rsidRDefault="000834A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C16B185" w14:textId="77777777" w:rsidR="000834A3" w:rsidRDefault="000834A3">
      <w:pPr>
        <w:rPr>
          <w:rFonts w:hint="eastAsia"/>
        </w:rPr>
      </w:pPr>
      <w:r>
        <w:rPr>
          <w:rFonts w:hint="eastAsia"/>
        </w:rPr>
        <w:t>掌握汉字的拼音对于中文学习者来说至关重要。拼音不仅是外国人学习中文的基础工具，也是儿童学习语言的重要手段之一。通过拼音，人们能够更准确地发音，并且有助于更好地理解汉字的意义和用法。拼音在现代信息技术中也发挥着重要作用，比如在手机输入法和电脑文字处理软件中，拼音输入法是最常用的输入方式之一。</w:t>
      </w:r>
    </w:p>
    <w:p w14:paraId="3EC80C9F" w14:textId="77777777" w:rsidR="000834A3" w:rsidRDefault="000834A3">
      <w:pPr>
        <w:rPr>
          <w:rFonts w:hint="eastAsia"/>
        </w:rPr>
      </w:pPr>
    </w:p>
    <w:p w14:paraId="57B93A23" w14:textId="77777777" w:rsidR="000834A3" w:rsidRDefault="000834A3">
      <w:pPr>
        <w:rPr>
          <w:rFonts w:hint="eastAsia"/>
        </w:rPr>
      </w:pPr>
    </w:p>
    <w:p w14:paraId="05D32348" w14:textId="77777777" w:rsidR="000834A3" w:rsidRDefault="000834A3">
      <w:pPr>
        <w:rPr>
          <w:rFonts w:hint="eastAsia"/>
        </w:rPr>
      </w:pPr>
      <w:r>
        <w:rPr>
          <w:rFonts w:hint="eastAsia"/>
        </w:rPr>
        <w:t>最后的总结</w:t>
      </w:r>
    </w:p>
    <w:p w14:paraId="38DA05C0" w14:textId="77777777" w:rsidR="000834A3" w:rsidRDefault="000834A3">
      <w:pPr>
        <w:rPr>
          <w:rFonts w:hint="eastAsia"/>
        </w:rPr>
      </w:pPr>
      <w:r>
        <w:rPr>
          <w:rFonts w:hint="eastAsia"/>
        </w:rPr>
        <w:t>“糕”的拼音为“gāo”，它简单却蕴含着深厚的饮食文化底蕴。无论你是想要深入探索中华美食的世界，还是仅仅对学习中文感兴趣，“糕”的拼音都是一个很好的起点。通过了解和学习像这样的基础知识，我们可以更加贴近中国丰富多彩的文化生活，增进对中国传统和现代社会的理解。</w:t>
      </w:r>
    </w:p>
    <w:p w14:paraId="7A64E667" w14:textId="77777777" w:rsidR="000834A3" w:rsidRDefault="000834A3">
      <w:pPr>
        <w:rPr>
          <w:rFonts w:hint="eastAsia"/>
        </w:rPr>
      </w:pPr>
    </w:p>
    <w:p w14:paraId="5F30008A" w14:textId="77777777" w:rsidR="000834A3" w:rsidRDefault="000834A3">
      <w:pPr>
        <w:rPr>
          <w:rFonts w:hint="eastAsia"/>
        </w:rPr>
      </w:pPr>
    </w:p>
    <w:p w14:paraId="205EA77F" w14:textId="77777777" w:rsidR="000834A3" w:rsidRDefault="000834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38F47F" w14:textId="4F919DC6" w:rsidR="00A02EBE" w:rsidRDefault="00A02EBE"/>
    <w:sectPr w:rsidR="00A02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BE"/>
    <w:rsid w:val="000834A3"/>
    <w:rsid w:val="002C7852"/>
    <w:rsid w:val="00A0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D63C3-4F23-4183-AD00-ED8A7227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