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76BE" w14:textId="77777777" w:rsidR="002E1A5C" w:rsidRDefault="002E1A5C">
      <w:pPr>
        <w:rPr>
          <w:rFonts w:hint="eastAsia"/>
        </w:rPr>
      </w:pPr>
      <w:r>
        <w:rPr>
          <w:rFonts w:hint="eastAsia"/>
        </w:rPr>
        <w:t>精卫填海生字的拼音组词：文化传承中的语言之美</w:t>
      </w:r>
    </w:p>
    <w:p w14:paraId="1AB81741" w14:textId="77777777" w:rsidR="002E1A5C" w:rsidRDefault="002E1A5C">
      <w:pPr>
        <w:rPr>
          <w:rFonts w:hint="eastAsia"/>
        </w:rPr>
      </w:pPr>
    </w:p>
    <w:p w14:paraId="565F5F0C" w14:textId="77777777" w:rsidR="002E1A5C" w:rsidRDefault="002E1A5C">
      <w:pPr>
        <w:rPr>
          <w:rFonts w:hint="eastAsia"/>
        </w:rPr>
      </w:pPr>
      <w:r>
        <w:rPr>
          <w:rFonts w:hint="eastAsia"/>
        </w:rPr>
        <w:t>“精卫填海”是中国古代神话故事中极具象征意义的一则寓言，讲述了小鸟精卫为了改变大海吞噬生命的现象，坚持不懈地用石子和树枝填平海洋的精神。这一故事不仅体现了坚韧不拔的意志，还蕴含了丰富的汉字文化和语言魅力。今天，我们从生字的拼音组词出发，探索这些文字背后的文化内涵。</w:t>
      </w:r>
    </w:p>
    <w:p w14:paraId="3A7C13C1" w14:textId="77777777" w:rsidR="002E1A5C" w:rsidRDefault="002E1A5C">
      <w:pPr>
        <w:rPr>
          <w:rFonts w:hint="eastAsia"/>
        </w:rPr>
      </w:pPr>
    </w:p>
    <w:p w14:paraId="60586F70" w14:textId="77777777" w:rsidR="002E1A5C" w:rsidRDefault="002E1A5C">
      <w:pPr>
        <w:rPr>
          <w:rFonts w:hint="eastAsia"/>
        </w:rPr>
      </w:pPr>
    </w:p>
    <w:p w14:paraId="1EF943B0" w14:textId="77777777" w:rsidR="002E1A5C" w:rsidRDefault="002E1A5C">
      <w:pPr>
        <w:rPr>
          <w:rFonts w:hint="eastAsia"/>
        </w:rPr>
      </w:pPr>
      <w:r>
        <w:rPr>
          <w:rFonts w:hint="eastAsia"/>
        </w:rPr>
        <w:t>生字与拼音：基础知识的学习</w:t>
      </w:r>
    </w:p>
    <w:p w14:paraId="1ABD5123" w14:textId="77777777" w:rsidR="002E1A5C" w:rsidRDefault="002E1A5C">
      <w:pPr>
        <w:rPr>
          <w:rFonts w:hint="eastAsia"/>
        </w:rPr>
      </w:pPr>
    </w:p>
    <w:p w14:paraId="5CC2A4B4" w14:textId="77777777" w:rsidR="002E1A5C" w:rsidRDefault="002E1A5C">
      <w:pPr>
        <w:rPr>
          <w:rFonts w:hint="eastAsia"/>
        </w:rPr>
      </w:pPr>
      <w:r>
        <w:rPr>
          <w:rFonts w:hint="eastAsia"/>
        </w:rPr>
        <w:t>在学习“精卫填海”这个故事时，我们需要先掌握其中的关键生字及其拼音。例如，“精（jīng）”可以组成词语如“精神”“精华”；“卫（wèi）”可构成“保卫”“护卫”等词；“填（tián）”可以联想到“填充”“填空”；而“海（hǎi）”则常见于“海洋”“海岸”。通过这样的拼音组词练习，孩子们不仅能加深对汉字的记忆，还能理解每个字的基本含义。</w:t>
      </w:r>
    </w:p>
    <w:p w14:paraId="450B3C83" w14:textId="77777777" w:rsidR="002E1A5C" w:rsidRDefault="002E1A5C">
      <w:pPr>
        <w:rPr>
          <w:rFonts w:hint="eastAsia"/>
        </w:rPr>
      </w:pPr>
    </w:p>
    <w:p w14:paraId="0D1EFA93" w14:textId="77777777" w:rsidR="002E1A5C" w:rsidRDefault="002E1A5C">
      <w:pPr>
        <w:rPr>
          <w:rFonts w:hint="eastAsia"/>
        </w:rPr>
      </w:pPr>
    </w:p>
    <w:p w14:paraId="53BEDDB5" w14:textId="77777777" w:rsidR="002E1A5C" w:rsidRDefault="002E1A5C">
      <w:pPr>
        <w:rPr>
          <w:rFonts w:hint="eastAsia"/>
        </w:rPr>
      </w:pPr>
      <w:r>
        <w:rPr>
          <w:rFonts w:hint="eastAsia"/>
        </w:rPr>
        <w:t>拼音组词的意义：语言学习的桥梁</w:t>
      </w:r>
    </w:p>
    <w:p w14:paraId="74B4D21D" w14:textId="77777777" w:rsidR="002E1A5C" w:rsidRDefault="002E1A5C">
      <w:pPr>
        <w:rPr>
          <w:rFonts w:hint="eastAsia"/>
        </w:rPr>
      </w:pPr>
    </w:p>
    <w:p w14:paraId="3029C0E1" w14:textId="77777777" w:rsidR="002E1A5C" w:rsidRDefault="002E1A5C">
      <w:pPr>
        <w:rPr>
          <w:rFonts w:hint="eastAsia"/>
        </w:rPr>
      </w:pPr>
      <w:r>
        <w:rPr>
          <w:rFonts w:hint="eastAsia"/>
        </w:rPr>
        <w:t>拼音作为汉语学习的基础工具，在帮助学生掌握生字方面起着至关重要的作用。以“精卫填海”为例，通过将生字转化为拼音，并进一步扩展为常用词汇，可以让学生更好地理解故事内容。比如，“精”字的拼音“jīng”，除了上述提到的词语外，还可以延伸到“精心”“精彩”等更复杂的表达方式。这种由浅入深的学习过程，有助于培养学生的语言逻辑能力和创造力。</w:t>
      </w:r>
    </w:p>
    <w:p w14:paraId="4421DA38" w14:textId="77777777" w:rsidR="002E1A5C" w:rsidRDefault="002E1A5C">
      <w:pPr>
        <w:rPr>
          <w:rFonts w:hint="eastAsia"/>
        </w:rPr>
      </w:pPr>
    </w:p>
    <w:p w14:paraId="3B9C8BB6" w14:textId="77777777" w:rsidR="002E1A5C" w:rsidRDefault="002E1A5C">
      <w:pPr>
        <w:rPr>
          <w:rFonts w:hint="eastAsia"/>
        </w:rPr>
      </w:pPr>
    </w:p>
    <w:p w14:paraId="03A4A625" w14:textId="77777777" w:rsidR="002E1A5C" w:rsidRDefault="002E1A5C">
      <w:pPr>
        <w:rPr>
          <w:rFonts w:hint="eastAsia"/>
        </w:rPr>
      </w:pPr>
      <w:r>
        <w:rPr>
          <w:rFonts w:hint="eastAsia"/>
        </w:rPr>
        <w:t>文化背景下的拼音组词：深入挖掘汉字之美</w:t>
      </w:r>
    </w:p>
    <w:p w14:paraId="6A436BC4" w14:textId="77777777" w:rsidR="002E1A5C" w:rsidRDefault="002E1A5C">
      <w:pPr>
        <w:rPr>
          <w:rFonts w:hint="eastAsia"/>
        </w:rPr>
      </w:pPr>
    </w:p>
    <w:p w14:paraId="4B1649A5" w14:textId="77777777" w:rsidR="002E1A5C" w:rsidRDefault="002E1A5C">
      <w:pPr>
        <w:rPr>
          <w:rFonts w:hint="eastAsia"/>
        </w:rPr>
      </w:pPr>
      <w:r>
        <w:rPr>
          <w:rFonts w:hint="eastAsia"/>
        </w:rPr>
        <w:t>当我们把目光投向更深层次的文化背景时，会发现“精卫填海”不仅仅是一个简单的神话故事，它还承载着中华民族自强不息的精神内核。通过对生字拼音的组合运用，我们可以引导学生思考这些词语所反映的价值观。例如，“填海”的努力象征着人类面对困难时的勇气与智慧，而“精卫”的形象则传递出一种永不放弃的精神力量。这种结合文化背景的教学方法，能够让学生更加深刻地体会到汉字的魅力。</w:t>
      </w:r>
    </w:p>
    <w:p w14:paraId="6D5D676D" w14:textId="77777777" w:rsidR="002E1A5C" w:rsidRDefault="002E1A5C">
      <w:pPr>
        <w:rPr>
          <w:rFonts w:hint="eastAsia"/>
        </w:rPr>
      </w:pPr>
    </w:p>
    <w:p w14:paraId="79C721C1" w14:textId="77777777" w:rsidR="002E1A5C" w:rsidRDefault="002E1A5C">
      <w:pPr>
        <w:rPr>
          <w:rFonts w:hint="eastAsia"/>
        </w:rPr>
      </w:pPr>
    </w:p>
    <w:p w14:paraId="70768C97" w14:textId="77777777" w:rsidR="002E1A5C" w:rsidRDefault="002E1A5C">
      <w:pPr>
        <w:rPr>
          <w:rFonts w:hint="eastAsia"/>
        </w:rPr>
      </w:pPr>
      <w:r>
        <w:rPr>
          <w:rFonts w:hint="eastAsia"/>
        </w:rPr>
        <w:t>实践应用：如何利用拼音组词提升学习效果</w:t>
      </w:r>
    </w:p>
    <w:p w14:paraId="03994557" w14:textId="77777777" w:rsidR="002E1A5C" w:rsidRDefault="002E1A5C">
      <w:pPr>
        <w:rPr>
          <w:rFonts w:hint="eastAsia"/>
        </w:rPr>
      </w:pPr>
    </w:p>
    <w:p w14:paraId="6B87EB79" w14:textId="77777777" w:rsidR="002E1A5C" w:rsidRDefault="002E1A5C">
      <w:pPr>
        <w:rPr>
          <w:rFonts w:hint="eastAsia"/>
        </w:rPr>
      </w:pPr>
      <w:r>
        <w:rPr>
          <w:rFonts w:hint="eastAsia"/>
        </w:rPr>
        <w:t>在实际教学过程中，教师可以通过设计有趣的游戏或活动来加强学生对“精卫填海”生字拼音组词的理解。例如，组织一场“拼音拼图大赛”，让学生用卡片拼出正确的拼音并组成相应的词语；或者开展小组竞赛，鼓励学生围绕“精卫填海”的主题创作短句或诗歌。这些互动性强的活动，不仅提高了学生的学习兴趣，也让他们在实践中巩固了所学知识。</w:t>
      </w:r>
    </w:p>
    <w:p w14:paraId="2BB1012A" w14:textId="77777777" w:rsidR="002E1A5C" w:rsidRDefault="002E1A5C">
      <w:pPr>
        <w:rPr>
          <w:rFonts w:hint="eastAsia"/>
        </w:rPr>
      </w:pPr>
    </w:p>
    <w:p w14:paraId="031FEBEC" w14:textId="77777777" w:rsidR="002E1A5C" w:rsidRDefault="002E1A5C">
      <w:pPr>
        <w:rPr>
          <w:rFonts w:hint="eastAsia"/>
        </w:rPr>
      </w:pPr>
    </w:p>
    <w:p w14:paraId="775D7C43" w14:textId="77777777" w:rsidR="002E1A5C" w:rsidRDefault="002E1A5C">
      <w:pPr>
        <w:rPr>
          <w:rFonts w:hint="eastAsia"/>
        </w:rPr>
      </w:pPr>
      <w:r>
        <w:rPr>
          <w:rFonts w:hint="eastAsia"/>
        </w:rPr>
        <w:t>最后的总结：让汉字学习充满乐趣</w:t>
      </w:r>
    </w:p>
    <w:p w14:paraId="1F44E05E" w14:textId="77777777" w:rsidR="002E1A5C" w:rsidRDefault="002E1A5C">
      <w:pPr>
        <w:rPr>
          <w:rFonts w:hint="eastAsia"/>
        </w:rPr>
      </w:pPr>
    </w:p>
    <w:p w14:paraId="5D033073" w14:textId="77777777" w:rsidR="002E1A5C" w:rsidRDefault="002E1A5C">
      <w:pPr>
        <w:rPr>
          <w:rFonts w:hint="eastAsia"/>
        </w:rPr>
      </w:pPr>
      <w:r>
        <w:rPr>
          <w:rFonts w:hint="eastAsia"/>
        </w:rPr>
        <w:t>“精卫填海生字的拼音组词”不仅是语言学习的一个环节，更是通往中华文化宝库的一扇大门。通过这种方式，我们不仅可以帮助学生打牢语文基础，还能激发他们对中国传统文化的兴趣。希望每一位学习者都能像精卫鸟一样，怀揣梦想、勇往直前，在知识的海洋中不断探索前行。</w:t>
      </w:r>
    </w:p>
    <w:p w14:paraId="20A4B31B" w14:textId="77777777" w:rsidR="002E1A5C" w:rsidRDefault="002E1A5C">
      <w:pPr>
        <w:rPr>
          <w:rFonts w:hint="eastAsia"/>
        </w:rPr>
      </w:pPr>
    </w:p>
    <w:p w14:paraId="3291751B" w14:textId="77777777" w:rsidR="002E1A5C" w:rsidRDefault="002E1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2B820" w14:textId="6977C36F" w:rsidR="000849D5" w:rsidRDefault="000849D5"/>
    <w:sectPr w:rsidR="0008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D5"/>
    <w:rsid w:val="000849D5"/>
    <w:rsid w:val="002C7852"/>
    <w:rsid w:val="002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E29D-D1C8-4C48-959A-4D7E018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