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58F9" w14:textId="77777777" w:rsidR="00212407" w:rsidRDefault="00212407">
      <w:pPr>
        <w:rPr>
          <w:rFonts w:hint="eastAsia"/>
        </w:rPr>
      </w:pPr>
    </w:p>
    <w:p w14:paraId="754FB9B2" w14:textId="77777777" w:rsidR="00212407" w:rsidRDefault="00212407">
      <w:pPr>
        <w:rPr>
          <w:rFonts w:hint="eastAsia"/>
        </w:rPr>
      </w:pPr>
      <w:r>
        <w:rPr>
          <w:rFonts w:hint="eastAsia"/>
        </w:rPr>
        <w:t>粉色的拼音</w:t>
      </w:r>
    </w:p>
    <w:p w14:paraId="5B9484A7" w14:textId="77777777" w:rsidR="00212407" w:rsidRDefault="00212407">
      <w:pPr>
        <w:rPr>
          <w:rFonts w:hint="eastAsia"/>
        </w:rPr>
      </w:pPr>
      <w:r>
        <w:rPr>
          <w:rFonts w:hint="eastAsia"/>
        </w:rPr>
        <w:t>粉色，作为颜色的一种，在汉语中拥有一个美丽而简洁的名字：“粉红”，其拼音是“fěn hóng”。这个名称不仅传达了色彩本身柔和、温暖的感觉，也体现了汉语表达的独特魅力。粉色在视觉上给人以温柔、浪漫之感，常常与爱情、甜蜜和女性气质联系在一起。</w:t>
      </w:r>
    </w:p>
    <w:p w14:paraId="1FC235F2" w14:textId="77777777" w:rsidR="00212407" w:rsidRDefault="00212407">
      <w:pPr>
        <w:rPr>
          <w:rFonts w:hint="eastAsia"/>
        </w:rPr>
      </w:pPr>
    </w:p>
    <w:p w14:paraId="1D349A1B" w14:textId="77777777" w:rsidR="00212407" w:rsidRDefault="00212407">
      <w:pPr>
        <w:rPr>
          <w:rFonts w:hint="eastAsia"/>
        </w:rPr>
      </w:pPr>
    </w:p>
    <w:p w14:paraId="172707F4" w14:textId="77777777" w:rsidR="00212407" w:rsidRDefault="00212407">
      <w:pPr>
        <w:rPr>
          <w:rFonts w:hint="eastAsia"/>
        </w:rPr>
      </w:pPr>
      <w:r>
        <w:rPr>
          <w:rFonts w:hint="eastAsia"/>
        </w:rPr>
        <w:t>粉色的历史背景</w:t>
      </w:r>
    </w:p>
    <w:p w14:paraId="259086F6" w14:textId="77777777" w:rsidR="00212407" w:rsidRDefault="00212407">
      <w:pPr>
        <w:rPr>
          <w:rFonts w:hint="eastAsia"/>
        </w:rPr>
      </w:pPr>
      <w:r>
        <w:rPr>
          <w:rFonts w:hint="eastAsia"/>
        </w:rPr>
        <w:t>尽管粉色作为一种颜色的概念相对较新，但它的历史可以追溯到古代。在中国古代，由于制作工艺的限制，粉色颜料并不常见。然而，随着染色技术的发展，人们开始能够制造出这种迷人的颜色。在西方，粉色同样经历了从贵族专享到大众喜爱的过程。18世纪，粉色首次成为欧洲时尚界的宠儿，象征着高贵与优雅。</w:t>
      </w:r>
    </w:p>
    <w:p w14:paraId="062EC808" w14:textId="77777777" w:rsidR="00212407" w:rsidRDefault="00212407">
      <w:pPr>
        <w:rPr>
          <w:rFonts w:hint="eastAsia"/>
        </w:rPr>
      </w:pPr>
    </w:p>
    <w:p w14:paraId="1B3C1C73" w14:textId="77777777" w:rsidR="00212407" w:rsidRDefault="00212407">
      <w:pPr>
        <w:rPr>
          <w:rFonts w:hint="eastAsia"/>
        </w:rPr>
      </w:pPr>
    </w:p>
    <w:p w14:paraId="0EF20B68" w14:textId="77777777" w:rsidR="00212407" w:rsidRDefault="00212407">
      <w:pPr>
        <w:rPr>
          <w:rFonts w:hint="eastAsia"/>
        </w:rPr>
      </w:pPr>
      <w:r>
        <w:rPr>
          <w:rFonts w:hint="eastAsia"/>
        </w:rPr>
        <w:t>粉色的文化意义</w:t>
      </w:r>
    </w:p>
    <w:p w14:paraId="4C1D4979" w14:textId="77777777" w:rsidR="00212407" w:rsidRDefault="00212407">
      <w:pPr>
        <w:rPr>
          <w:rFonts w:hint="eastAsia"/>
        </w:rPr>
      </w:pPr>
      <w:r>
        <w:rPr>
          <w:rFonts w:hint="eastAsia"/>
        </w:rPr>
        <w:t>粉色在不同文化中具有不同的象征意义。在中国文化中，它常被用来代表青春、活力以及纯真的爱情。而在西方文化中，粉色往往被视为女性化的象征，尤其是在20世纪中期以后，它成为了女性力量和自由精神的标志之一。值得注意的是，随着时间的推移和社会观念的变化，粉色的意义也在不断演变，它更多地被看作是一种跨越性别的颜色，代表着个性与多元。</w:t>
      </w:r>
    </w:p>
    <w:p w14:paraId="68EAD443" w14:textId="77777777" w:rsidR="00212407" w:rsidRDefault="00212407">
      <w:pPr>
        <w:rPr>
          <w:rFonts w:hint="eastAsia"/>
        </w:rPr>
      </w:pPr>
    </w:p>
    <w:p w14:paraId="43B0B7EB" w14:textId="77777777" w:rsidR="00212407" w:rsidRDefault="00212407">
      <w:pPr>
        <w:rPr>
          <w:rFonts w:hint="eastAsia"/>
        </w:rPr>
      </w:pPr>
    </w:p>
    <w:p w14:paraId="41B85EA3" w14:textId="77777777" w:rsidR="00212407" w:rsidRDefault="00212407">
      <w:pPr>
        <w:rPr>
          <w:rFonts w:hint="eastAsia"/>
        </w:rPr>
      </w:pPr>
      <w:r>
        <w:rPr>
          <w:rFonts w:hint="eastAsia"/>
        </w:rPr>
        <w:t>粉色在现代生活中的应用</w:t>
      </w:r>
    </w:p>
    <w:p w14:paraId="17A4703F" w14:textId="77777777" w:rsidR="00212407" w:rsidRDefault="00212407">
      <w:pPr>
        <w:rPr>
          <w:rFonts w:hint="eastAsia"/>
        </w:rPr>
      </w:pPr>
      <w:r>
        <w:rPr>
          <w:rFonts w:hint="eastAsia"/>
        </w:rPr>
        <w:t>现代社会里，粉色的应用无处不在，无论是时尚界还是设计领域，都能见到它的身影。设计师们喜欢用粉色来创造温馨、舒适的环境氛围，同时也能激发人们的创造力和想象力。粉色还广泛应用于品牌标识、包装设计等领域，帮助品牌塑造年轻、活力的形象。值得一提的是，随着环保意识的增强，越来越多的品牌选择使用可持续材料制作粉色产品，这既满足了消费者对美的追求，也符合绿色环保的理念。</w:t>
      </w:r>
    </w:p>
    <w:p w14:paraId="41E529FC" w14:textId="77777777" w:rsidR="00212407" w:rsidRDefault="00212407">
      <w:pPr>
        <w:rPr>
          <w:rFonts w:hint="eastAsia"/>
        </w:rPr>
      </w:pPr>
    </w:p>
    <w:p w14:paraId="018C1253" w14:textId="77777777" w:rsidR="00212407" w:rsidRDefault="00212407">
      <w:pPr>
        <w:rPr>
          <w:rFonts w:hint="eastAsia"/>
        </w:rPr>
      </w:pPr>
    </w:p>
    <w:p w14:paraId="3BD9B561" w14:textId="77777777" w:rsidR="00212407" w:rsidRDefault="00212407">
      <w:pPr>
        <w:rPr>
          <w:rFonts w:hint="eastAsia"/>
        </w:rPr>
      </w:pPr>
      <w:r>
        <w:rPr>
          <w:rFonts w:hint="eastAsia"/>
        </w:rPr>
        <w:t>最后的总结</w:t>
      </w:r>
    </w:p>
    <w:p w14:paraId="7AB47D0A" w14:textId="77777777" w:rsidR="00212407" w:rsidRDefault="00212407">
      <w:pPr>
        <w:rPr>
          <w:rFonts w:hint="eastAsia"/>
        </w:rPr>
      </w:pPr>
      <w:r>
        <w:rPr>
          <w:rFonts w:hint="eastAsia"/>
        </w:rPr>
        <w:t>“粉色”的拼音“fěn hóng”不仅仅是一个简单的称呼，它背后蕴含着丰富的文化和历史内涵。无论是在传统艺术作品中，还是现代设计领域，粉色都以其独特的魅力吸引着人们的目光。通过了解粉色及其背后的含义，我们不仅能更好地欣赏这一美丽的颜色，还能更深入地理解不同文化背景下人们对颜色的不同诠释。</w:t>
      </w:r>
    </w:p>
    <w:p w14:paraId="6EE5E71C" w14:textId="77777777" w:rsidR="00212407" w:rsidRDefault="00212407">
      <w:pPr>
        <w:rPr>
          <w:rFonts w:hint="eastAsia"/>
        </w:rPr>
      </w:pPr>
    </w:p>
    <w:p w14:paraId="206CF052" w14:textId="77777777" w:rsidR="00212407" w:rsidRDefault="00212407">
      <w:pPr>
        <w:rPr>
          <w:rFonts w:hint="eastAsia"/>
        </w:rPr>
      </w:pPr>
    </w:p>
    <w:p w14:paraId="1D0C68E2" w14:textId="77777777" w:rsidR="00212407" w:rsidRDefault="00212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A112D" w14:textId="0E4C37FC" w:rsidR="0074067D" w:rsidRDefault="0074067D"/>
    <w:sectPr w:rsidR="00740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7D"/>
    <w:rsid w:val="00212407"/>
    <w:rsid w:val="002C7852"/>
    <w:rsid w:val="0074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A77BC-5E54-4863-A5E9-D0525EF3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