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A4B7" w14:textId="77777777" w:rsidR="00F53AD1" w:rsidRDefault="00F53AD1">
      <w:pPr>
        <w:rPr>
          <w:rFonts w:hint="eastAsia"/>
        </w:rPr>
      </w:pPr>
    </w:p>
    <w:p w14:paraId="538D01D2" w14:textId="77777777" w:rsidR="00F53AD1" w:rsidRDefault="00F53AD1">
      <w:pPr>
        <w:rPr>
          <w:rFonts w:hint="eastAsia"/>
        </w:rPr>
      </w:pPr>
      <w:r>
        <w:rPr>
          <w:rFonts w:hint="eastAsia"/>
        </w:rPr>
        <w:t>箜的拼音</w:t>
      </w:r>
    </w:p>
    <w:p w14:paraId="02A1C174" w14:textId="77777777" w:rsidR="00F53AD1" w:rsidRDefault="00F53AD1">
      <w:pPr>
        <w:rPr>
          <w:rFonts w:hint="eastAsia"/>
        </w:rPr>
      </w:pPr>
      <w:r>
        <w:rPr>
          <w:rFonts w:hint="eastAsia"/>
        </w:rPr>
        <w:t>箜，这个字在汉语中的拼音是“kōng”。它是一个单音节词，属于古代汉语词汇的一部分。箜，在现代汉语中并不常用，但其历史和文化价值却不容忽视。</w:t>
      </w:r>
    </w:p>
    <w:p w14:paraId="69CFD080" w14:textId="77777777" w:rsidR="00F53AD1" w:rsidRDefault="00F53AD1">
      <w:pPr>
        <w:rPr>
          <w:rFonts w:hint="eastAsia"/>
        </w:rPr>
      </w:pPr>
    </w:p>
    <w:p w14:paraId="68ACA782" w14:textId="77777777" w:rsidR="00F53AD1" w:rsidRDefault="00F53AD1">
      <w:pPr>
        <w:rPr>
          <w:rFonts w:hint="eastAsia"/>
        </w:rPr>
      </w:pPr>
    </w:p>
    <w:p w14:paraId="037FAFC1" w14:textId="77777777" w:rsidR="00F53AD1" w:rsidRDefault="00F53AD1">
      <w:pPr>
        <w:rPr>
          <w:rFonts w:hint="eastAsia"/>
        </w:rPr>
      </w:pPr>
      <w:r>
        <w:rPr>
          <w:rFonts w:hint="eastAsia"/>
        </w:rPr>
        <w:t>箜的历史渊源</w:t>
      </w:r>
    </w:p>
    <w:p w14:paraId="3CEAAA09" w14:textId="77777777" w:rsidR="00F53AD1" w:rsidRDefault="00F53AD1">
      <w:pPr>
        <w:rPr>
          <w:rFonts w:hint="eastAsia"/>
        </w:rPr>
      </w:pPr>
      <w:r>
        <w:rPr>
          <w:rFonts w:hint="eastAsia"/>
        </w:rPr>
        <w:t>箜篌是一种古老的弦乐器，最早出现在公元前约2000年的西亚地区，并逐渐传入中国。在中国古代文献中，箜篌被多次提及，成为宫廷音乐和民间娱乐的重要组成部分。这种乐器有着独特的外形和复杂的演奏技巧，能够发出悠扬而动人的声音，深受古人的喜爱。</w:t>
      </w:r>
    </w:p>
    <w:p w14:paraId="7267FD8B" w14:textId="77777777" w:rsidR="00F53AD1" w:rsidRDefault="00F53AD1">
      <w:pPr>
        <w:rPr>
          <w:rFonts w:hint="eastAsia"/>
        </w:rPr>
      </w:pPr>
    </w:p>
    <w:p w14:paraId="55810E91" w14:textId="77777777" w:rsidR="00F53AD1" w:rsidRDefault="00F53AD1">
      <w:pPr>
        <w:rPr>
          <w:rFonts w:hint="eastAsia"/>
        </w:rPr>
      </w:pPr>
    </w:p>
    <w:p w14:paraId="775D5893" w14:textId="77777777" w:rsidR="00F53AD1" w:rsidRDefault="00F53AD1">
      <w:pPr>
        <w:rPr>
          <w:rFonts w:hint="eastAsia"/>
        </w:rPr>
      </w:pPr>
      <w:r>
        <w:rPr>
          <w:rFonts w:hint="eastAsia"/>
        </w:rPr>
        <w:t>箜与文学艺术</w:t>
      </w:r>
    </w:p>
    <w:p w14:paraId="5AD69D76" w14:textId="77777777" w:rsidR="00F53AD1" w:rsidRDefault="00F53AD1">
      <w:pPr>
        <w:rPr>
          <w:rFonts w:hint="eastAsia"/>
        </w:rPr>
      </w:pPr>
      <w:r>
        <w:rPr>
          <w:rFonts w:hint="eastAsia"/>
        </w:rPr>
        <w:t>在古代诗词和绘画作品中，箜篌常常作为灵感的源泉或描绘的对象。许多著名的诗人如李白、白居易等都曾留下描写箜篌美妙乐声的诗篇。这些作品不仅展示了箜篌的艺术魅力，也为后人研究古代音乐文化和审美观念提供了宝贵的资料。</w:t>
      </w:r>
    </w:p>
    <w:p w14:paraId="655818BC" w14:textId="77777777" w:rsidR="00F53AD1" w:rsidRDefault="00F53AD1">
      <w:pPr>
        <w:rPr>
          <w:rFonts w:hint="eastAsia"/>
        </w:rPr>
      </w:pPr>
    </w:p>
    <w:p w14:paraId="154704CD" w14:textId="77777777" w:rsidR="00F53AD1" w:rsidRDefault="00F53AD1">
      <w:pPr>
        <w:rPr>
          <w:rFonts w:hint="eastAsia"/>
        </w:rPr>
      </w:pPr>
    </w:p>
    <w:p w14:paraId="0CC2A59B" w14:textId="77777777" w:rsidR="00F53AD1" w:rsidRDefault="00F53AD1">
      <w:pPr>
        <w:rPr>
          <w:rFonts w:hint="eastAsia"/>
        </w:rPr>
      </w:pPr>
      <w:r>
        <w:rPr>
          <w:rFonts w:hint="eastAsia"/>
        </w:rPr>
        <w:t>箜的构造与演奏</w:t>
      </w:r>
    </w:p>
    <w:p w14:paraId="1FA8DB17" w14:textId="77777777" w:rsidR="00F53AD1" w:rsidRDefault="00F53AD1">
      <w:pPr>
        <w:rPr>
          <w:rFonts w:hint="eastAsia"/>
        </w:rPr>
      </w:pPr>
      <w:r>
        <w:rPr>
          <w:rFonts w:hint="eastAsia"/>
        </w:rPr>
        <w:t>箜篌由共鸣箱、琴颈、弦轴、弦和琴马等部分组成。传统的箜篌有23根弦，现代改良版则可能更多。演奏时，演奏者坐在箜篌的一侧，用双手拨弄琴弦来产生音乐。由于箜篌结构复杂且需要高度技巧，学习演奏箜篌通常需要长时间的专业训练。</w:t>
      </w:r>
    </w:p>
    <w:p w14:paraId="4379F6A2" w14:textId="77777777" w:rsidR="00F53AD1" w:rsidRDefault="00F53AD1">
      <w:pPr>
        <w:rPr>
          <w:rFonts w:hint="eastAsia"/>
        </w:rPr>
      </w:pPr>
    </w:p>
    <w:p w14:paraId="0859EE45" w14:textId="77777777" w:rsidR="00F53AD1" w:rsidRDefault="00F53AD1">
      <w:pPr>
        <w:rPr>
          <w:rFonts w:hint="eastAsia"/>
        </w:rPr>
      </w:pPr>
    </w:p>
    <w:p w14:paraId="66508382" w14:textId="77777777" w:rsidR="00F53AD1" w:rsidRDefault="00F53AD1">
      <w:pPr>
        <w:rPr>
          <w:rFonts w:hint="eastAsia"/>
        </w:rPr>
      </w:pPr>
      <w:r>
        <w:rPr>
          <w:rFonts w:hint="eastAsia"/>
        </w:rPr>
        <w:t>箜在现代社会中的地位</w:t>
      </w:r>
    </w:p>
    <w:p w14:paraId="793977D9" w14:textId="77777777" w:rsidR="00F53AD1" w:rsidRDefault="00F53AD1">
      <w:pPr>
        <w:rPr>
          <w:rFonts w:hint="eastAsia"/>
        </w:rPr>
      </w:pPr>
      <w:r>
        <w:rPr>
          <w:rFonts w:hint="eastAsia"/>
        </w:rPr>
        <w:t>尽管箜篌在现代社会中的应用范围不如古时广泛，但它依然被视为一种重要的文化遗产。近年来，随着对中国传统文化兴趣的增长，越来越多的人开始关注并学习箜篌。一些音乐学院也开设了箜篌课程，致力于培养新一代的箜篌演奏者，让这一古老的艺术形式得以延续和发展。</w:t>
      </w:r>
    </w:p>
    <w:p w14:paraId="1EA85DF4" w14:textId="77777777" w:rsidR="00F53AD1" w:rsidRDefault="00F53AD1">
      <w:pPr>
        <w:rPr>
          <w:rFonts w:hint="eastAsia"/>
        </w:rPr>
      </w:pPr>
    </w:p>
    <w:p w14:paraId="1263F5F9" w14:textId="77777777" w:rsidR="00F53AD1" w:rsidRDefault="00F53AD1">
      <w:pPr>
        <w:rPr>
          <w:rFonts w:hint="eastAsia"/>
        </w:rPr>
      </w:pPr>
    </w:p>
    <w:p w14:paraId="70E4EE16" w14:textId="77777777" w:rsidR="00F53AD1" w:rsidRDefault="00F53AD1">
      <w:pPr>
        <w:rPr>
          <w:rFonts w:hint="eastAsia"/>
        </w:rPr>
      </w:pPr>
      <w:r>
        <w:rPr>
          <w:rFonts w:hint="eastAsia"/>
        </w:rPr>
        <w:t>最后的总结</w:t>
      </w:r>
    </w:p>
    <w:p w14:paraId="14C5699A" w14:textId="77777777" w:rsidR="00F53AD1" w:rsidRDefault="00F53AD1">
      <w:pPr>
        <w:rPr>
          <w:rFonts w:hint="eastAsia"/>
        </w:rPr>
      </w:pPr>
      <w:r>
        <w:rPr>
          <w:rFonts w:hint="eastAsia"/>
        </w:rPr>
        <w:t>通过上述介绍，我们可以看出，“箜”的拼音虽然简单，但它背后所蕴含的文化意义却是深远而丰富的。从古代到现代，箜篌不仅是音乐艺术的一个重要分支，更是连接古今文化的桥梁。希望通过本文的介绍，能让更多的人了解到箜篌的魅力，激发对传统音乐文化的兴趣与热爱。</w:t>
      </w:r>
    </w:p>
    <w:p w14:paraId="2B55DAF8" w14:textId="77777777" w:rsidR="00F53AD1" w:rsidRDefault="00F53AD1">
      <w:pPr>
        <w:rPr>
          <w:rFonts w:hint="eastAsia"/>
        </w:rPr>
      </w:pPr>
    </w:p>
    <w:p w14:paraId="7395CC9E" w14:textId="77777777" w:rsidR="00F53AD1" w:rsidRDefault="00F53AD1">
      <w:pPr>
        <w:rPr>
          <w:rFonts w:hint="eastAsia"/>
        </w:rPr>
      </w:pPr>
    </w:p>
    <w:p w14:paraId="763860DC" w14:textId="77777777" w:rsidR="00F53AD1" w:rsidRDefault="00F53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D5EAD" w14:textId="54D7CF4B" w:rsidR="006B2877" w:rsidRDefault="006B2877"/>
    <w:sectPr w:rsidR="006B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77"/>
    <w:rsid w:val="002C7852"/>
    <w:rsid w:val="006B2877"/>
    <w:rsid w:val="00F5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80C91-1D9F-4C44-A499-4960C812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