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C36D" w14:textId="77777777" w:rsidR="005E28BE" w:rsidRDefault="005E28BE">
      <w:pPr>
        <w:rPr>
          <w:rFonts w:hint="eastAsia"/>
        </w:rPr>
      </w:pPr>
    </w:p>
    <w:p w14:paraId="11060FDD" w14:textId="77777777" w:rsidR="005E28BE" w:rsidRDefault="005E28BE">
      <w:pPr>
        <w:rPr>
          <w:rFonts w:hint="eastAsia"/>
        </w:rPr>
      </w:pPr>
      <w:r>
        <w:rPr>
          <w:rFonts w:hint="eastAsia"/>
        </w:rPr>
        <w:t>笔杆和旗杆的拼音怎么区分</w:t>
      </w:r>
    </w:p>
    <w:p w14:paraId="50EBB007" w14:textId="77777777" w:rsidR="005E28BE" w:rsidRDefault="005E28BE">
      <w:pPr>
        <w:rPr>
          <w:rFonts w:hint="eastAsia"/>
        </w:rPr>
      </w:pPr>
      <w:r>
        <w:rPr>
          <w:rFonts w:hint="eastAsia"/>
        </w:rPr>
        <w:t>在汉语学习的过程中，遇到发音相似或相同的词语是常有的事。比如“笔杆”（bǐ gǎn）和“旗杆”（qí gǎn），这两个词不仅意义不同，它们的拼音也有所不同。了解如何正确区分这些词汇的拼音，对于准确表达意思、避免误解至关重要。</w:t>
      </w:r>
    </w:p>
    <w:p w14:paraId="590A021E" w14:textId="77777777" w:rsidR="005E28BE" w:rsidRDefault="005E28BE">
      <w:pPr>
        <w:rPr>
          <w:rFonts w:hint="eastAsia"/>
        </w:rPr>
      </w:pPr>
    </w:p>
    <w:p w14:paraId="4FE1170D" w14:textId="77777777" w:rsidR="005E28BE" w:rsidRDefault="005E28BE">
      <w:pPr>
        <w:rPr>
          <w:rFonts w:hint="eastAsia"/>
        </w:rPr>
      </w:pPr>
    </w:p>
    <w:p w14:paraId="34466588" w14:textId="77777777" w:rsidR="005E28BE" w:rsidRDefault="005E28BE">
      <w:pPr>
        <w:rPr>
          <w:rFonts w:hint="eastAsia"/>
        </w:rPr>
      </w:pPr>
      <w:r>
        <w:rPr>
          <w:rFonts w:hint="eastAsia"/>
        </w:rPr>
        <w:t>拼音基础知识的重要性</w:t>
      </w:r>
    </w:p>
    <w:p w14:paraId="1B18373F" w14:textId="77777777" w:rsidR="005E28BE" w:rsidRDefault="005E28BE">
      <w:pPr>
        <w:rPr>
          <w:rFonts w:hint="eastAsia"/>
        </w:rPr>
      </w:pPr>
      <w:r>
        <w:rPr>
          <w:rFonts w:hint="eastAsia"/>
        </w:rPr>
        <w:t>我们需要回顾一些关于汉语拼音的基础知识。汉语拼音是一种用拉丁字母拼写汉字读音的方法，是学习汉语不可或缺的工具。每个汉字都有其独特的声母、韵母以及声调。正确识别并发音这三个部分，是掌握汉语语音的关键。例如，“笔杆”的拼音中，“bǐ”由声母“b”和韵母“ǐ”组成，并且有第三声的声调；而“旗杆”的拼音“qí”，则是由声母“q”与韵母“í”构成，同样也是第三声。</w:t>
      </w:r>
    </w:p>
    <w:p w14:paraId="6C161934" w14:textId="77777777" w:rsidR="005E28BE" w:rsidRDefault="005E28BE">
      <w:pPr>
        <w:rPr>
          <w:rFonts w:hint="eastAsia"/>
        </w:rPr>
      </w:pPr>
    </w:p>
    <w:p w14:paraId="5A80C20E" w14:textId="77777777" w:rsidR="005E28BE" w:rsidRDefault="005E28BE">
      <w:pPr>
        <w:rPr>
          <w:rFonts w:hint="eastAsia"/>
        </w:rPr>
      </w:pPr>
    </w:p>
    <w:p w14:paraId="079406F7" w14:textId="77777777" w:rsidR="005E28BE" w:rsidRDefault="005E28BE">
      <w:pPr>
        <w:rPr>
          <w:rFonts w:hint="eastAsia"/>
        </w:rPr>
      </w:pPr>
      <w:r>
        <w:rPr>
          <w:rFonts w:hint="eastAsia"/>
        </w:rPr>
        <w:t>区分笔杆和旗杆的拼音</w:t>
      </w:r>
    </w:p>
    <w:p w14:paraId="15703759" w14:textId="77777777" w:rsidR="005E28BE" w:rsidRDefault="005E28BE">
      <w:pPr>
        <w:rPr>
          <w:rFonts w:hint="eastAsia"/>
        </w:rPr>
      </w:pPr>
      <w:r>
        <w:rPr>
          <w:rFonts w:hint="eastAsia"/>
        </w:rPr>
        <w:t>要区分“笔杆”和“旗杆”的拼音，关键在于它们的声母。“b”和“q”作为不同的声母，在发音部位和方法上有所区别。“b”是一个双唇音，发音时需要将双唇紧闭然后突然放开，让气流冲出形成声音；而“q”则是一个舌尖前音，发音时舌尖靠近上前牙，同时送出较强的气流，发出清脆的声音。通过这种差异，我们可以清晰地分辨出两个词语的不同之处。</w:t>
      </w:r>
    </w:p>
    <w:p w14:paraId="091A5A73" w14:textId="77777777" w:rsidR="005E28BE" w:rsidRDefault="005E28BE">
      <w:pPr>
        <w:rPr>
          <w:rFonts w:hint="eastAsia"/>
        </w:rPr>
      </w:pPr>
    </w:p>
    <w:p w14:paraId="288FD565" w14:textId="77777777" w:rsidR="005E28BE" w:rsidRDefault="005E28BE">
      <w:pPr>
        <w:rPr>
          <w:rFonts w:hint="eastAsia"/>
        </w:rPr>
      </w:pPr>
    </w:p>
    <w:p w14:paraId="0FBD9DC3" w14:textId="77777777" w:rsidR="005E28BE" w:rsidRDefault="005E28BE">
      <w:pPr>
        <w:rPr>
          <w:rFonts w:hint="eastAsia"/>
        </w:rPr>
      </w:pPr>
      <w:r>
        <w:rPr>
          <w:rFonts w:hint="eastAsia"/>
        </w:rPr>
        <w:t>实践练习的重要性</w:t>
      </w:r>
    </w:p>
    <w:p w14:paraId="37317302" w14:textId="77777777" w:rsidR="005E28BE" w:rsidRDefault="005E28BE">
      <w:pPr>
        <w:rPr>
          <w:rFonts w:hint="eastAsia"/>
        </w:rPr>
      </w:pPr>
      <w:r>
        <w:rPr>
          <w:rFonts w:hint="eastAsia"/>
        </w:rPr>
        <w:t>除了理论上的了解，实际的听力和发音练习也是非常重要的。可以通过听录音、跟读练习等方式来提高自己对这两种拼音的辨识能力。利用现代技术手段，如使用语言学习软件进行互动式学习，也可以大大提升学习效率。值得注意的是，多与讲汉语的朋友交流，大胆开口说，不怕犯错，才能更好地掌握正确的发音技巧。</w:t>
      </w:r>
    </w:p>
    <w:p w14:paraId="0625526A" w14:textId="77777777" w:rsidR="005E28BE" w:rsidRDefault="005E28BE">
      <w:pPr>
        <w:rPr>
          <w:rFonts w:hint="eastAsia"/>
        </w:rPr>
      </w:pPr>
    </w:p>
    <w:p w14:paraId="409E62D3" w14:textId="77777777" w:rsidR="005E28BE" w:rsidRDefault="005E28BE">
      <w:pPr>
        <w:rPr>
          <w:rFonts w:hint="eastAsia"/>
        </w:rPr>
      </w:pPr>
    </w:p>
    <w:p w14:paraId="5BA14AE5" w14:textId="77777777" w:rsidR="005E28BE" w:rsidRDefault="005E28BE">
      <w:pPr>
        <w:rPr>
          <w:rFonts w:hint="eastAsia"/>
        </w:rPr>
      </w:pPr>
      <w:r>
        <w:rPr>
          <w:rFonts w:hint="eastAsia"/>
        </w:rPr>
        <w:t>最后的总结</w:t>
      </w:r>
    </w:p>
    <w:p w14:paraId="37C372F9" w14:textId="77777777" w:rsidR="005E28BE" w:rsidRDefault="005E28BE">
      <w:pPr>
        <w:rPr>
          <w:rFonts w:hint="eastAsia"/>
        </w:rPr>
      </w:pPr>
      <w:r>
        <w:rPr>
          <w:rFonts w:hint="eastAsia"/>
        </w:rPr>
        <w:t>虽然“笔杆”和“旗杆”的拼音听起来可能有些相似，但只要我们掌握了汉语拼音的基本规则，并通过不断的练习加深理解，就能够轻松地区分它们。这不仅能帮助我们在日常交流中更加准确地表达自己的想法，也能增进对中国文化的理解和欣赏。</w:t>
      </w:r>
    </w:p>
    <w:p w14:paraId="11346D63" w14:textId="77777777" w:rsidR="005E28BE" w:rsidRDefault="005E28BE">
      <w:pPr>
        <w:rPr>
          <w:rFonts w:hint="eastAsia"/>
        </w:rPr>
      </w:pPr>
    </w:p>
    <w:p w14:paraId="14B253BE" w14:textId="77777777" w:rsidR="005E28BE" w:rsidRDefault="005E28BE">
      <w:pPr>
        <w:rPr>
          <w:rFonts w:hint="eastAsia"/>
        </w:rPr>
      </w:pPr>
    </w:p>
    <w:p w14:paraId="6AFB1AC1" w14:textId="77777777" w:rsidR="005E28BE" w:rsidRDefault="005E2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042CA" w14:textId="18435AB2" w:rsidR="004B076F" w:rsidRDefault="004B076F"/>
    <w:sectPr w:rsidR="004B0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6F"/>
    <w:rsid w:val="002C7852"/>
    <w:rsid w:val="004B076F"/>
    <w:rsid w:val="005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2AF76-B9FF-4A11-A5B6-D87079A6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