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C5B9" w14:textId="77777777" w:rsidR="005721A9" w:rsidRDefault="005721A9">
      <w:pPr>
        <w:rPr>
          <w:rFonts w:hint="eastAsia"/>
        </w:rPr>
      </w:pPr>
    </w:p>
    <w:p w14:paraId="415FEC24" w14:textId="77777777" w:rsidR="005721A9" w:rsidRDefault="005721A9">
      <w:pPr>
        <w:rPr>
          <w:rFonts w:hint="eastAsia"/>
        </w:rPr>
      </w:pPr>
      <w:r>
        <w:rPr>
          <w:rFonts w:hint="eastAsia"/>
        </w:rPr>
        <w:t>窜的拼音部首和组词</w:t>
      </w:r>
    </w:p>
    <w:p w14:paraId="5CC51B3E" w14:textId="77777777" w:rsidR="005721A9" w:rsidRDefault="005721A9">
      <w:pPr>
        <w:rPr>
          <w:rFonts w:hint="eastAsia"/>
        </w:rPr>
      </w:pPr>
      <w:r>
        <w:rPr>
          <w:rFonts w:hint="eastAsia"/>
        </w:rPr>
        <w:t>“窜”这个字在汉语中比较常见，它有着丰富的含义以及多种用法。首先从基本构成说起，“窜”的拼音是“cuàn”，属于上下结构的汉字，部首为“穴”。这个部首往往与洞穴、隐秘或藏匿等概念相关联，也正暗示了“窜”所蕴含的一些隐蔽性质的动作。</w:t>
      </w:r>
    </w:p>
    <w:p w14:paraId="406AB7B4" w14:textId="77777777" w:rsidR="005721A9" w:rsidRDefault="005721A9">
      <w:pPr>
        <w:rPr>
          <w:rFonts w:hint="eastAsia"/>
        </w:rPr>
      </w:pPr>
    </w:p>
    <w:p w14:paraId="44D5C0DC" w14:textId="77777777" w:rsidR="005721A9" w:rsidRDefault="005721A9">
      <w:pPr>
        <w:rPr>
          <w:rFonts w:hint="eastAsia"/>
        </w:rPr>
      </w:pPr>
    </w:p>
    <w:p w14:paraId="628E15D4" w14:textId="77777777" w:rsidR="005721A9" w:rsidRDefault="005721A9">
      <w:pPr>
        <w:rPr>
          <w:rFonts w:hint="eastAsia"/>
        </w:rPr>
      </w:pPr>
      <w:r>
        <w:rPr>
          <w:rFonts w:hint="eastAsia"/>
        </w:rPr>
        <w:t>字形与意义的联系</w:t>
      </w:r>
    </w:p>
    <w:p w14:paraId="2B0FB3C5" w14:textId="77777777" w:rsidR="005721A9" w:rsidRDefault="005721A9">
      <w:pPr>
        <w:rPr>
          <w:rFonts w:hint="eastAsia"/>
        </w:rPr>
      </w:pPr>
      <w:r>
        <w:rPr>
          <w:rFonts w:hint="eastAsia"/>
        </w:rPr>
        <w:t>观察“窜”的构造，上部是“穴”，下部为“鼠”，这样的组合不禁让人联想到老鼠钻洞的情景。老鼠在寻找食物或者逃避天敌时会快速地钻进洞里，这种急促且带有逃避性质的动作正是“窜”字想要传达的一个重要含义。因此，在学习和使用“窜”这个字的时候，理解其背后形象化的构成元素有助于更深刻地掌握它的意思。</w:t>
      </w:r>
    </w:p>
    <w:p w14:paraId="3626E030" w14:textId="77777777" w:rsidR="005721A9" w:rsidRDefault="005721A9">
      <w:pPr>
        <w:rPr>
          <w:rFonts w:hint="eastAsia"/>
        </w:rPr>
      </w:pPr>
    </w:p>
    <w:p w14:paraId="425A7ACD" w14:textId="77777777" w:rsidR="005721A9" w:rsidRDefault="005721A9">
      <w:pPr>
        <w:rPr>
          <w:rFonts w:hint="eastAsia"/>
        </w:rPr>
      </w:pPr>
    </w:p>
    <w:p w14:paraId="5E27720D" w14:textId="77777777" w:rsidR="005721A9" w:rsidRDefault="005721A9">
      <w:pPr>
        <w:rPr>
          <w:rFonts w:hint="eastAsia"/>
        </w:rPr>
      </w:pPr>
      <w:r>
        <w:rPr>
          <w:rFonts w:hint="eastAsia"/>
        </w:rPr>
        <w:t>多样的读音与释义</w:t>
      </w:r>
    </w:p>
    <w:p w14:paraId="3CAD9B52" w14:textId="77777777" w:rsidR="005721A9" w:rsidRDefault="005721A9">
      <w:pPr>
        <w:rPr>
          <w:rFonts w:hint="eastAsia"/>
        </w:rPr>
      </w:pPr>
      <w:r>
        <w:rPr>
          <w:rFonts w:hint="eastAsia"/>
        </w:rPr>
        <w:t>虽然我们通常说“窜”的拼音是“cuàn”，但在古代文献中也可能遇到其他读音的情况，不过现代汉语中主要采用“cuàn”这一发音。至于释义方面，“窜”最基本的意思是指逃跑、乱跑或流窜，比如：“他一听到警报声就赶紧窜进了小巷子里。”还有窜改（改动文字、话语等）的意思，如：“这段历史被某些人恶意窜改了。”</w:t>
      </w:r>
    </w:p>
    <w:p w14:paraId="2202CA00" w14:textId="77777777" w:rsidR="005721A9" w:rsidRDefault="005721A9">
      <w:pPr>
        <w:rPr>
          <w:rFonts w:hint="eastAsia"/>
        </w:rPr>
      </w:pPr>
    </w:p>
    <w:p w14:paraId="4D699AEB" w14:textId="77777777" w:rsidR="005721A9" w:rsidRDefault="005721A9">
      <w:pPr>
        <w:rPr>
          <w:rFonts w:hint="eastAsia"/>
        </w:rPr>
      </w:pPr>
    </w:p>
    <w:p w14:paraId="44ACA945" w14:textId="77777777" w:rsidR="005721A9" w:rsidRDefault="005721A9">
      <w:pPr>
        <w:rPr>
          <w:rFonts w:hint="eastAsia"/>
        </w:rPr>
      </w:pPr>
      <w:r>
        <w:rPr>
          <w:rFonts w:hint="eastAsia"/>
        </w:rPr>
        <w:t>丰富的组词示例</w:t>
      </w:r>
    </w:p>
    <w:p w14:paraId="7AF06776" w14:textId="77777777" w:rsidR="005721A9" w:rsidRDefault="005721A9">
      <w:pPr>
        <w:rPr>
          <w:rFonts w:hint="eastAsia"/>
        </w:rPr>
      </w:pPr>
      <w:r>
        <w:rPr>
          <w:rFonts w:hint="eastAsia"/>
        </w:rPr>
        <w:t>基于“窜”的不同含义，我们可以组成很多词语。例如“逃窜”，形容敌人狼狈逃跑的样子；“流窜”，指犯罪分子在全国各地四处作案后逃离的行为；“窜改”则表示非法修改文件内容的行为。另外还有一些不太常用但也很有意思的词汇，像“窜扰”，指的是骚扰、扰乱的意思，常用于描述不速之客对某地造成的困扰。</w:t>
      </w:r>
    </w:p>
    <w:p w14:paraId="5F2BD403" w14:textId="77777777" w:rsidR="005721A9" w:rsidRDefault="005721A9">
      <w:pPr>
        <w:rPr>
          <w:rFonts w:hint="eastAsia"/>
        </w:rPr>
      </w:pPr>
    </w:p>
    <w:p w14:paraId="2A2C0145" w14:textId="77777777" w:rsidR="005721A9" w:rsidRDefault="005721A9">
      <w:pPr>
        <w:rPr>
          <w:rFonts w:hint="eastAsia"/>
        </w:rPr>
      </w:pPr>
    </w:p>
    <w:p w14:paraId="3BD21148" w14:textId="77777777" w:rsidR="005721A9" w:rsidRDefault="005721A9">
      <w:pPr>
        <w:rPr>
          <w:rFonts w:hint="eastAsia"/>
        </w:rPr>
      </w:pPr>
      <w:r>
        <w:rPr>
          <w:rFonts w:hint="eastAsia"/>
        </w:rPr>
        <w:t>文化背景中的“窜”</w:t>
      </w:r>
    </w:p>
    <w:p w14:paraId="32049D7C" w14:textId="77777777" w:rsidR="005721A9" w:rsidRDefault="005721A9">
      <w:pPr>
        <w:rPr>
          <w:rFonts w:hint="eastAsia"/>
        </w:rPr>
      </w:pPr>
      <w:r>
        <w:rPr>
          <w:rFonts w:hint="eastAsia"/>
        </w:rPr>
        <w:t>在中国传统文化中，“窜”并不总是带有一种负面的形象。由于它描绘了一种敏捷而迅速的动作特点，有时候也被用来形容动物的灵活移动。不过，在更多情况下，“窜”还是与一些消极的行为相连，如逃窜、窜改等行为都被视为不符合社会规范的表现。因此，在日常交流中使用该字时，要注意语境的选择，以免造成不必要的误会。</w:t>
      </w:r>
    </w:p>
    <w:p w14:paraId="6C5A0078" w14:textId="77777777" w:rsidR="005721A9" w:rsidRDefault="005721A9">
      <w:pPr>
        <w:rPr>
          <w:rFonts w:hint="eastAsia"/>
        </w:rPr>
      </w:pPr>
    </w:p>
    <w:p w14:paraId="0F5940E6" w14:textId="77777777" w:rsidR="005721A9" w:rsidRDefault="005721A9">
      <w:pPr>
        <w:rPr>
          <w:rFonts w:hint="eastAsia"/>
        </w:rPr>
      </w:pPr>
    </w:p>
    <w:p w14:paraId="6E61C528" w14:textId="77777777" w:rsidR="005721A9" w:rsidRDefault="00572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2D2A" w14:textId="2F44684B" w:rsidR="00DF7694" w:rsidRDefault="00DF7694"/>
    <w:sectPr w:rsidR="00DF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94"/>
    <w:rsid w:val="002C7852"/>
    <w:rsid w:val="005721A9"/>
    <w:rsid w:val="00D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81F7A-3AFF-4A2D-8DB1-118A354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