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EEC1" w14:textId="77777777" w:rsidR="002A08F0" w:rsidRDefault="002A08F0">
      <w:pPr>
        <w:rPr>
          <w:rFonts w:hint="eastAsia"/>
        </w:rPr>
      </w:pPr>
    </w:p>
    <w:p w14:paraId="465E31C2" w14:textId="77777777" w:rsidR="002A08F0" w:rsidRDefault="002A08F0">
      <w:pPr>
        <w:rPr>
          <w:rFonts w:hint="eastAsia"/>
        </w:rPr>
      </w:pPr>
      <w:r>
        <w:rPr>
          <w:rFonts w:hint="eastAsia"/>
        </w:rPr>
        <w:t>窘的拼音怎么写的</w:t>
      </w:r>
    </w:p>
    <w:p w14:paraId="0A3B3896" w14:textId="77777777" w:rsidR="002A08F0" w:rsidRDefault="002A08F0">
      <w:pPr>
        <w:rPr>
          <w:rFonts w:hint="eastAsia"/>
        </w:rPr>
      </w:pPr>
      <w:r>
        <w:rPr>
          <w:rFonts w:hint="eastAsia"/>
        </w:rPr>
        <w:t>“窘”字在汉语中属于较为常用的词汇，特别是在描述一种尴尬、为难的状态时。它的拼音写作“jiǒng”。对于许多初学者来说，“窘”的拼音可能会让人感到有些困惑，主要是因为这个字的声调是上声（第三声），这要求发音时先降后升，给学习者带来一定的挑战。</w:t>
      </w:r>
    </w:p>
    <w:p w14:paraId="389B0B79" w14:textId="77777777" w:rsidR="002A08F0" w:rsidRDefault="002A08F0">
      <w:pPr>
        <w:rPr>
          <w:rFonts w:hint="eastAsia"/>
        </w:rPr>
      </w:pPr>
    </w:p>
    <w:p w14:paraId="2C0ABB79" w14:textId="77777777" w:rsidR="002A08F0" w:rsidRDefault="002A08F0">
      <w:pPr>
        <w:rPr>
          <w:rFonts w:hint="eastAsia"/>
        </w:rPr>
      </w:pPr>
    </w:p>
    <w:p w14:paraId="1286B8AA" w14:textId="77777777" w:rsidR="002A08F0" w:rsidRDefault="002A08F0">
      <w:pPr>
        <w:rPr>
          <w:rFonts w:hint="eastAsia"/>
        </w:rPr>
      </w:pPr>
      <w:r>
        <w:rPr>
          <w:rFonts w:hint="eastAsia"/>
        </w:rPr>
        <w:t>深入了解“窘”的含义</w:t>
      </w:r>
    </w:p>
    <w:p w14:paraId="34F73F5F" w14:textId="77777777" w:rsidR="002A08F0" w:rsidRDefault="002A08F0">
      <w:pPr>
        <w:rPr>
          <w:rFonts w:hint="eastAsia"/>
        </w:rPr>
      </w:pPr>
      <w:r>
        <w:rPr>
          <w:rFonts w:hint="eastAsia"/>
        </w:rPr>
        <w:t>除了了解其正确的拼音之外，深入理解“窘”的意义同样重要。“窘”一词通常用来形容人处于某种困难或尴尬的情境之中。例如，在公众场合突然忘词或是面对突发状况无从应对的时候，人们往往会感到“窘迫”。这种情感体验不仅限于个人，也可以扩展到更广泛的社会情境中，反映个体或群体在特定环境下的心理状态。</w:t>
      </w:r>
    </w:p>
    <w:p w14:paraId="1A2EFF7D" w14:textId="77777777" w:rsidR="002A08F0" w:rsidRDefault="002A08F0">
      <w:pPr>
        <w:rPr>
          <w:rFonts w:hint="eastAsia"/>
        </w:rPr>
      </w:pPr>
    </w:p>
    <w:p w14:paraId="267DD071" w14:textId="77777777" w:rsidR="002A08F0" w:rsidRDefault="002A08F0">
      <w:pPr>
        <w:rPr>
          <w:rFonts w:hint="eastAsia"/>
        </w:rPr>
      </w:pPr>
    </w:p>
    <w:p w14:paraId="2B56BC85" w14:textId="77777777" w:rsidR="002A08F0" w:rsidRDefault="002A08F0">
      <w:pPr>
        <w:rPr>
          <w:rFonts w:hint="eastAsia"/>
        </w:rPr>
      </w:pPr>
      <w:r>
        <w:rPr>
          <w:rFonts w:hint="eastAsia"/>
        </w:rPr>
        <w:t>如何正确发音</w:t>
      </w:r>
    </w:p>
    <w:p w14:paraId="258BAB7C" w14:textId="77777777" w:rsidR="002A08F0" w:rsidRDefault="002A08F0">
      <w:pPr>
        <w:rPr>
          <w:rFonts w:hint="eastAsia"/>
        </w:rPr>
      </w:pPr>
      <w:r>
        <w:rPr>
          <w:rFonts w:hint="eastAsia"/>
        </w:rPr>
        <w:t>要准确发出“窘”的音，首先需要掌握好声母“j”和韵母“iǒng”的结合。发音时，舌头应靠近硬腭前部但不接触，形成窄缝让气流通过，同时发出较弱的摩擦音。接着，快速过渡到带有鼻音色彩的“iǒng”，强调声音的升降变化以体现上声的特点。练习时可以尝试放慢速度，逐步提高熟练度，直至能够自然流畅地发出正确的音调。</w:t>
      </w:r>
    </w:p>
    <w:p w14:paraId="48F37BE2" w14:textId="77777777" w:rsidR="002A08F0" w:rsidRDefault="002A08F0">
      <w:pPr>
        <w:rPr>
          <w:rFonts w:hint="eastAsia"/>
        </w:rPr>
      </w:pPr>
    </w:p>
    <w:p w14:paraId="3933F2E1" w14:textId="77777777" w:rsidR="002A08F0" w:rsidRDefault="002A08F0">
      <w:pPr>
        <w:rPr>
          <w:rFonts w:hint="eastAsia"/>
        </w:rPr>
      </w:pPr>
    </w:p>
    <w:p w14:paraId="328B9688" w14:textId="77777777" w:rsidR="002A08F0" w:rsidRDefault="002A08F0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7A75F222" w14:textId="77777777" w:rsidR="002A08F0" w:rsidRDefault="002A08F0">
      <w:pPr>
        <w:rPr>
          <w:rFonts w:hint="eastAsia"/>
        </w:rPr>
      </w:pPr>
      <w:r>
        <w:rPr>
          <w:rFonts w:hint="eastAsia"/>
        </w:rPr>
        <w:t>学习汉字的过程充满了乐趣和挑战。每一个汉字背后都蕴含着丰富的文化信息和历史故事，像“窘”这样的字更是如此。它不仅仅是一个简单的符号，而是承载着古人智慧的结晶。通过学习这些汉字，我们不仅能提升语言能力，还能增进对中国传统文化的理解和欣赏。尽管在学习过程中会遇到各种各样的难题，如复杂的笔画结构、多变的读音规则等，但每一次克服困难都是对自己的一次成长和锻炼。</w:t>
      </w:r>
    </w:p>
    <w:p w14:paraId="695BA9D1" w14:textId="77777777" w:rsidR="002A08F0" w:rsidRDefault="002A08F0">
      <w:pPr>
        <w:rPr>
          <w:rFonts w:hint="eastAsia"/>
        </w:rPr>
      </w:pPr>
    </w:p>
    <w:p w14:paraId="052C172E" w14:textId="77777777" w:rsidR="002A08F0" w:rsidRDefault="002A08F0">
      <w:pPr>
        <w:rPr>
          <w:rFonts w:hint="eastAsia"/>
        </w:rPr>
      </w:pPr>
    </w:p>
    <w:p w14:paraId="1EF98E82" w14:textId="77777777" w:rsidR="002A08F0" w:rsidRDefault="002A08F0">
      <w:pPr>
        <w:rPr>
          <w:rFonts w:hint="eastAsia"/>
        </w:rPr>
      </w:pPr>
      <w:r>
        <w:rPr>
          <w:rFonts w:hint="eastAsia"/>
        </w:rPr>
        <w:t>最后的总结</w:t>
      </w:r>
    </w:p>
    <w:p w14:paraId="4221D4A5" w14:textId="77777777" w:rsidR="002A08F0" w:rsidRDefault="002A08F0">
      <w:pPr>
        <w:rPr>
          <w:rFonts w:hint="eastAsia"/>
        </w:rPr>
      </w:pPr>
      <w:r>
        <w:rPr>
          <w:rFonts w:hint="eastAsia"/>
        </w:rPr>
        <w:t>“窘”的拼音虽然看似简单，但却包含了汉语语音系统中的多个重要元素。通过不断地练习和探索，我们可以更好地掌握这一知识点，并将其应用到实际交流当中。希望每位学习者都能在这个过程中找到乐趣，享受学习带来的成就感。</w:t>
      </w:r>
    </w:p>
    <w:p w14:paraId="1C4C75A0" w14:textId="77777777" w:rsidR="002A08F0" w:rsidRDefault="002A08F0">
      <w:pPr>
        <w:rPr>
          <w:rFonts w:hint="eastAsia"/>
        </w:rPr>
      </w:pPr>
    </w:p>
    <w:p w14:paraId="618FF8F5" w14:textId="77777777" w:rsidR="002A08F0" w:rsidRDefault="002A08F0">
      <w:pPr>
        <w:rPr>
          <w:rFonts w:hint="eastAsia"/>
        </w:rPr>
      </w:pPr>
    </w:p>
    <w:p w14:paraId="4A74C751" w14:textId="77777777" w:rsidR="002A08F0" w:rsidRDefault="002A0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FF1C9" w14:textId="44D56AF3" w:rsidR="00D81C6C" w:rsidRDefault="00D81C6C"/>
    <w:sectPr w:rsidR="00D8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6C"/>
    <w:rsid w:val="002A08F0"/>
    <w:rsid w:val="002C7852"/>
    <w:rsid w:val="00D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21ACE-2E19-40C6-8441-932A9904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