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55245" w14:textId="77777777" w:rsidR="002D53A5" w:rsidRDefault="002D53A5">
      <w:pPr>
        <w:rPr>
          <w:rFonts w:hint="eastAsia"/>
        </w:rPr>
      </w:pPr>
    </w:p>
    <w:p w14:paraId="730BCD66" w14:textId="77777777" w:rsidR="002D53A5" w:rsidRDefault="002D53A5">
      <w:pPr>
        <w:rPr>
          <w:rFonts w:hint="eastAsia"/>
        </w:rPr>
      </w:pPr>
      <w:r>
        <w:rPr>
          <w:rFonts w:hint="eastAsia"/>
        </w:rPr>
        <w:t>科技的拼音怎么写</w:t>
      </w:r>
    </w:p>
    <w:p w14:paraId="22F0253F" w14:textId="77777777" w:rsidR="002D53A5" w:rsidRDefault="002D53A5">
      <w:pPr>
        <w:rPr>
          <w:rFonts w:hint="eastAsia"/>
        </w:rPr>
      </w:pPr>
      <w:r>
        <w:rPr>
          <w:rFonts w:hint="eastAsia"/>
        </w:rPr>
        <w:t>科技，在汉语中的拼音是“kē jì”。这两个字分别代表了“科学”和“技术”，它们是中国现代化进程中的关键驱动力。在汉语拼音中，“科”的拼音是“kē”，而“技”的拼音则是“jì”。了解这一词汇的正确发音对于学习中文以及理解中国在全球科技领域中的位置至关重要。</w:t>
      </w:r>
    </w:p>
    <w:p w14:paraId="15B14508" w14:textId="77777777" w:rsidR="002D53A5" w:rsidRDefault="002D53A5">
      <w:pPr>
        <w:rPr>
          <w:rFonts w:hint="eastAsia"/>
        </w:rPr>
      </w:pPr>
    </w:p>
    <w:p w14:paraId="62387E99" w14:textId="77777777" w:rsidR="002D53A5" w:rsidRDefault="002D53A5">
      <w:pPr>
        <w:rPr>
          <w:rFonts w:hint="eastAsia"/>
        </w:rPr>
      </w:pPr>
    </w:p>
    <w:p w14:paraId="2153FCDE" w14:textId="77777777" w:rsidR="002D53A5" w:rsidRDefault="002D53A5">
      <w:pPr>
        <w:rPr>
          <w:rFonts w:hint="eastAsia"/>
        </w:rPr>
      </w:pPr>
      <w:r>
        <w:rPr>
          <w:rFonts w:hint="eastAsia"/>
        </w:rPr>
        <w:t>科技的重要性</w:t>
      </w:r>
    </w:p>
    <w:p w14:paraId="38A84E09" w14:textId="77777777" w:rsidR="002D53A5" w:rsidRDefault="002D53A5">
      <w:pPr>
        <w:rPr>
          <w:rFonts w:hint="eastAsia"/>
        </w:rPr>
      </w:pPr>
      <w:r>
        <w:rPr>
          <w:rFonts w:hint="eastAsia"/>
        </w:rPr>
        <w:t>随着全球化的发展，科技已经成为推动社会进步的重要力量。它不仅促进了经济的增长，还改善了人们的生活质量。在中国，科技的进步尤为显著，从高速铁路到5G通信技术，从量子计算到航天工程，每一个成就都是对“kē jì”一词最生动的诠释。掌握这些领域的知识和技术，对于培养下一代科学家、工程师以及创新者来说至关重要。</w:t>
      </w:r>
    </w:p>
    <w:p w14:paraId="7B3EC090" w14:textId="77777777" w:rsidR="002D53A5" w:rsidRDefault="002D53A5">
      <w:pPr>
        <w:rPr>
          <w:rFonts w:hint="eastAsia"/>
        </w:rPr>
      </w:pPr>
    </w:p>
    <w:p w14:paraId="7153D632" w14:textId="77777777" w:rsidR="002D53A5" w:rsidRDefault="002D53A5">
      <w:pPr>
        <w:rPr>
          <w:rFonts w:hint="eastAsia"/>
        </w:rPr>
      </w:pPr>
    </w:p>
    <w:p w14:paraId="05B897D5" w14:textId="77777777" w:rsidR="002D53A5" w:rsidRDefault="002D53A5">
      <w:pPr>
        <w:rPr>
          <w:rFonts w:hint="eastAsia"/>
        </w:rPr>
      </w:pPr>
      <w:r>
        <w:rPr>
          <w:rFonts w:hint="eastAsia"/>
        </w:rPr>
        <w:t>科技与教育的关系</w:t>
      </w:r>
    </w:p>
    <w:p w14:paraId="0A152327" w14:textId="77777777" w:rsidR="002D53A5" w:rsidRDefault="002D53A5">
      <w:pPr>
        <w:rPr>
          <w:rFonts w:hint="eastAsia"/>
        </w:rPr>
      </w:pPr>
      <w:r>
        <w:rPr>
          <w:rFonts w:hint="eastAsia"/>
        </w:rPr>
        <w:t>教育是传播科技知识的主要途径。学校和大学通过提供丰富的课程和实验机会，帮助学生深入理解“kē jì”的内涵，并激发他们对科学研究的兴趣。随着在线教育平台的兴起，更多的人有机会接触到高质量的教育资源，无论他们身处何地。这种普及科技知识的方式有助于缩小城乡之间、不同社会阶层之间的差距，让更多人受益于科技进步带来的便利。</w:t>
      </w:r>
    </w:p>
    <w:p w14:paraId="56B3C5ED" w14:textId="77777777" w:rsidR="002D53A5" w:rsidRDefault="002D53A5">
      <w:pPr>
        <w:rPr>
          <w:rFonts w:hint="eastAsia"/>
        </w:rPr>
      </w:pPr>
    </w:p>
    <w:p w14:paraId="7401327F" w14:textId="77777777" w:rsidR="002D53A5" w:rsidRDefault="002D53A5">
      <w:pPr>
        <w:rPr>
          <w:rFonts w:hint="eastAsia"/>
        </w:rPr>
      </w:pPr>
    </w:p>
    <w:p w14:paraId="7C98DBD5" w14:textId="77777777" w:rsidR="002D53A5" w:rsidRDefault="002D53A5">
      <w:pPr>
        <w:rPr>
          <w:rFonts w:hint="eastAsia"/>
        </w:rPr>
      </w:pPr>
      <w:r>
        <w:rPr>
          <w:rFonts w:hint="eastAsia"/>
        </w:rPr>
        <w:t>未来科技发展趋势</w:t>
      </w:r>
    </w:p>
    <w:p w14:paraId="1B301C6D" w14:textId="77777777" w:rsidR="002D53A5" w:rsidRDefault="002D53A5">
      <w:pPr>
        <w:rPr>
          <w:rFonts w:hint="eastAsia"/>
        </w:rPr>
      </w:pPr>
      <w:r>
        <w:rPr>
          <w:rFonts w:hint="eastAsia"/>
        </w:rPr>
        <w:t>展望未来，“kē jì”的发展将呈现出多方面的趋势。人工智能、大数据分析等新兴技术将继续引领潮流，改变人们的生产生活方式。环保科技也将成为关注焦点，随着全球气候变化问题日益严峻，开发绿色能源和可持续发展方案显得尤为重要。跨学科研究将成为常态，通过结合生物学、物理学、计算机科学等多个领域的知识，创造出前所未有的解决方案。</w:t>
      </w:r>
    </w:p>
    <w:p w14:paraId="074C9598" w14:textId="77777777" w:rsidR="002D53A5" w:rsidRDefault="002D53A5">
      <w:pPr>
        <w:rPr>
          <w:rFonts w:hint="eastAsia"/>
        </w:rPr>
      </w:pPr>
    </w:p>
    <w:p w14:paraId="29B65F71" w14:textId="77777777" w:rsidR="002D53A5" w:rsidRDefault="002D53A5">
      <w:pPr>
        <w:rPr>
          <w:rFonts w:hint="eastAsia"/>
        </w:rPr>
      </w:pPr>
    </w:p>
    <w:p w14:paraId="262C79B1" w14:textId="77777777" w:rsidR="002D53A5" w:rsidRDefault="002D53A5">
      <w:pPr>
        <w:rPr>
          <w:rFonts w:hint="eastAsia"/>
        </w:rPr>
      </w:pPr>
      <w:r>
        <w:rPr>
          <w:rFonts w:hint="eastAsia"/>
        </w:rPr>
        <w:t>最后的总结</w:t>
      </w:r>
    </w:p>
    <w:p w14:paraId="285EC702" w14:textId="77777777" w:rsidR="002D53A5" w:rsidRDefault="002D53A5">
      <w:pPr>
        <w:rPr>
          <w:rFonts w:hint="eastAsia"/>
        </w:rPr>
      </w:pPr>
      <w:r>
        <w:rPr>
          <w:rFonts w:hint="eastAsia"/>
        </w:rPr>
        <w:t>“kē jì”不仅仅是一个简单的汉语词汇，它是推动现代社会前进的核心动力之一。无论是个人成长还是国家发展，都离不开科技的支持。因此，了解和学习“kē jì”的相关知识，不仅是对自己的一种投资，也是对未来社会发展的一种贡献。希望每个人都能认识到这一点，并积极参与到科技创新的大潮中去。</w:t>
      </w:r>
    </w:p>
    <w:p w14:paraId="01D233AD" w14:textId="77777777" w:rsidR="002D53A5" w:rsidRDefault="002D53A5">
      <w:pPr>
        <w:rPr>
          <w:rFonts w:hint="eastAsia"/>
        </w:rPr>
      </w:pPr>
    </w:p>
    <w:p w14:paraId="61136FFC" w14:textId="77777777" w:rsidR="002D53A5" w:rsidRDefault="002D53A5">
      <w:pPr>
        <w:rPr>
          <w:rFonts w:hint="eastAsia"/>
        </w:rPr>
      </w:pPr>
    </w:p>
    <w:p w14:paraId="65A52DBC" w14:textId="77777777" w:rsidR="002D53A5" w:rsidRDefault="002D53A5">
      <w:pPr>
        <w:rPr>
          <w:rFonts w:hint="eastAsia"/>
        </w:rPr>
      </w:pPr>
      <w:r>
        <w:rPr>
          <w:rFonts w:hint="eastAsia"/>
        </w:rPr>
        <w:t>本文是由懂得生活网（dongdeshenghuo.com）为大家创作</w:t>
      </w:r>
    </w:p>
    <w:p w14:paraId="38212FAC" w14:textId="41BC08AA" w:rsidR="00DA510A" w:rsidRDefault="00DA510A"/>
    <w:sectPr w:rsidR="00DA51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0A"/>
    <w:rsid w:val="002C7852"/>
    <w:rsid w:val="002D53A5"/>
    <w:rsid w:val="00DA5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863B1-3549-43FF-92FD-C4F76375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1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1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1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1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1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1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1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1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1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1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1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1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10A"/>
    <w:rPr>
      <w:rFonts w:cstheme="majorBidi"/>
      <w:color w:val="2F5496" w:themeColor="accent1" w:themeShade="BF"/>
      <w:sz w:val="28"/>
      <w:szCs w:val="28"/>
    </w:rPr>
  </w:style>
  <w:style w:type="character" w:customStyle="1" w:styleId="50">
    <w:name w:val="标题 5 字符"/>
    <w:basedOn w:val="a0"/>
    <w:link w:val="5"/>
    <w:uiPriority w:val="9"/>
    <w:semiHidden/>
    <w:rsid w:val="00DA510A"/>
    <w:rPr>
      <w:rFonts w:cstheme="majorBidi"/>
      <w:color w:val="2F5496" w:themeColor="accent1" w:themeShade="BF"/>
      <w:sz w:val="24"/>
    </w:rPr>
  </w:style>
  <w:style w:type="character" w:customStyle="1" w:styleId="60">
    <w:name w:val="标题 6 字符"/>
    <w:basedOn w:val="a0"/>
    <w:link w:val="6"/>
    <w:uiPriority w:val="9"/>
    <w:semiHidden/>
    <w:rsid w:val="00DA510A"/>
    <w:rPr>
      <w:rFonts w:cstheme="majorBidi"/>
      <w:b/>
      <w:bCs/>
      <w:color w:val="2F5496" w:themeColor="accent1" w:themeShade="BF"/>
    </w:rPr>
  </w:style>
  <w:style w:type="character" w:customStyle="1" w:styleId="70">
    <w:name w:val="标题 7 字符"/>
    <w:basedOn w:val="a0"/>
    <w:link w:val="7"/>
    <w:uiPriority w:val="9"/>
    <w:semiHidden/>
    <w:rsid w:val="00DA510A"/>
    <w:rPr>
      <w:rFonts w:cstheme="majorBidi"/>
      <w:b/>
      <w:bCs/>
      <w:color w:val="595959" w:themeColor="text1" w:themeTint="A6"/>
    </w:rPr>
  </w:style>
  <w:style w:type="character" w:customStyle="1" w:styleId="80">
    <w:name w:val="标题 8 字符"/>
    <w:basedOn w:val="a0"/>
    <w:link w:val="8"/>
    <w:uiPriority w:val="9"/>
    <w:semiHidden/>
    <w:rsid w:val="00DA510A"/>
    <w:rPr>
      <w:rFonts w:cstheme="majorBidi"/>
      <w:color w:val="595959" w:themeColor="text1" w:themeTint="A6"/>
    </w:rPr>
  </w:style>
  <w:style w:type="character" w:customStyle="1" w:styleId="90">
    <w:name w:val="标题 9 字符"/>
    <w:basedOn w:val="a0"/>
    <w:link w:val="9"/>
    <w:uiPriority w:val="9"/>
    <w:semiHidden/>
    <w:rsid w:val="00DA510A"/>
    <w:rPr>
      <w:rFonts w:eastAsiaTheme="majorEastAsia" w:cstheme="majorBidi"/>
      <w:color w:val="595959" w:themeColor="text1" w:themeTint="A6"/>
    </w:rPr>
  </w:style>
  <w:style w:type="paragraph" w:styleId="a3">
    <w:name w:val="Title"/>
    <w:basedOn w:val="a"/>
    <w:next w:val="a"/>
    <w:link w:val="a4"/>
    <w:uiPriority w:val="10"/>
    <w:qFormat/>
    <w:rsid w:val="00DA51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1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1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1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10A"/>
    <w:pPr>
      <w:spacing w:before="160"/>
      <w:jc w:val="center"/>
    </w:pPr>
    <w:rPr>
      <w:i/>
      <w:iCs/>
      <w:color w:val="404040" w:themeColor="text1" w:themeTint="BF"/>
    </w:rPr>
  </w:style>
  <w:style w:type="character" w:customStyle="1" w:styleId="a8">
    <w:name w:val="引用 字符"/>
    <w:basedOn w:val="a0"/>
    <w:link w:val="a7"/>
    <w:uiPriority w:val="29"/>
    <w:rsid w:val="00DA510A"/>
    <w:rPr>
      <w:i/>
      <w:iCs/>
      <w:color w:val="404040" w:themeColor="text1" w:themeTint="BF"/>
    </w:rPr>
  </w:style>
  <w:style w:type="paragraph" w:styleId="a9">
    <w:name w:val="List Paragraph"/>
    <w:basedOn w:val="a"/>
    <w:uiPriority w:val="34"/>
    <w:qFormat/>
    <w:rsid w:val="00DA510A"/>
    <w:pPr>
      <w:ind w:left="720"/>
      <w:contextualSpacing/>
    </w:pPr>
  </w:style>
  <w:style w:type="character" w:styleId="aa">
    <w:name w:val="Intense Emphasis"/>
    <w:basedOn w:val="a0"/>
    <w:uiPriority w:val="21"/>
    <w:qFormat/>
    <w:rsid w:val="00DA510A"/>
    <w:rPr>
      <w:i/>
      <w:iCs/>
      <w:color w:val="2F5496" w:themeColor="accent1" w:themeShade="BF"/>
    </w:rPr>
  </w:style>
  <w:style w:type="paragraph" w:styleId="ab">
    <w:name w:val="Intense Quote"/>
    <w:basedOn w:val="a"/>
    <w:next w:val="a"/>
    <w:link w:val="ac"/>
    <w:uiPriority w:val="30"/>
    <w:qFormat/>
    <w:rsid w:val="00DA51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10A"/>
    <w:rPr>
      <w:i/>
      <w:iCs/>
      <w:color w:val="2F5496" w:themeColor="accent1" w:themeShade="BF"/>
    </w:rPr>
  </w:style>
  <w:style w:type="character" w:styleId="ad">
    <w:name w:val="Intense Reference"/>
    <w:basedOn w:val="a0"/>
    <w:uiPriority w:val="32"/>
    <w:qFormat/>
    <w:rsid w:val="00DA51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